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2D82" w14:textId="77777777" w:rsidR="009157A1" w:rsidRPr="009157A1" w:rsidRDefault="009157A1" w:rsidP="00B41D7E">
      <w:pPr>
        <w:framePr w:w="3427" w:h="548" w:hSpace="187" w:wrap="around" w:vAnchor="text" w:hAnchor="page" w:x="8202" w:y="-3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For Office Use Only</w:t>
      </w:r>
    </w:p>
    <w:p w14:paraId="509596FD" w14:textId="77777777" w:rsidR="009157A1" w:rsidRPr="009157A1" w:rsidRDefault="009157A1" w:rsidP="00B41D7E">
      <w:pPr>
        <w:framePr w:w="3427" w:h="548" w:hSpace="187" w:wrap="around" w:vAnchor="text" w:hAnchor="page" w:x="8202" w:y="-3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Program ID:</w:t>
      </w:r>
    </w:p>
    <w:p w14:paraId="21D38589" w14:textId="77777777" w:rsidR="00B41D7E" w:rsidRDefault="00B41D7E" w:rsidP="00B41D7E">
      <w:pPr>
        <w:keepNext/>
        <w:outlineLvl w:val="1"/>
        <w:rPr>
          <w:rFonts w:ascii="Times New Roman" w:eastAsia="Times New Roman" w:hAnsi="Times New Roman" w:cs="Times New Roman"/>
          <w:b/>
          <w:bCs/>
          <w:iCs/>
          <w:szCs w:val="24"/>
        </w:rPr>
      </w:pPr>
      <w:bookmarkStart w:id="0" w:name="_Toc357150378"/>
      <w:bookmarkStart w:id="1" w:name="_Toc357153372"/>
      <w:bookmarkStart w:id="2" w:name="_Toc358561752"/>
      <w:bookmarkStart w:id="3" w:name="_Hlk92790352"/>
    </w:p>
    <w:p w14:paraId="58153FB9" w14:textId="77777777" w:rsidR="00B41D7E" w:rsidRDefault="00B41D7E" w:rsidP="00715D3A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Cs w:val="24"/>
        </w:rPr>
      </w:pPr>
    </w:p>
    <w:p w14:paraId="23D45EE6" w14:textId="4AB68B92" w:rsidR="009157A1" w:rsidRPr="008A6163" w:rsidRDefault="009157A1" w:rsidP="00715D3A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8A6163">
        <w:rPr>
          <w:rFonts w:ascii="Times New Roman" w:eastAsia="Times New Roman" w:hAnsi="Times New Roman" w:cs="Times New Roman"/>
          <w:b/>
          <w:bCs/>
          <w:iCs/>
          <w:szCs w:val="24"/>
        </w:rPr>
        <w:t>COLLISION REPAIR &amp; REFINISH FINAL REPORT FORM</w:t>
      </w:r>
      <w:bookmarkEnd w:id="0"/>
      <w:bookmarkEnd w:id="1"/>
      <w:bookmarkEnd w:id="2"/>
      <w:r w:rsidR="005F4EFF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- 202</w:t>
      </w:r>
      <w:r w:rsidR="008F204F">
        <w:rPr>
          <w:rFonts w:ascii="Times New Roman" w:eastAsia="Times New Roman" w:hAnsi="Times New Roman" w:cs="Times New Roman"/>
          <w:b/>
          <w:bCs/>
          <w:iCs/>
          <w:szCs w:val="24"/>
        </w:rPr>
        <w:t>3</w:t>
      </w:r>
    </w:p>
    <w:p w14:paraId="25496B7B" w14:textId="77777777" w:rsidR="009157A1" w:rsidRPr="009157A1" w:rsidRDefault="009157A1" w:rsidP="00715D3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CAD23EE" w14:textId="752955A9" w:rsidR="009157A1" w:rsidRPr="009157A1" w:rsidRDefault="009157A1" w:rsidP="00715D3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</w:t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6948178F" w14:textId="77777777" w:rsidR="009157A1" w:rsidRPr="009157A1" w:rsidRDefault="009157A1" w:rsidP="00715D3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DBCA856" w14:textId="77777777" w:rsidR="009157A1" w:rsidRPr="00FD33C1" w:rsidRDefault="009157A1" w:rsidP="00FD33C1">
      <w:pPr>
        <w:jc w:val="center"/>
        <w:rPr>
          <w:rFonts w:ascii="Times New Roman" w:hAnsi="Times New Roman" w:cs="Times New Roman"/>
          <w:b/>
        </w:rPr>
      </w:pPr>
      <w:bookmarkStart w:id="4" w:name="_Toc357150379"/>
      <w:bookmarkStart w:id="5" w:name="_Toc357153373"/>
      <w:r w:rsidRPr="00FD33C1">
        <w:rPr>
          <w:rFonts w:ascii="Times New Roman" w:hAnsi="Times New Roman" w:cs="Times New Roman"/>
          <w:b/>
        </w:rPr>
        <w:t>*Complete and return separate forms for each program evaluated*</w:t>
      </w:r>
      <w:bookmarkEnd w:id="4"/>
      <w:bookmarkEnd w:id="5"/>
    </w:p>
    <w:p w14:paraId="1992A77D" w14:textId="77777777" w:rsidR="009157A1" w:rsidRPr="009157A1" w:rsidRDefault="009157A1" w:rsidP="00715D3A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A301B63" w14:textId="77777777" w:rsidR="009157A1" w:rsidRPr="00715D3A" w:rsidRDefault="009157A1" w:rsidP="00F032EB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715D3A">
        <w:rPr>
          <w:b/>
          <w:szCs w:val="24"/>
        </w:rPr>
        <w:t>INSTITUTION:</w:t>
      </w:r>
    </w:p>
    <w:p w14:paraId="1297688E" w14:textId="77777777" w:rsidR="009157A1" w:rsidRPr="009157A1" w:rsidRDefault="009157A1" w:rsidP="00715D3A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910"/>
      </w:tblGrid>
      <w:tr w:rsidR="009157A1" w:rsidRPr="009157A1" w14:paraId="79665916" w14:textId="77777777" w:rsidTr="00CF5342">
        <w:trPr>
          <w:trHeight w:val="360"/>
          <w:jc w:val="center"/>
        </w:trPr>
        <w:tc>
          <w:tcPr>
            <w:tcW w:w="8910" w:type="dxa"/>
            <w:tcBorders>
              <w:bottom w:val="single" w:sz="4" w:space="0" w:color="auto"/>
            </w:tcBorders>
            <w:vAlign w:val="bottom"/>
          </w:tcPr>
          <w:p w14:paraId="5592BCEB" w14:textId="3C6C610B" w:rsidR="009157A1" w:rsidRPr="009157A1" w:rsidRDefault="005C6F26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bookmarkStart w:id="6" w:name="schoolname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"/>
          </w:p>
        </w:tc>
      </w:tr>
    </w:tbl>
    <w:p w14:paraId="66749966" w14:textId="77777777" w:rsidR="009157A1" w:rsidRPr="009157A1" w:rsidRDefault="00CF5342" w:rsidP="00CF5342">
      <w:pPr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School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Name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910"/>
      </w:tblGrid>
      <w:tr w:rsidR="009157A1" w:rsidRPr="009157A1" w14:paraId="541EE25F" w14:textId="77777777" w:rsidTr="00CF5342">
        <w:trPr>
          <w:trHeight w:val="360"/>
          <w:jc w:val="center"/>
        </w:trPr>
        <w:tc>
          <w:tcPr>
            <w:tcW w:w="8910" w:type="dxa"/>
            <w:tcBorders>
              <w:bottom w:val="single" w:sz="4" w:space="0" w:color="auto"/>
            </w:tcBorders>
            <w:vAlign w:val="bottom"/>
          </w:tcPr>
          <w:p w14:paraId="222DDA5D" w14:textId="77777777" w:rsidR="009157A1" w:rsidRPr="009157A1" w:rsidRDefault="006C7447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bookmarkStart w:id="7" w:name="program"/>
            <w:r w:rsidR="0091693F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7"/>
          </w:p>
        </w:tc>
      </w:tr>
    </w:tbl>
    <w:p w14:paraId="3FDF4661" w14:textId="77777777" w:rsidR="009157A1" w:rsidRPr="009157A1" w:rsidRDefault="009157A1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Program</w:t>
      </w:r>
    </w:p>
    <w:tbl>
      <w:tblPr>
        <w:tblW w:w="8730" w:type="dxa"/>
        <w:jc w:val="center"/>
        <w:tblLook w:val="0000" w:firstRow="0" w:lastRow="0" w:firstColumn="0" w:lastColumn="0" w:noHBand="0" w:noVBand="0"/>
      </w:tblPr>
      <w:tblGrid>
        <w:gridCol w:w="8730"/>
      </w:tblGrid>
      <w:tr w:rsidR="009157A1" w:rsidRPr="009157A1" w14:paraId="3CC79165" w14:textId="77777777" w:rsidTr="00CF5342">
        <w:trPr>
          <w:trHeight w:val="360"/>
          <w:jc w:val="center"/>
        </w:trPr>
        <w:tc>
          <w:tcPr>
            <w:tcW w:w="8730" w:type="dxa"/>
            <w:tcBorders>
              <w:bottom w:val="single" w:sz="4" w:space="0" w:color="auto"/>
            </w:tcBorders>
            <w:vAlign w:val="bottom"/>
          </w:tcPr>
          <w:p w14:paraId="739BD858" w14:textId="77777777" w:rsidR="009157A1" w:rsidRPr="009157A1" w:rsidRDefault="00FD33C1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F21990C" w14:textId="77777777" w:rsidR="009157A1" w:rsidRPr="009157A1" w:rsidRDefault="009157A1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8730" w:type="dxa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403"/>
        <w:gridCol w:w="4084"/>
      </w:tblGrid>
      <w:tr w:rsidR="009157A1" w:rsidRPr="009157A1" w14:paraId="48CC598D" w14:textId="77777777" w:rsidTr="00CF5342">
        <w:trPr>
          <w:trHeight w:val="360"/>
          <w:jc w:val="center"/>
        </w:trPr>
        <w:tc>
          <w:tcPr>
            <w:tcW w:w="3243" w:type="dxa"/>
            <w:tcBorders>
              <w:top w:val="nil"/>
              <w:bottom w:val="single" w:sz="4" w:space="0" w:color="auto"/>
            </w:tcBorders>
            <w:vAlign w:val="bottom"/>
          </w:tcPr>
          <w:p w14:paraId="56F93487" w14:textId="77777777" w:rsidR="009157A1" w:rsidRPr="009157A1" w:rsidRDefault="00FD33C1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vAlign w:val="bottom"/>
          </w:tcPr>
          <w:p w14:paraId="316110B6" w14:textId="77777777" w:rsidR="009157A1" w:rsidRPr="009157A1" w:rsidRDefault="00FD33C1" w:rsidP="007D2FC8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4084" w:type="dxa"/>
            <w:tcBorders>
              <w:top w:val="nil"/>
              <w:bottom w:val="single" w:sz="4" w:space="0" w:color="auto"/>
            </w:tcBorders>
            <w:vAlign w:val="bottom"/>
          </w:tcPr>
          <w:p w14:paraId="73CADEA5" w14:textId="77777777" w:rsidR="009157A1" w:rsidRPr="009157A1" w:rsidRDefault="00FD33C1" w:rsidP="007D2FC8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2944891" w14:textId="77777777" w:rsidR="009157A1" w:rsidRPr="009157A1" w:rsidRDefault="009157A1" w:rsidP="00CF5342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="009F25C3">
        <w:rPr>
          <w:rFonts w:ascii="Times New Roman" w:eastAsia="Times New Roman" w:hAnsi="Times New Roman" w:cs="Times New Roman"/>
          <w:color w:val="000000"/>
          <w:szCs w:val="20"/>
        </w:rPr>
        <w:t xml:space="preserve">        State</w:t>
      </w:r>
      <w:r w:rsidR="009F25C3">
        <w:rPr>
          <w:rFonts w:ascii="Times New Roman" w:eastAsia="Times New Roman" w:hAnsi="Times New Roman" w:cs="Times New Roman"/>
          <w:color w:val="000000"/>
          <w:szCs w:val="20"/>
        </w:rPr>
        <w:tab/>
        <w:t xml:space="preserve">      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Zip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4706"/>
      </w:tblGrid>
      <w:tr w:rsidR="008A6163" w:rsidRPr="009157A1" w14:paraId="14FFF7B7" w14:textId="77777777" w:rsidTr="00CF5342">
        <w:trPr>
          <w:trHeight w:val="360"/>
          <w:jc w:val="center"/>
        </w:trPr>
        <w:tc>
          <w:tcPr>
            <w:tcW w:w="423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DB0D46A" w14:textId="77777777" w:rsidR="008A6163" w:rsidRPr="009157A1" w:rsidRDefault="00FD33C1" w:rsidP="00FB58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1DC5F" w14:textId="77777777" w:rsidR="008A6163" w:rsidRPr="009157A1" w:rsidRDefault="00FD33C1" w:rsidP="007D2FC8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ACEDABB" w14:textId="77777777" w:rsidR="009157A1" w:rsidRDefault="009157A1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Program Website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880"/>
        <w:gridCol w:w="2430"/>
      </w:tblGrid>
      <w:tr w:rsidR="008A6163" w14:paraId="1A8B1D9D" w14:textId="77777777" w:rsidTr="00CF5342">
        <w:trPr>
          <w:trHeight w:val="360"/>
          <w:jc w:val="center"/>
        </w:trPr>
        <w:tc>
          <w:tcPr>
            <w:tcW w:w="3600" w:type="dxa"/>
            <w:vAlign w:val="bottom"/>
          </w:tcPr>
          <w:p w14:paraId="2CAA1B11" w14:textId="77777777" w:rsidR="008A6163" w:rsidRDefault="00FD33C1" w:rsidP="008849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880" w:type="dxa"/>
            <w:vAlign w:val="bottom"/>
          </w:tcPr>
          <w:p w14:paraId="14DD1A91" w14:textId="77777777" w:rsidR="008A6163" w:rsidRDefault="00FD33C1" w:rsidP="008849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0150F9C8" w14:textId="77777777" w:rsidR="008A6163" w:rsidRDefault="00FD33C1" w:rsidP="008849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65FBCD1A" w14:textId="77777777" w:rsidR="008A6163" w:rsidRPr="009157A1" w:rsidRDefault="008A6163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Administrator Name                        Title                                      Email</w:t>
      </w:r>
    </w:p>
    <w:p w14:paraId="07F84537" w14:textId="77777777" w:rsidR="009157A1" w:rsidRPr="009157A1" w:rsidRDefault="009157A1" w:rsidP="00715D3A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5A83F3D8" w14:textId="77777777" w:rsidR="009157A1" w:rsidRPr="007B6BD9" w:rsidRDefault="00F032EB" w:rsidP="00F032EB">
      <w:pPr>
        <w:pStyle w:val="ListParagraph"/>
        <w:numPr>
          <w:ilvl w:val="0"/>
          <w:numId w:val="13"/>
        </w:numPr>
        <w:ind w:left="360"/>
        <w:jc w:val="both"/>
        <w:rPr>
          <w:szCs w:val="24"/>
        </w:rPr>
      </w:pPr>
      <w:r>
        <w:rPr>
          <w:b/>
          <w:szCs w:val="24"/>
        </w:rPr>
        <w:t xml:space="preserve">EDUCATIONAL </w:t>
      </w:r>
      <w:r w:rsidR="009157A1" w:rsidRPr="008A6163">
        <w:rPr>
          <w:b/>
          <w:szCs w:val="24"/>
        </w:rPr>
        <w:t>LEVEL OF PROGRAM BEING EVALUATED:</w:t>
      </w:r>
    </w:p>
    <w:p w14:paraId="132E8D66" w14:textId="77777777" w:rsidR="007B6BD9" w:rsidRPr="007B6BD9" w:rsidRDefault="007B6BD9" w:rsidP="007B6BD9">
      <w:pPr>
        <w:jc w:val="both"/>
        <w:rPr>
          <w:szCs w:val="24"/>
        </w:rPr>
      </w:pPr>
    </w:p>
    <w:p w14:paraId="7BF3330E" w14:textId="3BF21E99" w:rsidR="009157A1" w:rsidRDefault="00EA2684" w:rsidP="00F032EB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Secondary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Post-Secondary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Secondary &amp; Post-Secondary</w:t>
      </w:r>
    </w:p>
    <w:p w14:paraId="3BFA9859" w14:textId="77777777" w:rsidR="00F032EB" w:rsidRPr="009157A1" w:rsidRDefault="00F032EB" w:rsidP="00F032EB">
      <w:pPr>
        <w:ind w:left="90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7B35657" w14:textId="77777777" w:rsidR="009157A1" w:rsidRPr="009157A1" w:rsidRDefault="009157A1" w:rsidP="00715D3A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5604106F" w14:textId="256711FF" w:rsidR="009157A1" w:rsidRDefault="007C1836" w:rsidP="00F032EB">
      <w:pPr>
        <w:pStyle w:val="ListParagraph"/>
        <w:numPr>
          <w:ilvl w:val="0"/>
          <w:numId w:val="13"/>
        </w:numPr>
        <w:ind w:left="360"/>
        <w:jc w:val="both"/>
        <w:rPr>
          <w:b/>
          <w:szCs w:val="24"/>
        </w:rPr>
      </w:pPr>
      <w:r>
        <w:rPr>
          <w:b/>
          <w:szCs w:val="24"/>
        </w:rPr>
        <w:t>ACCREDITATION AREA</w:t>
      </w:r>
      <w:r w:rsidR="00F032EB">
        <w:rPr>
          <w:b/>
          <w:szCs w:val="24"/>
        </w:rPr>
        <w:t>S EVALUATED:</w:t>
      </w:r>
      <w:r w:rsidR="00E76437">
        <w:rPr>
          <w:b/>
          <w:szCs w:val="24"/>
        </w:rPr>
        <w:t xml:space="preserve"> </w:t>
      </w:r>
    </w:p>
    <w:p w14:paraId="74F76171" w14:textId="77777777" w:rsidR="007B6BD9" w:rsidRDefault="007B6BD9" w:rsidP="007B6BD9">
      <w:pPr>
        <w:jc w:val="both"/>
        <w:rPr>
          <w:b/>
          <w:szCs w:val="24"/>
        </w:rPr>
      </w:pPr>
    </w:p>
    <w:p w14:paraId="51621433" w14:textId="42D76B13" w:rsidR="007B6BD9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 </w:t>
      </w:r>
      <w:r w:rsidR="00EA268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A2684">
        <w:rPr>
          <w:rFonts w:ascii="Times New Roman" w:hAnsi="Times New Roman" w:cs="Times New Roman"/>
        </w:rPr>
        <w:instrText xml:space="preserve"> FORMCHECKBOX </w:instrText>
      </w:r>
      <w:r w:rsidR="00E76437">
        <w:rPr>
          <w:rFonts w:ascii="Times New Roman" w:hAnsi="Times New Roman" w:cs="Times New Roman"/>
        </w:rPr>
      </w:r>
      <w:r w:rsidR="00E76437">
        <w:rPr>
          <w:rFonts w:ascii="Times New Roman" w:hAnsi="Times New Roman" w:cs="Times New Roman"/>
        </w:rPr>
        <w:fldChar w:fldCharType="separate"/>
      </w:r>
      <w:r w:rsidR="00EA2684">
        <w:rPr>
          <w:rFonts w:ascii="Times New Roman" w:hAnsi="Times New Roman" w:cs="Times New Roman"/>
        </w:rPr>
        <w:fldChar w:fldCharType="end"/>
      </w:r>
      <w:r w:rsidR="007B6BD9" w:rsidRPr="007B6BD9">
        <w:rPr>
          <w:rFonts w:ascii="Times New Roman" w:hAnsi="Times New Roman" w:cs="Times New Roman"/>
          <w:bCs/>
        </w:rPr>
        <w:tab/>
      </w:r>
      <w:r w:rsidR="007B6BD9" w:rsidRPr="007B6BD9">
        <w:rPr>
          <w:rFonts w:ascii="Times New Roman" w:hAnsi="Times New Roman" w:cs="Times New Roman"/>
          <w:b/>
          <w:bCs/>
        </w:rPr>
        <w:t>Damage Analysis/Estimating/Customer Service</w:t>
      </w:r>
    </w:p>
    <w:p w14:paraId="3AADD4F3" w14:textId="7B02E573" w:rsidR="004E3E3A" w:rsidRPr="007B6BD9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E3E3A">
        <w:rPr>
          <w:rFonts w:ascii="Times New Roman" w:hAnsi="Times New Roman" w:cs="Times New Roman"/>
          <w:b/>
          <w:bCs/>
        </w:rPr>
        <w:t>(Required for all accredited programs)</w:t>
      </w:r>
    </w:p>
    <w:p w14:paraId="39CF41C0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bCs/>
          <w:szCs w:val="24"/>
        </w:rPr>
      </w:pPr>
    </w:p>
    <w:p w14:paraId="5F1A2390" w14:textId="4638EF7C" w:rsidR="007B6BD9" w:rsidRPr="007B6BD9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 w:rsidR="00EA26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hAnsi="Times New Roman" w:cs="Times New Roman"/>
          <w:b/>
          <w:bCs/>
        </w:rPr>
        <w:instrText xml:space="preserve"> FORMCHECKBOX </w:instrText>
      </w:r>
      <w:r w:rsidR="00E76437">
        <w:rPr>
          <w:rFonts w:ascii="Times New Roman" w:hAnsi="Times New Roman" w:cs="Times New Roman"/>
          <w:b/>
          <w:bCs/>
        </w:rPr>
      </w:r>
      <w:r w:rsidR="00E76437">
        <w:rPr>
          <w:rFonts w:ascii="Times New Roman" w:hAnsi="Times New Roman" w:cs="Times New Roman"/>
          <w:b/>
          <w:bCs/>
        </w:rPr>
        <w:fldChar w:fldCharType="separate"/>
      </w:r>
      <w:r w:rsidR="00EA2684">
        <w:rPr>
          <w:rFonts w:ascii="Times New Roman" w:hAnsi="Times New Roman" w:cs="Times New Roman"/>
          <w:b/>
          <w:bCs/>
        </w:rPr>
        <w:fldChar w:fldCharType="end"/>
      </w:r>
      <w:r w:rsidR="007B6BD9" w:rsidRPr="007B6BD9">
        <w:rPr>
          <w:rFonts w:ascii="Times New Roman" w:hAnsi="Times New Roman" w:cs="Times New Roman"/>
          <w:b/>
          <w:bCs/>
        </w:rPr>
        <w:t xml:space="preserve"> </w:t>
      </w:r>
      <w:r w:rsidR="007B6BD9" w:rsidRPr="007B6BD9">
        <w:rPr>
          <w:rFonts w:ascii="Times New Roman" w:hAnsi="Times New Roman" w:cs="Times New Roman"/>
          <w:b/>
          <w:bCs/>
        </w:rPr>
        <w:tab/>
        <w:t>Painting &amp; Refinishing</w:t>
      </w:r>
    </w:p>
    <w:p w14:paraId="08D329BA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  <w:r w:rsidRPr="007B6BD9">
        <w:rPr>
          <w:rFonts w:ascii="Times New Roman" w:hAnsi="Times New Roman" w:cs="Times New Roman"/>
          <w:bCs/>
        </w:rPr>
        <w:tab/>
      </w:r>
      <w:r w:rsidRPr="007B6BD9">
        <w:rPr>
          <w:rFonts w:ascii="Times New Roman" w:hAnsi="Times New Roman" w:cs="Times New Roman"/>
          <w:bCs/>
        </w:rPr>
        <w:tab/>
      </w:r>
    </w:p>
    <w:p w14:paraId="27F472F4" w14:textId="42A5345E" w:rsidR="007B6BD9" w:rsidRPr="007B6BD9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</w:t>
      </w:r>
      <w:r w:rsidR="00EA268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hAnsi="Times New Roman" w:cs="Times New Roman"/>
        </w:rPr>
        <w:instrText xml:space="preserve"> FORMCHECKBOX </w:instrText>
      </w:r>
      <w:r w:rsidR="00E76437">
        <w:rPr>
          <w:rFonts w:ascii="Times New Roman" w:hAnsi="Times New Roman" w:cs="Times New Roman"/>
        </w:rPr>
      </w:r>
      <w:r w:rsidR="00E76437">
        <w:rPr>
          <w:rFonts w:ascii="Times New Roman" w:hAnsi="Times New Roman" w:cs="Times New Roman"/>
        </w:rPr>
        <w:fldChar w:fldCharType="separate"/>
      </w:r>
      <w:r w:rsidR="00EA2684">
        <w:rPr>
          <w:rFonts w:ascii="Times New Roman" w:hAnsi="Times New Roman" w:cs="Times New Roman"/>
        </w:rPr>
        <w:fldChar w:fldCharType="end"/>
      </w:r>
      <w:r w:rsidR="007B6BD9" w:rsidRPr="007B6BD9">
        <w:rPr>
          <w:rFonts w:ascii="Times New Roman" w:hAnsi="Times New Roman" w:cs="Times New Roman"/>
        </w:rPr>
        <w:t xml:space="preserve"> </w:t>
      </w:r>
      <w:r w:rsidR="007B6BD9" w:rsidRPr="007B6BD9">
        <w:rPr>
          <w:rFonts w:ascii="Times New Roman" w:hAnsi="Times New Roman" w:cs="Times New Roman"/>
          <w:b/>
        </w:rPr>
        <w:tab/>
        <w:t>Non-Structural Analysis &amp; Damage Repair</w:t>
      </w:r>
    </w:p>
    <w:p w14:paraId="67EABED3" w14:textId="05B6C5F7" w:rsidR="007B6BD9" w:rsidRPr="007B6BD9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E3E3A">
        <w:rPr>
          <w:rFonts w:ascii="Times New Roman" w:hAnsi="Times New Roman" w:cs="Times New Roman"/>
          <w:b/>
          <w:bCs/>
        </w:rPr>
        <w:t>(</w:t>
      </w:r>
      <w:r w:rsidR="004E3E3A" w:rsidRPr="007B6BD9">
        <w:rPr>
          <w:rFonts w:ascii="Times New Roman" w:hAnsi="Times New Roman" w:cs="Times New Roman"/>
          <w:b/>
          <w:bCs/>
        </w:rPr>
        <w:t xml:space="preserve">75 </w:t>
      </w:r>
      <w:r w:rsidR="004E3E3A">
        <w:rPr>
          <w:rFonts w:ascii="Times New Roman" w:hAnsi="Times New Roman" w:cs="Times New Roman"/>
          <w:b/>
          <w:bCs/>
        </w:rPr>
        <w:t xml:space="preserve">additional </w:t>
      </w:r>
      <w:r w:rsidR="004E3E3A" w:rsidRPr="007B6BD9">
        <w:rPr>
          <w:rFonts w:ascii="Times New Roman" w:hAnsi="Times New Roman" w:cs="Times New Roman"/>
          <w:b/>
          <w:bCs/>
        </w:rPr>
        <w:t>hours required</w:t>
      </w:r>
      <w:r w:rsidR="004E3E3A">
        <w:rPr>
          <w:rFonts w:ascii="Times New Roman" w:hAnsi="Times New Roman" w:cs="Times New Roman"/>
          <w:b/>
          <w:bCs/>
        </w:rPr>
        <w:t xml:space="preserve"> </w:t>
      </w:r>
      <w:r w:rsidR="004E3E3A" w:rsidRPr="008F204F">
        <w:rPr>
          <w:rFonts w:ascii="Times New Roman" w:hAnsi="Times New Roman" w:cs="Times New Roman"/>
          <w:b/>
          <w:bCs/>
        </w:rPr>
        <w:t xml:space="preserve">for </w:t>
      </w:r>
      <w:r w:rsidR="007B6BD9" w:rsidRPr="008F204F">
        <w:rPr>
          <w:rFonts w:ascii="Times New Roman" w:hAnsi="Times New Roman" w:cs="Times New Roman"/>
          <w:b/>
          <w:bCs/>
        </w:rPr>
        <w:t>Welding, Cutting &amp; Joining</w:t>
      </w:r>
      <w:r w:rsidR="004E3E3A" w:rsidRPr="008F204F">
        <w:rPr>
          <w:rFonts w:ascii="Times New Roman" w:hAnsi="Times New Roman" w:cs="Times New Roman"/>
          <w:b/>
          <w:bCs/>
        </w:rPr>
        <w:t>)</w:t>
      </w:r>
    </w:p>
    <w:p w14:paraId="33A789BB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</w:p>
    <w:p w14:paraId="3D5BA60C" w14:textId="3E9565A1" w:rsidR="007B6BD9" w:rsidRPr="007B6BD9" w:rsidRDefault="00EA2684" w:rsidP="008F204F">
      <w:pPr>
        <w:tabs>
          <w:tab w:val="left" w:pos="144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firstLine="9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E76437">
        <w:rPr>
          <w:rFonts w:ascii="Times New Roman" w:hAnsi="Times New Roman" w:cs="Times New Roman"/>
          <w:b/>
          <w:bCs/>
        </w:rPr>
      </w:r>
      <w:r w:rsidR="00E7643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8F204F">
        <w:rPr>
          <w:rFonts w:ascii="Times New Roman" w:hAnsi="Times New Roman" w:cs="Times New Roman"/>
          <w:b/>
          <w:bCs/>
        </w:rPr>
        <w:tab/>
      </w:r>
      <w:r w:rsidR="007B6BD9" w:rsidRPr="007B6BD9">
        <w:rPr>
          <w:rFonts w:ascii="Times New Roman" w:hAnsi="Times New Roman" w:cs="Times New Roman"/>
          <w:b/>
          <w:bCs/>
        </w:rPr>
        <w:t>Structural Analysis &amp;</w:t>
      </w:r>
      <w:r w:rsidR="004E3E3A">
        <w:rPr>
          <w:rFonts w:ascii="Times New Roman" w:hAnsi="Times New Roman" w:cs="Times New Roman"/>
          <w:b/>
          <w:bCs/>
        </w:rPr>
        <w:t xml:space="preserve"> </w:t>
      </w:r>
      <w:r w:rsidR="007B6BD9" w:rsidRPr="007B6BD9">
        <w:rPr>
          <w:rFonts w:ascii="Times New Roman" w:hAnsi="Times New Roman" w:cs="Times New Roman"/>
          <w:b/>
          <w:bCs/>
        </w:rPr>
        <w:t>Damage Repair</w:t>
      </w:r>
    </w:p>
    <w:p w14:paraId="7FFDEF66" w14:textId="172E0D78" w:rsidR="007B6BD9" w:rsidRPr="007B6BD9" w:rsidRDefault="008F204F" w:rsidP="008F204F">
      <w:pPr>
        <w:tabs>
          <w:tab w:val="left" w:pos="720"/>
          <w:tab w:val="left" w:pos="144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35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4E3E3A">
        <w:rPr>
          <w:rFonts w:ascii="Times New Roman" w:hAnsi="Times New Roman" w:cs="Times New Roman"/>
          <w:b/>
          <w:bCs/>
        </w:rPr>
        <w:t>(Accreditation in</w:t>
      </w:r>
      <w:r w:rsidR="007B6BD9" w:rsidRPr="007B6BD9">
        <w:rPr>
          <w:rFonts w:ascii="Times New Roman" w:hAnsi="Times New Roman" w:cs="Times New Roman"/>
          <w:b/>
          <w:bCs/>
        </w:rPr>
        <w:t xml:space="preserve"> Non-Structural</w:t>
      </w:r>
      <w:r w:rsidR="004E3E3A">
        <w:rPr>
          <w:rFonts w:ascii="Times New Roman" w:hAnsi="Times New Roman" w:cs="Times New Roman"/>
          <w:b/>
          <w:bCs/>
        </w:rPr>
        <w:t xml:space="preserve"> Analysis &amp; Damage Repair is also required)</w:t>
      </w:r>
    </w:p>
    <w:p w14:paraId="4BD6227A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</w:p>
    <w:p w14:paraId="70F57710" w14:textId="4BF1D8E8" w:rsidR="007B6BD9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 w:rsidR="00EA26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hAnsi="Times New Roman" w:cs="Times New Roman"/>
          <w:b/>
          <w:bCs/>
        </w:rPr>
        <w:instrText xml:space="preserve"> FORMCHECKBOX </w:instrText>
      </w:r>
      <w:r w:rsidR="00E76437">
        <w:rPr>
          <w:rFonts w:ascii="Times New Roman" w:hAnsi="Times New Roman" w:cs="Times New Roman"/>
          <w:b/>
          <w:bCs/>
        </w:rPr>
      </w:r>
      <w:r w:rsidR="00E76437">
        <w:rPr>
          <w:rFonts w:ascii="Times New Roman" w:hAnsi="Times New Roman" w:cs="Times New Roman"/>
          <w:b/>
          <w:bCs/>
        </w:rPr>
        <w:fldChar w:fldCharType="separate"/>
      </w:r>
      <w:r w:rsidR="00EA2684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ab/>
      </w:r>
      <w:r w:rsidR="007B6BD9" w:rsidRPr="007B6BD9">
        <w:rPr>
          <w:rFonts w:ascii="Times New Roman" w:hAnsi="Times New Roman" w:cs="Times New Roman"/>
          <w:b/>
          <w:bCs/>
        </w:rPr>
        <w:t>Mechanical and Electrical Components</w:t>
      </w:r>
    </w:p>
    <w:p w14:paraId="7B6C5A03" w14:textId="77777777" w:rsidR="008F204F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hAnsi="Times New Roman" w:cs="Times New Roman"/>
          <w:b/>
          <w:bCs/>
        </w:rPr>
      </w:pPr>
    </w:p>
    <w:p w14:paraId="547E25B2" w14:textId="03A566FB" w:rsidR="008F204F" w:rsidRPr="00812C5D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>A</w:t>
      </w:r>
      <w:r w:rsidRPr="00812C5D"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 xml:space="preserve"> new option has been added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 xml:space="preserve"> in 2023</w:t>
      </w:r>
      <w:r w:rsidRPr="00812C5D"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 xml:space="preserve">. This option </w:t>
      </w:r>
      <w:r w:rsidRPr="00812C5D"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  <w:u w:val="single"/>
        </w:rPr>
        <w:t>cannot</w:t>
      </w:r>
      <w:r w:rsidRPr="00812C5D"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 xml:space="preserve"> be combined with any other areas:</w:t>
      </w:r>
    </w:p>
    <w:p w14:paraId="0678FC9A" w14:textId="77777777" w:rsidR="008F204F" w:rsidRPr="00812C5D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</w:pPr>
    </w:p>
    <w:p w14:paraId="6A7F58BD" w14:textId="520716FD" w:rsidR="008F204F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="00EA2684">
        <w:rPr>
          <w:rFonts w:ascii="Times New Roman" w:eastAsia="Times New Roman" w:hAnsi="Times New Roman" w:cs="Times New Roman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eastAsia="Times New Roman" w:hAnsi="Times New Roman" w:cs="Times New Roman"/>
          <w:b/>
          <w:bCs/>
          <w:szCs w:val="20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b/>
          <w:bCs/>
          <w:szCs w:val="20"/>
        </w:rPr>
      </w:r>
      <w:r w:rsidR="00E76437">
        <w:rPr>
          <w:rFonts w:ascii="Times New Roman" w:eastAsia="Times New Roman" w:hAnsi="Times New Roman" w:cs="Times New Roman"/>
          <w:b/>
          <w:bCs/>
          <w:szCs w:val="20"/>
        </w:rPr>
        <w:fldChar w:fldCharType="separate"/>
      </w:r>
      <w:r w:rsidR="00EA2684">
        <w:rPr>
          <w:rFonts w:ascii="Times New Roman" w:eastAsia="Times New Roman" w:hAnsi="Times New Roman" w:cs="Times New Roman"/>
          <w:b/>
          <w:bCs/>
          <w:szCs w:val="20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5F7787">
        <w:rPr>
          <w:rFonts w:ascii="Times New Roman" w:eastAsia="Times New Roman" w:hAnsi="Times New Roman" w:cs="Times New Roman"/>
          <w:b/>
          <w:bCs/>
          <w:szCs w:val="20"/>
        </w:rPr>
        <w:t>Collision Repair and Refinish Fundamentals</w:t>
      </w:r>
    </w:p>
    <w:p w14:paraId="1635E081" w14:textId="2BF26472" w:rsidR="00EA2684" w:rsidRDefault="00EA2684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D042A01" w14:textId="77777777" w:rsidR="00EA2684" w:rsidRDefault="00EA2684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3584225B" w14:textId="77777777" w:rsidR="009157A1" w:rsidRPr="00F032EB" w:rsidRDefault="009157A1" w:rsidP="00F032EB">
      <w:pPr>
        <w:pStyle w:val="ListParagraph"/>
        <w:numPr>
          <w:ilvl w:val="0"/>
          <w:numId w:val="13"/>
        </w:numPr>
        <w:ind w:left="360"/>
        <w:jc w:val="both"/>
        <w:rPr>
          <w:b/>
          <w:szCs w:val="24"/>
        </w:rPr>
      </w:pPr>
      <w:r w:rsidRPr="00F032EB">
        <w:rPr>
          <w:b/>
          <w:szCs w:val="24"/>
        </w:rPr>
        <w:lastRenderedPageBreak/>
        <w:t>NA</w:t>
      </w:r>
      <w:r w:rsidR="00033C05" w:rsidRPr="00F032EB">
        <w:rPr>
          <w:b/>
          <w:szCs w:val="24"/>
        </w:rPr>
        <w:t>MES OF EVALUATION TEAM MEMBERS</w:t>
      </w:r>
      <w:r w:rsidRPr="00F032EB">
        <w:rPr>
          <w:b/>
          <w:szCs w:val="24"/>
        </w:rPr>
        <w:t>:</w:t>
      </w:r>
    </w:p>
    <w:p w14:paraId="2926C9DD" w14:textId="77777777" w:rsidR="009157A1" w:rsidRPr="009157A1" w:rsidRDefault="009157A1" w:rsidP="00715D3A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9"/>
        <w:gridCol w:w="3069"/>
        <w:gridCol w:w="3096"/>
      </w:tblGrid>
      <w:tr w:rsidR="009157A1" w:rsidRPr="009157A1" w14:paraId="37EDE844" w14:textId="77777777" w:rsidTr="00FA7A1D">
        <w:tc>
          <w:tcPr>
            <w:tcW w:w="3192" w:type="dxa"/>
          </w:tcPr>
          <w:p w14:paraId="501ADDBB" w14:textId="7392A48C" w:rsidR="009157A1" w:rsidRPr="009157A1" w:rsidRDefault="005C6F26" w:rsidP="00715D3A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Name1"/>
                  <w:enabled/>
                  <w:calcOnExit/>
                  <w:textInput/>
                </w:ffData>
              </w:fldChar>
            </w:r>
            <w:bookmarkStart w:id="8" w:name="TMName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"/>
          </w:p>
        </w:tc>
        <w:tc>
          <w:tcPr>
            <w:tcW w:w="3192" w:type="dxa"/>
          </w:tcPr>
          <w:p w14:paraId="31B91C7C" w14:textId="77777777" w:rsidR="009157A1" w:rsidRPr="009157A1" w:rsidRDefault="00F9723E" w:rsidP="00FE2787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Title1"/>
                  <w:enabled/>
                  <w:calcOnExit/>
                  <w:textInput/>
                </w:ffData>
              </w:fldChar>
            </w:r>
            <w:bookmarkStart w:id="9" w:name="TMTitle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9"/>
          </w:p>
        </w:tc>
        <w:tc>
          <w:tcPr>
            <w:tcW w:w="3192" w:type="dxa"/>
          </w:tcPr>
          <w:p w14:paraId="25869AD0" w14:textId="77777777" w:rsidR="009157A1" w:rsidRPr="009157A1" w:rsidRDefault="00F9723E" w:rsidP="00FE2787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ploy1"/>
                  <w:enabled/>
                  <w:calcOnExit/>
                  <w:textInput/>
                </w:ffData>
              </w:fldChar>
            </w:r>
            <w:bookmarkStart w:id="10" w:name="TMEmploy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0"/>
          </w:p>
        </w:tc>
      </w:tr>
      <w:tr w:rsidR="009157A1" w:rsidRPr="009157A1" w14:paraId="159BCA41" w14:textId="77777777" w:rsidTr="00F032EB">
        <w:trPr>
          <w:trHeight w:val="230"/>
        </w:trPr>
        <w:tc>
          <w:tcPr>
            <w:tcW w:w="3192" w:type="dxa"/>
          </w:tcPr>
          <w:p w14:paraId="3CF45637" w14:textId="77777777" w:rsidR="009157A1" w:rsidRPr="009157A1" w:rsidRDefault="009157A1" w:rsidP="00715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</w:tcPr>
          <w:p w14:paraId="049C49D6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</w:tcPr>
          <w:p w14:paraId="7AC93FA6" w14:textId="77777777" w:rsidR="009157A1" w:rsidRPr="009157A1" w:rsidRDefault="001346FB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D83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(Dealership)</w:t>
            </w:r>
          </w:p>
        </w:tc>
      </w:tr>
      <w:tr w:rsidR="009157A1" w:rsidRPr="009157A1" w14:paraId="29404152" w14:textId="77777777" w:rsidTr="00FA7A1D">
        <w:tc>
          <w:tcPr>
            <w:tcW w:w="3192" w:type="dxa"/>
          </w:tcPr>
          <w:p w14:paraId="14AAD856" w14:textId="74A21C52" w:rsidR="009157A1" w:rsidRPr="009157A1" w:rsidRDefault="005C6F26" w:rsidP="00715D3A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Name2"/>
                  <w:enabled/>
                  <w:calcOnExit/>
                  <w:textInput/>
                </w:ffData>
              </w:fldChar>
            </w:r>
            <w:bookmarkStart w:id="11" w:name="TMName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1"/>
          </w:p>
        </w:tc>
        <w:tc>
          <w:tcPr>
            <w:tcW w:w="3192" w:type="dxa"/>
          </w:tcPr>
          <w:p w14:paraId="793A21F9" w14:textId="77777777" w:rsidR="009157A1" w:rsidRPr="009157A1" w:rsidRDefault="00F9723E" w:rsidP="0078789C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Title2"/>
                  <w:enabled/>
                  <w:calcOnExit/>
                  <w:textInput/>
                </w:ffData>
              </w:fldChar>
            </w:r>
            <w:bookmarkStart w:id="12" w:name="TMTitle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2"/>
          </w:p>
        </w:tc>
        <w:tc>
          <w:tcPr>
            <w:tcW w:w="3192" w:type="dxa"/>
          </w:tcPr>
          <w:p w14:paraId="46363947" w14:textId="77777777" w:rsidR="009157A1" w:rsidRPr="009157A1" w:rsidRDefault="007A4C9C" w:rsidP="009157A1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lpoy2"/>
                  <w:enabled/>
                  <w:calcOnExit w:val="0"/>
                  <w:textInput/>
                </w:ffData>
              </w:fldChar>
            </w:r>
            <w:bookmarkStart w:id="13" w:name="TMEmlpoy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3"/>
          </w:p>
        </w:tc>
      </w:tr>
      <w:tr w:rsidR="009157A1" w:rsidRPr="009157A1" w14:paraId="0A81B748" w14:textId="77777777" w:rsidTr="00F032EB">
        <w:trPr>
          <w:trHeight w:val="230"/>
        </w:trPr>
        <w:tc>
          <w:tcPr>
            <w:tcW w:w="3192" w:type="dxa"/>
          </w:tcPr>
          <w:p w14:paraId="2116A92E" w14:textId="77777777" w:rsidR="009157A1" w:rsidRPr="009157A1" w:rsidRDefault="009157A1" w:rsidP="00715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</w:tcPr>
          <w:p w14:paraId="7D64FAA3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</w:tcPr>
          <w:p w14:paraId="25F03082" w14:textId="77777777" w:rsidR="009157A1" w:rsidRPr="009157A1" w:rsidRDefault="001346FB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D83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(Independent)</w:t>
            </w:r>
          </w:p>
        </w:tc>
      </w:tr>
      <w:tr w:rsidR="009157A1" w:rsidRPr="009157A1" w14:paraId="69953CAE" w14:textId="77777777" w:rsidTr="00FA7A1D">
        <w:tc>
          <w:tcPr>
            <w:tcW w:w="3192" w:type="dxa"/>
          </w:tcPr>
          <w:p w14:paraId="2D6106A5" w14:textId="238B7DDC" w:rsidR="009157A1" w:rsidRPr="009157A1" w:rsidRDefault="005C6F26" w:rsidP="009556B9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Name3"/>
                  <w:enabled/>
                  <w:calcOnExit/>
                  <w:textInput/>
                </w:ffData>
              </w:fldChar>
            </w:r>
            <w:bookmarkStart w:id="14" w:name="TMName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4"/>
          </w:p>
        </w:tc>
        <w:tc>
          <w:tcPr>
            <w:tcW w:w="3192" w:type="dxa"/>
          </w:tcPr>
          <w:p w14:paraId="7E48B856" w14:textId="77777777" w:rsidR="009157A1" w:rsidRPr="009157A1" w:rsidRDefault="00F9723E" w:rsidP="009157A1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Title3"/>
                  <w:enabled/>
                  <w:calcOnExit/>
                  <w:textInput/>
                </w:ffData>
              </w:fldChar>
            </w:r>
            <w:bookmarkStart w:id="15" w:name="TMTitle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5"/>
          </w:p>
        </w:tc>
        <w:tc>
          <w:tcPr>
            <w:tcW w:w="3192" w:type="dxa"/>
          </w:tcPr>
          <w:p w14:paraId="46D4B7A0" w14:textId="77777777" w:rsidR="009157A1" w:rsidRPr="009157A1" w:rsidRDefault="00F9723E" w:rsidP="009157A1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ploy3"/>
                  <w:enabled/>
                  <w:calcOnExit/>
                  <w:textInput/>
                </w:ffData>
              </w:fldChar>
            </w:r>
            <w:bookmarkStart w:id="16" w:name="TMEmploy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6"/>
          </w:p>
        </w:tc>
      </w:tr>
      <w:tr w:rsidR="009157A1" w:rsidRPr="009157A1" w14:paraId="1711E151" w14:textId="77777777" w:rsidTr="007B6BD9">
        <w:trPr>
          <w:trHeight w:val="230"/>
        </w:trPr>
        <w:tc>
          <w:tcPr>
            <w:tcW w:w="3192" w:type="dxa"/>
          </w:tcPr>
          <w:p w14:paraId="1D45CAF6" w14:textId="77777777" w:rsidR="009157A1" w:rsidRPr="009157A1" w:rsidRDefault="009157A1" w:rsidP="00955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</w:tcPr>
          <w:p w14:paraId="1987FA7D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</w:tcPr>
          <w:p w14:paraId="10A14CF4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D83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(Alternate)</w:t>
            </w:r>
          </w:p>
        </w:tc>
      </w:tr>
    </w:tbl>
    <w:p w14:paraId="23FDAE81" w14:textId="77777777" w:rsidR="009157A1" w:rsidRPr="009157A1" w:rsidRDefault="009157A1" w:rsidP="009556B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61C48AE" w14:textId="77777777" w:rsidR="009157A1" w:rsidRPr="00F032EB" w:rsidRDefault="009157A1" w:rsidP="00F032EB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F032EB">
        <w:rPr>
          <w:szCs w:val="24"/>
        </w:rPr>
        <w:t xml:space="preserve">Please average rating of </w:t>
      </w:r>
      <w:r w:rsidRPr="00F032EB">
        <w:rPr>
          <w:b/>
          <w:szCs w:val="24"/>
        </w:rPr>
        <w:t>administrative services</w:t>
      </w:r>
      <w:r w:rsidRPr="00F032EB">
        <w:rPr>
          <w:szCs w:val="24"/>
        </w:rPr>
        <w:t xml:space="preserve"> offered by the school</w:t>
      </w:r>
      <w:r w:rsidR="006C1863">
        <w:rPr>
          <w:szCs w:val="24"/>
        </w:rPr>
        <w:t xml:space="preserve"> </w:t>
      </w:r>
      <w:r w:rsidR="006C1863" w:rsidRPr="006C1863">
        <w:rPr>
          <w:i/>
          <w:szCs w:val="24"/>
        </w:rPr>
        <w:t>(Standards 1-5 are to be rated during initial accreditation on</w:t>
      </w:r>
      <w:r w:rsidR="000E5BF4">
        <w:rPr>
          <w:i/>
          <w:szCs w:val="24"/>
        </w:rPr>
        <w:t>ly unless otherwise indicated</w:t>
      </w:r>
      <w:r w:rsidR="006C1863" w:rsidRPr="006C1863">
        <w:rPr>
          <w:i/>
          <w:szCs w:val="24"/>
        </w:rPr>
        <w:t>)</w:t>
      </w:r>
      <w:r w:rsidRPr="00F032EB">
        <w:rPr>
          <w:szCs w:val="24"/>
        </w:rPr>
        <w:t>.</w:t>
      </w:r>
    </w:p>
    <w:p w14:paraId="161D0F6F" w14:textId="77777777" w:rsidR="009157A1" w:rsidRPr="009157A1" w:rsidRDefault="009157A1" w:rsidP="009157A1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73E5CF17" w14:textId="77777777" w:rsidR="009157A1" w:rsidRPr="009157A1" w:rsidRDefault="009157A1" w:rsidP="00F032EB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bookmarkStart w:id="17" w:name="_Toc357150380"/>
      <w:bookmarkStart w:id="18" w:name="_Toc357153374"/>
      <w:r w:rsidRPr="009157A1">
        <w:rPr>
          <w:rFonts w:ascii="Times New Roman" w:eastAsia="Times New Roman" w:hAnsi="Times New Roman" w:cs="Times New Roman"/>
          <w:b/>
          <w:bCs/>
          <w:szCs w:val="24"/>
        </w:rPr>
        <w:t>STANDARDS</w:t>
      </w:r>
      <w:bookmarkEnd w:id="17"/>
      <w:bookmarkEnd w:id="18"/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890"/>
        <w:gridCol w:w="1099"/>
        <w:gridCol w:w="1096"/>
        <w:gridCol w:w="1216"/>
        <w:gridCol w:w="1216"/>
        <w:gridCol w:w="1216"/>
      </w:tblGrid>
      <w:tr w:rsidR="00033C05" w:rsidRPr="009157A1" w14:paraId="38D08CB9" w14:textId="77777777" w:rsidTr="006C1863">
        <w:trPr>
          <w:jc w:val="center"/>
        </w:trPr>
        <w:tc>
          <w:tcPr>
            <w:tcW w:w="2890" w:type="dxa"/>
            <w:tcBorders>
              <w:top w:val="double" w:sz="6" w:space="0" w:color="auto"/>
              <w:left w:val="double" w:sz="6" w:space="0" w:color="auto"/>
            </w:tcBorders>
          </w:tcPr>
          <w:p w14:paraId="5246A748" w14:textId="77777777" w:rsidR="00033C05" w:rsidRPr="009157A1" w:rsidRDefault="00033C05" w:rsidP="0091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tcBorders>
              <w:top w:val="double" w:sz="6" w:space="0" w:color="auto"/>
              <w:left w:val="single" w:sz="6" w:space="0" w:color="auto"/>
            </w:tcBorders>
          </w:tcPr>
          <w:p w14:paraId="7B8C4DCB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6" w:space="0" w:color="auto"/>
            </w:tcBorders>
          </w:tcPr>
          <w:p w14:paraId="50916061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742B37FC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90FBB14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88C3E9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033C05" w:rsidRPr="009157A1" w14:paraId="39F820BA" w14:textId="77777777" w:rsidTr="001F7E52">
        <w:trPr>
          <w:jc w:val="center"/>
        </w:trPr>
        <w:tc>
          <w:tcPr>
            <w:tcW w:w="2890" w:type="dxa"/>
            <w:tcBorders>
              <w:top w:val="single" w:sz="6" w:space="0" w:color="auto"/>
              <w:left w:val="double" w:sz="6" w:space="0" w:color="auto"/>
            </w:tcBorders>
          </w:tcPr>
          <w:p w14:paraId="33B36F32" w14:textId="77777777" w:rsidR="00033C05" w:rsidRPr="009157A1" w:rsidRDefault="00033C05" w:rsidP="009556B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5BDB0C7" w14:textId="269A9CDE" w:rsidR="00033C05" w:rsidRPr="007470A9" w:rsidRDefault="00A77ACD" w:rsidP="001F7E5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td1Eval"/>
                  <w:enabled/>
                  <w:calcOnExit w:val="0"/>
                  <w:textInput/>
                </w:ffData>
              </w:fldChar>
            </w:r>
            <w:bookmarkStart w:id="19" w:name="Std1Eval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9336D13" w14:textId="4548010B" w:rsidR="00033C05" w:rsidRPr="007470A9" w:rsidRDefault="00A77ACD" w:rsidP="001F7E5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td2Eval"/>
                  <w:enabled/>
                  <w:calcOnExit w:val="0"/>
                  <w:textInput/>
                </w:ffData>
              </w:fldChar>
            </w:r>
            <w:bookmarkStart w:id="20" w:name="Std2Eval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0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4EC673E" w14:textId="6151B98F" w:rsidR="00033C05" w:rsidRPr="007470A9" w:rsidRDefault="00A77ACD" w:rsidP="000F3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td3Eval"/>
                  <w:enabled/>
                  <w:calcOnExit/>
                  <w:textInput/>
                </w:ffData>
              </w:fldChar>
            </w:r>
            <w:bookmarkStart w:id="21" w:name="Std3Eval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1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C417A3C" w14:textId="7AEB8A00" w:rsidR="00033C05" w:rsidRPr="007470A9" w:rsidRDefault="00A77ACD" w:rsidP="000F3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td4Eval"/>
                  <w:enabled/>
                  <w:calcOnExit/>
                  <w:textInput/>
                </w:ffData>
              </w:fldChar>
            </w:r>
            <w:bookmarkStart w:id="22" w:name="Std4Eval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2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16FB18EE" w14:textId="3D2ACCC0" w:rsidR="00033C05" w:rsidRPr="007470A9" w:rsidRDefault="00A77ACD" w:rsidP="000F3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td5Eval"/>
                  <w:enabled/>
                  <w:calcOnExit/>
                  <w:textInput/>
                </w:ffData>
              </w:fldChar>
            </w:r>
            <w:bookmarkStart w:id="23" w:name="Std5Eval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3"/>
          </w:p>
        </w:tc>
      </w:tr>
      <w:tr w:rsidR="00033C05" w:rsidRPr="009157A1" w14:paraId="51812663" w14:textId="77777777" w:rsidTr="006C1863">
        <w:trPr>
          <w:jc w:val="center"/>
        </w:trPr>
        <w:tc>
          <w:tcPr>
            <w:tcW w:w="289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7F0C573C" w14:textId="77777777" w:rsidR="00033C05" w:rsidRPr="009157A1" w:rsidRDefault="00033C05" w:rsidP="0091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 RATING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77B8692" w14:textId="76AA2AFB" w:rsidR="00033C05" w:rsidRPr="007470A9" w:rsidRDefault="007D6532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1"/>
                  <w:enabled/>
                  <w:calcOnExit/>
                  <w:textInput/>
                </w:ffData>
              </w:fldChar>
            </w:r>
            <w:bookmarkStart w:id="24" w:name="std1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4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8E6468F" w14:textId="71C4330B" w:rsidR="00033C05" w:rsidRPr="007470A9" w:rsidRDefault="007D6532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2"/>
                  <w:enabled/>
                  <w:calcOnExit/>
                  <w:textInput/>
                </w:ffData>
              </w:fldChar>
            </w:r>
            <w:bookmarkStart w:id="25" w:name="std2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5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52DCCA4" w14:textId="370A94C1" w:rsidR="00033C05" w:rsidRPr="007470A9" w:rsidRDefault="007D6532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3"/>
                  <w:enabled/>
                  <w:calcOnExit/>
                  <w:textInput/>
                </w:ffData>
              </w:fldChar>
            </w:r>
            <w:bookmarkStart w:id="26" w:name="std3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6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910909C" w14:textId="1D99ED5E" w:rsidR="00033C05" w:rsidRPr="007470A9" w:rsidRDefault="007D6532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4"/>
                  <w:enabled/>
                  <w:calcOnExit/>
                  <w:textInput/>
                </w:ffData>
              </w:fldChar>
            </w:r>
            <w:bookmarkStart w:id="27" w:name="std4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7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B889321" w14:textId="16DA60E2" w:rsidR="00033C05" w:rsidRPr="007470A9" w:rsidRDefault="007D6532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5"/>
                  <w:enabled/>
                  <w:calcOnExit/>
                  <w:textInput/>
                </w:ffData>
              </w:fldChar>
            </w:r>
            <w:bookmarkStart w:id="28" w:name="std5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8"/>
          </w:p>
        </w:tc>
      </w:tr>
    </w:tbl>
    <w:p w14:paraId="62AA9627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454F4F7A" w14:textId="77777777" w:rsidR="009157A1" w:rsidRPr="00F032EB" w:rsidRDefault="009157A1" w:rsidP="00F032EB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F032EB">
        <w:rPr>
          <w:szCs w:val="24"/>
        </w:rPr>
        <w:t>EVALUATION SUMMARY - Complete only those areas evaluated.  Average the ratings given by the team members and record in the appropriate box.</w:t>
      </w:r>
    </w:p>
    <w:p w14:paraId="0EA8D816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E767285" w14:textId="77777777" w:rsidR="009157A1" w:rsidRPr="009157A1" w:rsidRDefault="007B6BD9" w:rsidP="00F032EB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 </w:t>
      </w:r>
      <w:bookmarkStart w:id="29" w:name="_Hlk139978550"/>
      <w:r w:rsidR="009157A1" w:rsidRPr="009157A1">
        <w:rPr>
          <w:rFonts w:ascii="Times New Roman" w:eastAsia="Times New Roman" w:hAnsi="Times New Roman" w:cs="Times New Roman"/>
          <w:b/>
          <w:color w:val="000000"/>
          <w:szCs w:val="24"/>
        </w:rPr>
        <w:t>STANDARDS</w:t>
      </w:r>
    </w:p>
    <w:tbl>
      <w:tblPr>
        <w:tblW w:w="992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4387"/>
        <w:gridCol w:w="900"/>
        <w:gridCol w:w="900"/>
        <w:gridCol w:w="900"/>
        <w:gridCol w:w="900"/>
        <w:gridCol w:w="900"/>
        <w:gridCol w:w="1036"/>
      </w:tblGrid>
      <w:tr w:rsidR="007B6BD9" w:rsidRPr="007B6BD9" w14:paraId="68A99CC8" w14:textId="77777777" w:rsidTr="00047DAC">
        <w:trPr>
          <w:jc w:val="center"/>
        </w:trPr>
        <w:tc>
          <w:tcPr>
            <w:tcW w:w="4387" w:type="dxa"/>
          </w:tcPr>
          <w:p w14:paraId="211450CE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ACCREDITATION </w:t>
            </w:r>
            <w:r w:rsidR="007C1836">
              <w:rPr>
                <w:rFonts w:ascii="Times New Roman" w:hAnsi="Times New Roman" w:cs="Times New Roman"/>
                <w:b/>
                <w:szCs w:val="24"/>
              </w:rPr>
              <w:t>AREAS</w:t>
            </w:r>
          </w:p>
        </w:tc>
        <w:tc>
          <w:tcPr>
            <w:tcW w:w="900" w:type="dxa"/>
          </w:tcPr>
          <w:p w14:paraId="236CA550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900" w:type="dxa"/>
          </w:tcPr>
          <w:p w14:paraId="1A0EA390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900" w:type="dxa"/>
          </w:tcPr>
          <w:p w14:paraId="3EA59950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900" w:type="dxa"/>
          </w:tcPr>
          <w:p w14:paraId="71F76F45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900" w:type="dxa"/>
          </w:tcPr>
          <w:p w14:paraId="3C74A8C5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036" w:type="dxa"/>
            <w:vAlign w:val="bottom"/>
          </w:tcPr>
          <w:p w14:paraId="627B6D66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3420C81C" w14:textId="77777777" w:rsidR="007B6BD9" w:rsidRPr="00047DAC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47DAC">
              <w:rPr>
                <w:rFonts w:ascii="Times New Roman" w:hAnsi="Times New Roman" w:cs="Times New Roman"/>
                <w:b/>
                <w:sz w:val="12"/>
                <w:szCs w:val="12"/>
              </w:rPr>
              <w:t>(if applicable)</w:t>
            </w:r>
          </w:p>
        </w:tc>
      </w:tr>
      <w:tr w:rsidR="00047DAC" w:rsidRPr="007B6BD9" w14:paraId="7BA49AE8" w14:textId="77777777" w:rsidTr="00B41D7E">
        <w:trPr>
          <w:jc w:val="center"/>
        </w:trPr>
        <w:tc>
          <w:tcPr>
            <w:tcW w:w="4387" w:type="dxa"/>
          </w:tcPr>
          <w:p w14:paraId="773DE43A" w14:textId="30D7E1E1" w:rsidR="00047DAC" w:rsidRDefault="00047DAC" w:rsidP="00047DA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900" w:type="dxa"/>
            <w:vAlign w:val="bottom"/>
          </w:tcPr>
          <w:p w14:paraId="1C697B89" w14:textId="625A4519" w:rsidR="00047DAC" w:rsidRPr="00047DAC" w:rsidRDefault="00EA2684" w:rsidP="00B41D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Evals6"/>
                  <w:enabled/>
                  <w:calcOnExit w:val="0"/>
                  <w:textInput/>
                </w:ffData>
              </w:fldChar>
            </w:r>
            <w:bookmarkStart w:id="30" w:name="Evals6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0"/>
          </w:p>
        </w:tc>
        <w:tc>
          <w:tcPr>
            <w:tcW w:w="900" w:type="dxa"/>
            <w:vAlign w:val="bottom"/>
          </w:tcPr>
          <w:p w14:paraId="15B4F0FE" w14:textId="73A69AA3" w:rsidR="00047DAC" w:rsidRPr="00047DAC" w:rsidRDefault="00EA2684" w:rsidP="00B41D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Evals7"/>
                  <w:enabled/>
                  <w:calcOnExit w:val="0"/>
                  <w:textInput/>
                </w:ffData>
              </w:fldChar>
            </w:r>
            <w:bookmarkStart w:id="31" w:name="Evals7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1"/>
          </w:p>
        </w:tc>
        <w:tc>
          <w:tcPr>
            <w:tcW w:w="900" w:type="dxa"/>
            <w:vAlign w:val="bottom"/>
          </w:tcPr>
          <w:p w14:paraId="598DF8EB" w14:textId="240D69C5" w:rsidR="00047DAC" w:rsidRPr="00047DAC" w:rsidRDefault="00EA2684" w:rsidP="00B41D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Evals8"/>
                  <w:enabled/>
                  <w:calcOnExit w:val="0"/>
                  <w:textInput/>
                </w:ffData>
              </w:fldChar>
            </w:r>
            <w:bookmarkStart w:id="32" w:name="Evals8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2"/>
          </w:p>
        </w:tc>
        <w:tc>
          <w:tcPr>
            <w:tcW w:w="900" w:type="dxa"/>
            <w:vAlign w:val="bottom"/>
          </w:tcPr>
          <w:p w14:paraId="36933580" w14:textId="45E1EF79" w:rsidR="00047DAC" w:rsidRPr="00047DAC" w:rsidRDefault="00EA2684" w:rsidP="00B41D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Evals9"/>
                  <w:enabled/>
                  <w:calcOnExit w:val="0"/>
                  <w:textInput/>
                </w:ffData>
              </w:fldChar>
            </w:r>
            <w:bookmarkStart w:id="33" w:name="Evals9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3"/>
          </w:p>
        </w:tc>
        <w:tc>
          <w:tcPr>
            <w:tcW w:w="900" w:type="dxa"/>
            <w:vAlign w:val="bottom"/>
          </w:tcPr>
          <w:p w14:paraId="48783914" w14:textId="73882D1B" w:rsidR="00047DAC" w:rsidRPr="00047DAC" w:rsidRDefault="00EA2684" w:rsidP="00B41D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Evals10"/>
                  <w:enabled/>
                  <w:calcOnExit w:val="0"/>
                  <w:textInput/>
                </w:ffData>
              </w:fldChar>
            </w:r>
            <w:bookmarkStart w:id="34" w:name="Evals10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4"/>
          </w:p>
        </w:tc>
        <w:tc>
          <w:tcPr>
            <w:tcW w:w="1036" w:type="dxa"/>
            <w:vAlign w:val="bottom"/>
          </w:tcPr>
          <w:p w14:paraId="47329C57" w14:textId="679CC0D3" w:rsidR="00047DAC" w:rsidRPr="00047DAC" w:rsidRDefault="00EA2684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Evals11"/>
                  <w:enabled/>
                  <w:calcOnExit w:val="0"/>
                  <w:textInput/>
                </w:ffData>
              </w:fldChar>
            </w:r>
            <w:bookmarkStart w:id="35" w:name="Evals11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5"/>
          </w:p>
        </w:tc>
      </w:tr>
      <w:tr w:rsidR="00047DAC" w:rsidRPr="007B6BD9" w14:paraId="345BE1D9" w14:textId="77777777" w:rsidTr="00047DAC">
        <w:trPr>
          <w:jc w:val="center"/>
        </w:trPr>
        <w:tc>
          <w:tcPr>
            <w:tcW w:w="4387" w:type="dxa"/>
          </w:tcPr>
          <w:p w14:paraId="1B38D10C" w14:textId="77777777" w:rsidR="00047DAC" w:rsidRDefault="00047DAC" w:rsidP="00047DA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6DB88C87" w14:textId="77777777" w:rsidR="00047DAC" w:rsidRPr="007B6BD9" w:rsidRDefault="00047DAC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5BF408B5" w14:textId="77777777" w:rsidR="00047DAC" w:rsidRPr="007B6BD9" w:rsidRDefault="00047DAC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3BFEF6B9" w14:textId="77777777" w:rsidR="00047DAC" w:rsidRPr="007B6BD9" w:rsidRDefault="00047DAC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3F4BF16C" w14:textId="77777777" w:rsidR="00047DAC" w:rsidRPr="007B6BD9" w:rsidRDefault="00047DAC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5F798A62" w14:textId="77777777" w:rsidR="00047DAC" w:rsidRPr="007B6BD9" w:rsidRDefault="00047DAC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36" w:type="dxa"/>
            <w:vAlign w:val="bottom"/>
          </w:tcPr>
          <w:p w14:paraId="54BEBCC0" w14:textId="77777777" w:rsidR="00047DAC" w:rsidRPr="007B6BD9" w:rsidRDefault="00047DAC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6BD9" w:rsidRPr="007B6BD9" w14:paraId="0FB53E23" w14:textId="77777777" w:rsidTr="00047DAC">
        <w:trPr>
          <w:trHeight w:val="183"/>
          <w:jc w:val="center"/>
        </w:trPr>
        <w:tc>
          <w:tcPr>
            <w:tcW w:w="4387" w:type="dxa"/>
            <w:vAlign w:val="bottom"/>
          </w:tcPr>
          <w:p w14:paraId="4DF090DA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bCs/>
                <w:szCs w:val="24"/>
              </w:rPr>
              <w:t>Damage Analysis/Estimating/</w:t>
            </w:r>
          </w:p>
          <w:p w14:paraId="20F1E020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bCs/>
                <w:szCs w:val="24"/>
              </w:rPr>
              <w:t>Customer Service (DAECS)</w:t>
            </w:r>
          </w:p>
        </w:tc>
        <w:tc>
          <w:tcPr>
            <w:tcW w:w="900" w:type="dxa"/>
            <w:vAlign w:val="bottom"/>
          </w:tcPr>
          <w:p w14:paraId="7A2FF8CC" w14:textId="57CA0759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6" w:name="DAECSStd6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6"/>
          </w:p>
        </w:tc>
        <w:tc>
          <w:tcPr>
            <w:tcW w:w="900" w:type="dxa"/>
            <w:vAlign w:val="bottom"/>
          </w:tcPr>
          <w:p w14:paraId="1D68ADC3" w14:textId="6296110D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7" w:name="DAECSStd7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7"/>
          </w:p>
        </w:tc>
        <w:tc>
          <w:tcPr>
            <w:tcW w:w="900" w:type="dxa"/>
            <w:vAlign w:val="bottom"/>
          </w:tcPr>
          <w:p w14:paraId="53DECADC" w14:textId="2808A57B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8" w:name="DAECSStd8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8"/>
          </w:p>
        </w:tc>
        <w:tc>
          <w:tcPr>
            <w:tcW w:w="900" w:type="dxa"/>
            <w:vAlign w:val="bottom"/>
          </w:tcPr>
          <w:p w14:paraId="25193C88" w14:textId="350CA5A0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9" w:name="DAECSStd9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9"/>
          </w:p>
        </w:tc>
        <w:tc>
          <w:tcPr>
            <w:tcW w:w="900" w:type="dxa"/>
            <w:vAlign w:val="bottom"/>
          </w:tcPr>
          <w:p w14:paraId="5433E261" w14:textId="65320818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0" w:name="DAECSStd10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0"/>
          </w:p>
        </w:tc>
        <w:tc>
          <w:tcPr>
            <w:tcW w:w="1036" w:type="dxa"/>
            <w:vAlign w:val="bottom"/>
          </w:tcPr>
          <w:p w14:paraId="65808D2F" w14:textId="11F879B1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1" w:name="DAECSStd11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1"/>
          </w:p>
        </w:tc>
      </w:tr>
      <w:tr w:rsidR="007B6BD9" w:rsidRPr="007B6BD9" w14:paraId="55D5B064" w14:textId="77777777" w:rsidTr="00047DAC">
        <w:trPr>
          <w:trHeight w:val="432"/>
          <w:jc w:val="center"/>
        </w:trPr>
        <w:tc>
          <w:tcPr>
            <w:tcW w:w="4387" w:type="dxa"/>
            <w:vAlign w:val="bottom"/>
          </w:tcPr>
          <w:p w14:paraId="371D7412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Painting &amp; Refinishing</w:t>
            </w:r>
          </w:p>
        </w:tc>
        <w:tc>
          <w:tcPr>
            <w:tcW w:w="900" w:type="dxa"/>
            <w:vAlign w:val="bottom"/>
          </w:tcPr>
          <w:p w14:paraId="7FFAA895" w14:textId="0F3CC055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2" w:name="PRStd6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2"/>
          </w:p>
        </w:tc>
        <w:tc>
          <w:tcPr>
            <w:tcW w:w="900" w:type="dxa"/>
            <w:vAlign w:val="bottom"/>
          </w:tcPr>
          <w:p w14:paraId="4E22585C" w14:textId="2581AE2F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3" w:name="PRStd7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3"/>
          </w:p>
        </w:tc>
        <w:tc>
          <w:tcPr>
            <w:tcW w:w="900" w:type="dxa"/>
            <w:vAlign w:val="bottom"/>
          </w:tcPr>
          <w:p w14:paraId="16A4A18F" w14:textId="34F02D6D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4" w:name="PRStd8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4"/>
          </w:p>
        </w:tc>
        <w:tc>
          <w:tcPr>
            <w:tcW w:w="900" w:type="dxa"/>
            <w:vAlign w:val="bottom"/>
          </w:tcPr>
          <w:p w14:paraId="44D6A026" w14:textId="731A021D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5" w:name="PRStd9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5"/>
          </w:p>
        </w:tc>
        <w:tc>
          <w:tcPr>
            <w:tcW w:w="900" w:type="dxa"/>
            <w:vAlign w:val="bottom"/>
          </w:tcPr>
          <w:p w14:paraId="78CAAA4B" w14:textId="618D2035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6" w:name="PRStd10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6"/>
          </w:p>
        </w:tc>
        <w:tc>
          <w:tcPr>
            <w:tcW w:w="1036" w:type="dxa"/>
            <w:vAlign w:val="bottom"/>
          </w:tcPr>
          <w:p w14:paraId="11F3ECF2" w14:textId="57F90BCB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7" w:name="PRStd11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7"/>
          </w:p>
        </w:tc>
      </w:tr>
      <w:tr w:rsidR="007B6BD9" w:rsidRPr="007B6BD9" w14:paraId="5D87F516" w14:textId="77777777" w:rsidTr="00047DAC">
        <w:trPr>
          <w:trHeight w:val="432"/>
          <w:jc w:val="center"/>
        </w:trPr>
        <w:tc>
          <w:tcPr>
            <w:tcW w:w="4387" w:type="dxa"/>
            <w:vAlign w:val="bottom"/>
          </w:tcPr>
          <w:p w14:paraId="01DCDA2D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Non-Structural Analysis &amp; Damage Repair (Body Components)</w:t>
            </w:r>
          </w:p>
        </w:tc>
        <w:tc>
          <w:tcPr>
            <w:tcW w:w="900" w:type="dxa"/>
            <w:vAlign w:val="bottom"/>
          </w:tcPr>
          <w:p w14:paraId="10AAAEC4" w14:textId="759FAFB6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8" w:name="NSStd6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8"/>
          </w:p>
        </w:tc>
        <w:tc>
          <w:tcPr>
            <w:tcW w:w="900" w:type="dxa"/>
            <w:vAlign w:val="bottom"/>
          </w:tcPr>
          <w:p w14:paraId="7EFF5471" w14:textId="37B26CD4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9" w:name="NSStd7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9"/>
          </w:p>
        </w:tc>
        <w:tc>
          <w:tcPr>
            <w:tcW w:w="900" w:type="dxa"/>
            <w:vAlign w:val="bottom"/>
          </w:tcPr>
          <w:p w14:paraId="24576F95" w14:textId="15D038B1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0" w:name="NSStd8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0"/>
          </w:p>
        </w:tc>
        <w:tc>
          <w:tcPr>
            <w:tcW w:w="900" w:type="dxa"/>
            <w:vAlign w:val="bottom"/>
          </w:tcPr>
          <w:p w14:paraId="49607CC6" w14:textId="11181C9D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1" w:name="NSStd9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1"/>
          </w:p>
        </w:tc>
        <w:tc>
          <w:tcPr>
            <w:tcW w:w="900" w:type="dxa"/>
            <w:vAlign w:val="bottom"/>
          </w:tcPr>
          <w:p w14:paraId="159F8303" w14:textId="7B6AB165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2" w:name="NSStd10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2"/>
          </w:p>
        </w:tc>
        <w:tc>
          <w:tcPr>
            <w:tcW w:w="1036" w:type="dxa"/>
            <w:vAlign w:val="bottom"/>
          </w:tcPr>
          <w:p w14:paraId="2371BDB8" w14:textId="6C1E4456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3" w:name="NSStd11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3"/>
          </w:p>
        </w:tc>
      </w:tr>
      <w:tr w:rsidR="007B6BD9" w:rsidRPr="007B6BD9" w14:paraId="601C26E3" w14:textId="77777777" w:rsidTr="00047DAC">
        <w:trPr>
          <w:trHeight w:val="432"/>
          <w:jc w:val="center"/>
        </w:trPr>
        <w:tc>
          <w:tcPr>
            <w:tcW w:w="4387" w:type="dxa"/>
            <w:vAlign w:val="bottom"/>
          </w:tcPr>
          <w:p w14:paraId="43D24481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Structural Analysis &amp; Damage Repair</w:t>
            </w:r>
          </w:p>
        </w:tc>
        <w:tc>
          <w:tcPr>
            <w:tcW w:w="900" w:type="dxa"/>
            <w:vAlign w:val="bottom"/>
          </w:tcPr>
          <w:p w14:paraId="749AD7D6" w14:textId="0C59CFE7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4" w:name="SAStd6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4"/>
          </w:p>
        </w:tc>
        <w:tc>
          <w:tcPr>
            <w:tcW w:w="900" w:type="dxa"/>
            <w:vAlign w:val="bottom"/>
          </w:tcPr>
          <w:p w14:paraId="735717D0" w14:textId="43E3B0D1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5" w:name="SAStd7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5"/>
          </w:p>
        </w:tc>
        <w:tc>
          <w:tcPr>
            <w:tcW w:w="900" w:type="dxa"/>
            <w:vAlign w:val="bottom"/>
          </w:tcPr>
          <w:p w14:paraId="6F397621" w14:textId="4C30787B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6" w:name="SAStd8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6"/>
          </w:p>
        </w:tc>
        <w:tc>
          <w:tcPr>
            <w:tcW w:w="900" w:type="dxa"/>
            <w:vAlign w:val="bottom"/>
          </w:tcPr>
          <w:p w14:paraId="0A75BBAA" w14:textId="223F13DF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7" w:name="SAStd9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7"/>
          </w:p>
        </w:tc>
        <w:tc>
          <w:tcPr>
            <w:tcW w:w="900" w:type="dxa"/>
            <w:vAlign w:val="bottom"/>
          </w:tcPr>
          <w:p w14:paraId="61AD1CFB" w14:textId="09E57757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8" w:name="SAStd10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8"/>
          </w:p>
        </w:tc>
        <w:tc>
          <w:tcPr>
            <w:tcW w:w="1036" w:type="dxa"/>
            <w:vAlign w:val="bottom"/>
          </w:tcPr>
          <w:p w14:paraId="493DBA2D" w14:textId="45A3B185" w:rsidR="007B6BD9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9" w:name="SAStd11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9"/>
          </w:p>
        </w:tc>
      </w:tr>
      <w:tr w:rsidR="008F204F" w:rsidRPr="007B6BD9" w14:paraId="421D0C36" w14:textId="77777777" w:rsidTr="00047DAC">
        <w:trPr>
          <w:trHeight w:val="432"/>
          <w:jc w:val="center"/>
        </w:trPr>
        <w:tc>
          <w:tcPr>
            <w:tcW w:w="4387" w:type="dxa"/>
            <w:tcBorders>
              <w:bottom w:val="single" w:sz="6" w:space="0" w:color="auto"/>
            </w:tcBorders>
            <w:vAlign w:val="bottom"/>
          </w:tcPr>
          <w:p w14:paraId="0127F2C5" w14:textId="6C926FC2" w:rsidR="008F204F" w:rsidRPr="007B6BD9" w:rsidRDefault="008F204F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Mechanical &amp; Electrical Components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vAlign w:val="bottom"/>
          </w:tcPr>
          <w:p w14:paraId="74993373" w14:textId="769F86FE" w:rsidR="008F204F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0" w:name="MEStd6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60"/>
          </w:p>
        </w:tc>
        <w:tc>
          <w:tcPr>
            <w:tcW w:w="900" w:type="dxa"/>
            <w:tcBorders>
              <w:bottom w:val="single" w:sz="6" w:space="0" w:color="auto"/>
            </w:tcBorders>
            <w:vAlign w:val="bottom"/>
          </w:tcPr>
          <w:p w14:paraId="3457B259" w14:textId="5A59DAD4" w:rsidR="008F204F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1" w:name="MEStd7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61"/>
          </w:p>
        </w:tc>
        <w:tc>
          <w:tcPr>
            <w:tcW w:w="900" w:type="dxa"/>
            <w:tcBorders>
              <w:bottom w:val="single" w:sz="6" w:space="0" w:color="auto"/>
            </w:tcBorders>
            <w:vAlign w:val="bottom"/>
          </w:tcPr>
          <w:p w14:paraId="2361D12F" w14:textId="0409B1EC" w:rsidR="008F204F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2" w:name="MEStd8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62"/>
          </w:p>
        </w:tc>
        <w:tc>
          <w:tcPr>
            <w:tcW w:w="900" w:type="dxa"/>
            <w:tcBorders>
              <w:bottom w:val="single" w:sz="6" w:space="0" w:color="auto"/>
            </w:tcBorders>
            <w:vAlign w:val="bottom"/>
          </w:tcPr>
          <w:p w14:paraId="7AA2AB2C" w14:textId="5CF6AA93" w:rsidR="008F204F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3" w:name="MEStd9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63"/>
          </w:p>
        </w:tc>
        <w:tc>
          <w:tcPr>
            <w:tcW w:w="900" w:type="dxa"/>
            <w:tcBorders>
              <w:bottom w:val="single" w:sz="6" w:space="0" w:color="auto"/>
            </w:tcBorders>
            <w:vAlign w:val="bottom"/>
          </w:tcPr>
          <w:p w14:paraId="4D8DB28A" w14:textId="6C17B97C" w:rsidR="008F204F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4" w:name="MEStd10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64"/>
          </w:p>
        </w:tc>
        <w:tc>
          <w:tcPr>
            <w:tcW w:w="1036" w:type="dxa"/>
            <w:vAlign w:val="bottom"/>
          </w:tcPr>
          <w:p w14:paraId="50074634" w14:textId="2888EFE1" w:rsidR="008F204F" w:rsidRPr="007B6BD9" w:rsidRDefault="007D6532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65" w:name="MEStd11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65"/>
          </w:p>
        </w:tc>
      </w:tr>
      <w:tr w:rsidR="008F204F" w:rsidRPr="007B6BD9" w14:paraId="2A8DB72B" w14:textId="77777777" w:rsidTr="00047DAC">
        <w:trPr>
          <w:trHeight w:val="432"/>
          <w:jc w:val="center"/>
        </w:trPr>
        <w:tc>
          <w:tcPr>
            <w:tcW w:w="43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353393FB" w14:textId="4EC58F19" w:rsidR="008F204F" w:rsidRPr="004E728E" w:rsidRDefault="004E728E" w:rsidP="004E728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</w:t>
            </w:r>
            <w:r w:rsidRPr="004E728E">
              <w:rPr>
                <w:rFonts w:ascii="Times New Roman" w:hAnsi="Times New Roman" w:cs="Times New Roman"/>
                <w:b/>
                <w:szCs w:val="24"/>
              </w:rPr>
              <w:t>-OR-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6C0CEAA" w14:textId="77777777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DC5185C" w14:textId="77777777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D448201" w14:textId="77777777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83C0827" w14:textId="77777777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21184F4" w14:textId="77777777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36" w:type="dxa"/>
            <w:tcBorders>
              <w:left w:val="nil"/>
            </w:tcBorders>
            <w:vAlign w:val="bottom"/>
          </w:tcPr>
          <w:p w14:paraId="052654BE" w14:textId="77777777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B6BD9" w:rsidRPr="007B6BD9" w14:paraId="6E152D73" w14:textId="77777777" w:rsidTr="00047DAC">
        <w:trPr>
          <w:trHeight w:val="432"/>
          <w:jc w:val="center"/>
        </w:trPr>
        <w:tc>
          <w:tcPr>
            <w:tcW w:w="4387" w:type="dxa"/>
            <w:tcBorders>
              <w:top w:val="single" w:sz="6" w:space="0" w:color="auto"/>
            </w:tcBorders>
            <w:vAlign w:val="bottom"/>
          </w:tcPr>
          <w:p w14:paraId="330CCACD" w14:textId="3A222663" w:rsidR="007B6BD9" w:rsidRPr="007B6BD9" w:rsidRDefault="000E437F" w:rsidP="000E437F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Collision Repair and Refinish Fundamentals</w:t>
            </w:r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0CCCE960" w14:textId="69C1DF88" w:rsidR="007B6BD9" w:rsidRPr="000E437F" w:rsidRDefault="0081170B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CFStd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6" w:name="CFStd6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66"/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2C21C59E" w14:textId="710F7D3B" w:rsidR="007B6BD9" w:rsidRPr="007B6BD9" w:rsidRDefault="0081170B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CFStd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7" w:name="CFStd7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67"/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26A70BA7" w14:textId="3856BB9A" w:rsidR="007B6BD9" w:rsidRPr="007B6BD9" w:rsidRDefault="0081170B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CFStd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8" w:name="CFStd8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68"/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7176C38E" w14:textId="5A6FC859" w:rsidR="007B6BD9" w:rsidRPr="007B6BD9" w:rsidRDefault="0081170B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CFStd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9" w:name="CFStd9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69"/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74392022" w14:textId="7644C6DD" w:rsidR="007B6BD9" w:rsidRPr="007B6BD9" w:rsidRDefault="0081170B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CFStd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0" w:name="CFStd10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70"/>
          </w:p>
        </w:tc>
        <w:tc>
          <w:tcPr>
            <w:tcW w:w="1036" w:type="dxa"/>
            <w:vAlign w:val="bottom"/>
          </w:tcPr>
          <w:p w14:paraId="4E92BACD" w14:textId="03A6CCE9" w:rsidR="007B6BD9" w:rsidRPr="007B6BD9" w:rsidRDefault="0081170B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CFStd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1" w:name="CFStd11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71"/>
          </w:p>
        </w:tc>
      </w:tr>
      <w:bookmarkEnd w:id="29"/>
    </w:tbl>
    <w:p w14:paraId="3D7D92F5" w14:textId="009FFC76" w:rsidR="00047DAC" w:rsidRDefault="00047DAC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14A4F9CF" w14:textId="77777777" w:rsidR="00047DAC" w:rsidRDefault="00047DAC">
      <w:pPr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br w:type="page"/>
      </w:r>
    </w:p>
    <w:p w14:paraId="533F525E" w14:textId="78FCEECA" w:rsidR="007D6532" w:rsidRDefault="007D6532" w:rsidP="007D6532">
      <w:pPr>
        <w:pStyle w:val="ListParagraph"/>
        <w:numPr>
          <w:ilvl w:val="0"/>
          <w:numId w:val="13"/>
        </w:numPr>
        <w:ind w:left="360"/>
        <w:rPr>
          <w:szCs w:val="24"/>
        </w:rPr>
      </w:pPr>
      <w:r>
        <w:rPr>
          <w:szCs w:val="24"/>
        </w:rPr>
        <w:lastRenderedPageBreak/>
        <w:t>Number of program hours in the course of study:</w:t>
      </w:r>
    </w:p>
    <w:p w14:paraId="1A61B9A4" w14:textId="77777777" w:rsidR="007D6532" w:rsidRPr="007D6532" w:rsidRDefault="007D6532" w:rsidP="007D6532">
      <w:pPr>
        <w:pStyle w:val="ListParagraph"/>
        <w:ind w:left="360"/>
        <w:rPr>
          <w:szCs w:val="24"/>
        </w:rPr>
      </w:pPr>
    </w:p>
    <w:tbl>
      <w:tblPr>
        <w:tblStyle w:val="TableGrid"/>
        <w:tblW w:w="8730" w:type="dxa"/>
        <w:tblInd w:w="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1350"/>
      </w:tblGrid>
      <w:tr w:rsidR="007D6532" w14:paraId="62A3CCF0" w14:textId="77777777" w:rsidTr="005A2038">
        <w:tc>
          <w:tcPr>
            <w:tcW w:w="73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957097" w14:textId="5EDC64BB" w:rsidR="007D6532" w:rsidRPr="007D6532" w:rsidRDefault="007D6532" w:rsidP="007D6532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 w:rsidRPr="007D6532">
              <w:rPr>
                <w:b/>
                <w:bCs/>
                <w:szCs w:val="24"/>
              </w:rPr>
              <w:t>Accreditation Areas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520D4884" w14:textId="0869C451" w:rsidR="007D6532" w:rsidRPr="007D6532" w:rsidRDefault="007D6532" w:rsidP="007D6532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 w:rsidRPr="007D6532">
              <w:rPr>
                <w:b/>
                <w:bCs/>
                <w:szCs w:val="24"/>
              </w:rPr>
              <w:t>Total Hours</w:t>
            </w:r>
          </w:p>
        </w:tc>
      </w:tr>
      <w:tr w:rsidR="007D6532" w14:paraId="19DCED15" w14:textId="77777777" w:rsidTr="005A2038">
        <w:tc>
          <w:tcPr>
            <w:tcW w:w="73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9FCFD" w14:textId="26E86C1F" w:rsidR="007D6532" w:rsidRPr="007D6532" w:rsidRDefault="007D6532" w:rsidP="004E728E">
            <w:pPr>
              <w:spacing w:line="240" w:lineRule="atLeast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7B6BD9">
              <w:rPr>
                <w:rFonts w:ascii="Times New Roman" w:hAnsi="Times New Roman"/>
                <w:b/>
                <w:bCs/>
                <w:szCs w:val="24"/>
              </w:rPr>
              <w:t>Damage Analysis/Estimating/Customer Service (DAECS)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16B3BAB" w14:textId="3312E6FA" w:rsidR="007D6532" w:rsidRDefault="007D6532" w:rsidP="007D6532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DACESHrs"/>
                  <w:enabled/>
                  <w:calcOnExit w:val="0"/>
                  <w:textInput/>
                </w:ffData>
              </w:fldChar>
            </w:r>
            <w:bookmarkStart w:id="72" w:name="DACESHrs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2"/>
          </w:p>
        </w:tc>
      </w:tr>
      <w:tr w:rsidR="007D6532" w14:paraId="2DA5338F" w14:textId="77777777" w:rsidTr="005A203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FED" w14:textId="4DB6359B" w:rsidR="007D6532" w:rsidRDefault="007D6532" w:rsidP="004E728E">
            <w:pPr>
              <w:pStyle w:val="ListParagraph"/>
              <w:ind w:left="0"/>
              <w:jc w:val="right"/>
              <w:rPr>
                <w:szCs w:val="24"/>
              </w:rPr>
            </w:pPr>
            <w:r w:rsidRPr="007B6BD9">
              <w:rPr>
                <w:b/>
                <w:szCs w:val="24"/>
              </w:rPr>
              <w:t>Painting &amp; Refinishing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FD403" w14:textId="22DCDD9F" w:rsidR="007D6532" w:rsidRDefault="00F27531" w:rsidP="007D6532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PRHrs"/>
                  <w:enabled/>
                  <w:calcOnExit w:val="0"/>
                  <w:textInput/>
                </w:ffData>
              </w:fldChar>
            </w:r>
            <w:bookmarkStart w:id="73" w:name="PRHrs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3"/>
          </w:p>
        </w:tc>
      </w:tr>
      <w:tr w:rsidR="007D6532" w14:paraId="30F0F0C4" w14:textId="77777777" w:rsidTr="005A203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BED4" w14:textId="7B56BA4B" w:rsidR="007D6532" w:rsidRDefault="007D6532" w:rsidP="004E728E">
            <w:pPr>
              <w:pStyle w:val="ListParagraph"/>
              <w:ind w:left="0"/>
              <w:jc w:val="right"/>
              <w:rPr>
                <w:szCs w:val="24"/>
              </w:rPr>
            </w:pPr>
            <w:r w:rsidRPr="007B6BD9">
              <w:rPr>
                <w:b/>
                <w:szCs w:val="24"/>
              </w:rPr>
              <w:t>Non-Structural Analysis &amp; Damage Repair (Body Components)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0A899" w14:textId="427DDFC0" w:rsidR="007D6532" w:rsidRDefault="00F27531" w:rsidP="007D6532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NSHrs"/>
                  <w:enabled/>
                  <w:calcOnExit w:val="0"/>
                  <w:textInput/>
                </w:ffData>
              </w:fldChar>
            </w:r>
            <w:bookmarkStart w:id="74" w:name="NSHrs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4"/>
          </w:p>
        </w:tc>
      </w:tr>
      <w:tr w:rsidR="006A73B0" w14:paraId="67883746" w14:textId="77777777" w:rsidTr="005A203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A000" w14:textId="1C3ABD48" w:rsidR="006A73B0" w:rsidRPr="007B6BD9" w:rsidRDefault="006A73B0" w:rsidP="004E728E">
            <w:pPr>
              <w:pStyle w:val="ListParagraph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Welding, Cutting, and Joining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4FE30" w14:textId="48EECFBE" w:rsidR="006A73B0" w:rsidRDefault="006A73B0" w:rsidP="007D6532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WEHrs"/>
                  <w:enabled/>
                  <w:calcOnExit w:val="0"/>
                  <w:textInput/>
                </w:ffData>
              </w:fldChar>
            </w:r>
            <w:bookmarkStart w:id="75" w:name="WEHrs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5"/>
          </w:p>
        </w:tc>
      </w:tr>
      <w:tr w:rsidR="007D6532" w14:paraId="2E9912F1" w14:textId="77777777" w:rsidTr="005A203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5A5C" w14:textId="12B4DEE4" w:rsidR="007D6532" w:rsidRDefault="007D6532" w:rsidP="004E728E">
            <w:pPr>
              <w:pStyle w:val="ListParagraph"/>
              <w:ind w:left="0"/>
              <w:jc w:val="right"/>
              <w:rPr>
                <w:szCs w:val="24"/>
              </w:rPr>
            </w:pPr>
            <w:r w:rsidRPr="007B6BD9">
              <w:rPr>
                <w:b/>
                <w:szCs w:val="24"/>
              </w:rPr>
              <w:t>Structural Analysis &amp; Damage Repair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43605" w14:textId="22D8BE06" w:rsidR="007D6532" w:rsidRDefault="00F27531" w:rsidP="007D6532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SAHrs"/>
                  <w:enabled/>
                  <w:calcOnExit w:val="0"/>
                  <w:textInput/>
                </w:ffData>
              </w:fldChar>
            </w:r>
            <w:bookmarkStart w:id="76" w:name="SAHrs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6"/>
          </w:p>
        </w:tc>
      </w:tr>
      <w:tr w:rsidR="007D6532" w14:paraId="620D0E86" w14:textId="77777777" w:rsidTr="005A203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7913" w14:textId="549FB04F" w:rsidR="007D6532" w:rsidRDefault="007D6532" w:rsidP="004E728E">
            <w:pPr>
              <w:pStyle w:val="ListParagraph"/>
              <w:ind w:left="0"/>
              <w:jc w:val="right"/>
              <w:rPr>
                <w:szCs w:val="24"/>
              </w:rPr>
            </w:pPr>
            <w:r w:rsidRPr="007B6BD9">
              <w:rPr>
                <w:b/>
                <w:szCs w:val="24"/>
              </w:rPr>
              <w:t>Mechanical &amp; Electrical Components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9995B" w14:textId="0DB8D2D4" w:rsidR="007D6532" w:rsidRDefault="00F27531" w:rsidP="007D6532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MEHrs"/>
                  <w:enabled/>
                  <w:calcOnExit w:val="0"/>
                  <w:textInput/>
                </w:ffData>
              </w:fldChar>
            </w:r>
            <w:bookmarkStart w:id="77" w:name="MEHrs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7"/>
          </w:p>
        </w:tc>
      </w:tr>
      <w:tr w:rsidR="007D6532" w14:paraId="3CEEFA67" w14:textId="77777777" w:rsidTr="005A2038"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0D80" w14:textId="203AE7CD" w:rsidR="007D6532" w:rsidRPr="007B6BD9" w:rsidRDefault="005A2038" w:rsidP="007D6532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   </w:t>
            </w:r>
            <w:r w:rsidR="004E728E">
              <w:rPr>
                <w:b/>
                <w:szCs w:val="24"/>
              </w:rPr>
              <w:t xml:space="preserve">           </w:t>
            </w:r>
            <w:r w:rsidRPr="000E437F">
              <w:rPr>
                <w:b/>
                <w:szCs w:val="24"/>
              </w:rPr>
              <w:t>-OR-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5D2A6" w14:textId="77777777" w:rsidR="007D6532" w:rsidRDefault="007D6532" w:rsidP="007D6532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7D6532" w14:paraId="6A922BF7" w14:textId="77777777" w:rsidTr="005A2038">
        <w:tc>
          <w:tcPr>
            <w:tcW w:w="73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F31C0C" w14:textId="370921ED" w:rsidR="007D6532" w:rsidRDefault="007D6532" w:rsidP="004E728E">
            <w:pPr>
              <w:pStyle w:val="ListParagraph"/>
              <w:ind w:left="0"/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Collision Repair and Refinish Fundamentals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E87CB61" w14:textId="7817C2FE" w:rsidR="007D6532" w:rsidRDefault="0081170B" w:rsidP="007D6532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FHrs"/>
                  <w:enabled/>
                  <w:calcOnExit w:val="0"/>
                  <w:textInput/>
                </w:ffData>
              </w:fldChar>
            </w:r>
            <w:bookmarkStart w:id="78" w:name="CFHrs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8"/>
          </w:p>
        </w:tc>
      </w:tr>
    </w:tbl>
    <w:p w14:paraId="2F9FF702" w14:textId="77777777" w:rsidR="007D6532" w:rsidRDefault="007D6532" w:rsidP="007D6532">
      <w:pPr>
        <w:pStyle w:val="ListParagraph"/>
        <w:ind w:left="360"/>
        <w:rPr>
          <w:szCs w:val="24"/>
        </w:rPr>
      </w:pPr>
    </w:p>
    <w:p w14:paraId="157B965A" w14:textId="6D642AFB" w:rsidR="009157A1" w:rsidRPr="006771A8" w:rsidRDefault="00F27531" w:rsidP="006771A8">
      <w:pPr>
        <w:pStyle w:val="ListParagraph"/>
        <w:numPr>
          <w:ilvl w:val="0"/>
          <w:numId w:val="13"/>
        </w:numPr>
        <w:ind w:left="360"/>
        <w:rPr>
          <w:szCs w:val="24"/>
        </w:rPr>
      </w:pPr>
      <w:r>
        <w:rPr>
          <w:szCs w:val="24"/>
        </w:rPr>
        <w:t>Is th</w:t>
      </w:r>
      <w:r w:rsidR="00047DAC">
        <w:rPr>
          <w:szCs w:val="24"/>
        </w:rPr>
        <w:t>is</w:t>
      </w:r>
      <w:r>
        <w:rPr>
          <w:szCs w:val="24"/>
        </w:rPr>
        <w:t xml:space="preserve"> program using Standard 11 (Work-Based Learning) to meet hour requirements?</w:t>
      </w:r>
    </w:p>
    <w:p w14:paraId="4143A9E6" w14:textId="0546699D" w:rsidR="009157A1" w:rsidRPr="004E728E" w:rsidRDefault="004E728E" w:rsidP="00047DAC">
      <w:pPr>
        <w:ind w:left="2160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4E728E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YES </w:t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b/>
          <w:bCs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b/>
          <w:bCs/>
          <w:color w:val="000000"/>
          <w:szCs w:val="24"/>
        </w:rPr>
        <w:fldChar w:fldCharType="separate"/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fldChar w:fldCharType="end"/>
      </w:r>
      <w:r w:rsidRPr="004E728E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    NO </w:t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b/>
          <w:bCs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b/>
          <w:bCs/>
          <w:color w:val="000000"/>
          <w:szCs w:val="24"/>
        </w:rPr>
        <w:fldChar w:fldCharType="separate"/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fldChar w:fldCharType="end"/>
      </w:r>
    </w:p>
    <w:p w14:paraId="666EE790" w14:textId="77777777" w:rsidR="00047DAC" w:rsidRPr="009157A1" w:rsidRDefault="00047DAC" w:rsidP="00047DAC">
      <w:pPr>
        <w:ind w:left="2160"/>
        <w:rPr>
          <w:rFonts w:ascii="Times New Roman" w:eastAsia="Times New Roman" w:hAnsi="Times New Roman" w:cs="Times New Roman"/>
          <w:color w:val="000000"/>
          <w:szCs w:val="24"/>
        </w:rPr>
      </w:pPr>
    </w:p>
    <w:p w14:paraId="4CB535A7" w14:textId="672BF42A" w:rsidR="003A2B4E" w:rsidRPr="00047DAC" w:rsidRDefault="00047DAC" w:rsidP="003A2B4E">
      <w:pPr>
        <w:pStyle w:val="ListParagraph"/>
        <w:numPr>
          <w:ilvl w:val="0"/>
          <w:numId w:val="13"/>
        </w:numPr>
        <w:ind w:left="360"/>
        <w:rPr>
          <w:szCs w:val="24"/>
          <w:u w:val="single"/>
        </w:rPr>
      </w:pPr>
      <w:r>
        <w:rPr>
          <w:szCs w:val="24"/>
        </w:rPr>
        <w:t>Is this program using Standard 12 (E-Learning) to meet hour requirements?</w:t>
      </w:r>
    </w:p>
    <w:p w14:paraId="25594097" w14:textId="38F895A4" w:rsidR="009157A1" w:rsidRPr="004E728E" w:rsidRDefault="00BE4B45" w:rsidP="00047DAC">
      <w:pPr>
        <w:ind w:left="480" w:hanging="480"/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047DAC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047DAC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047DAC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4E728E" w:rsidRPr="004E728E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YES </w:t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b/>
          <w:bCs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b/>
          <w:bCs/>
          <w:color w:val="000000"/>
          <w:szCs w:val="24"/>
        </w:rPr>
        <w:fldChar w:fldCharType="separate"/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fldChar w:fldCharType="end"/>
      </w:r>
      <w:r w:rsidR="004E728E" w:rsidRPr="004E728E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    NO </w:t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b/>
          <w:bCs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b/>
          <w:bCs/>
          <w:color w:val="000000"/>
          <w:szCs w:val="24"/>
        </w:rPr>
        <w:fldChar w:fldCharType="separate"/>
      </w:r>
      <w:r w:rsidR="00EA2684">
        <w:rPr>
          <w:rFonts w:ascii="Times New Roman" w:eastAsia="Times New Roman" w:hAnsi="Times New Roman" w:cs="Times New Roman"/>
          <w:b/>
          <w:bCs/>
          <w:color w:val="000000"/>
          <w:szCs w:val="24"/>
        </w:rPr>
        <w:fldChar w:fldCharType="end"/>
      </w:r>
    </w:p>
    <w:p w14:paraId="6C0F9E12" w14:textId="77777777" w:rsidR="00BE4B45" w:rsidRPr="009157A1" w:rsidRDefault="00BE4B45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2E3001BD" w14:textId="7534A6D5" w:rsidR="00BE4B45" w:rsidRPr="00047DAC" w:rsidRDefault="00047DAC" w:rsidP="002202FA">
      <w:pPr>
        <w:pStyle w:val="ListParagraph"/>
        <w:numPr>
          <w:ilvl w:val="0"/>
          <w:numId w:val="13"/>
        </w:numPr>
        <w:ind w:left="360"/>
        <w:rPr>
          <w:bCs/>
          <w:szCs w:val="24"/>
        </w:rPr>
      </w:pPr>
      <w:r w:rsidRPr="00047DAC">
        <w:rPr>
          <w:bCs/>
          <w:iCs/>
        </w:rPr>
        <w:t>For programs seeking re-accreditation, was documentation provided regarding the status of the on-site evaluation team recommendations made at the previous on-site evaluation.</w:t>
      </w:r>
    </w:p>
    <w:p w14:paraId="02BF8A67" w14:textId="2C684B40" w:rsidR="009157A1" w:rsidRPr="004E728E" w:rsidRDefault="009157A1" w:rsidP="001346FB">
      <w:pPr>
        <w:ind w:left="720" w:firstLine="72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YES </w:t>
      </w: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</w:t>
      </w:r>
      <w:r w:rsidR="00047DAC" w:rsidRPr="004E728E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</w:t>
      </w:r>
      <w:r w:rsidRPr="004E728E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NO </w:t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EA2684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4FAB8942" w14:textId="77777777" w:rsidR="00047DAC" w:rsidRDefault="00047DAC" w:rsidP="00047DAC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B6598C8" w14:textId="73A302B3" w:rsidR="00047DAC" w:rsidRDefault="00047DAC" w:rsidP="00047DAC">
      <w:pPr>
        <w:ind w:left="360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If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No, please explain:</w:t>
      </w:r>
    </w:p>
    <w:tbl>
      <w:tblPr>
        <w:tblStyle w:val="TableGrid"/>
        <w:tblpPr w:leftFromText="180" w:rightFromText="180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9036"/>
      </w:tblGrid>
      <w:tr w:rsidR="00047DAC" w14:paraId="77911D4D" w14:textId="77777777" w:rsidTr="00047DAC">
        <w:trPr>
          <w:trHeight w:val="1340"/>
        </w:trPr>
        <w:tc>
          <w:tcPr>
            <w:tcW w:w="9036" w:type="dxa"/>
          </w:tcPr>
          <w:p w14:paraId="480EB70C" w14:textId="77777777" w:rsidR="00047DAC" w:rsidRDefault="00047DAC" w:rsidP="00047DAC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092D43A0" w14:textId="77777777" w:rsidR="009157A1" w:rsidRPr="009157A1" w:rsidRDefault="009157A1" w:rsidP="009157A1">
      <w:pPr>
        <w:rPr>
          <w:rFonts w:ascii="Times New Roman" w:eastAsia="Times New Roman" w:hAnsi="Times New Roman" w:cs="Times New Roman"/>
          <w:szCs w:val="24"/>
        </w:rPr>
      </w:pPr>
    </w:p>
    <w:p w14:paraId="2887F911" w14:textId="6C2C2FEC" w:rsidR="009157A1" w:rsidRDefault="00047DAC" w:rsidP="002202FA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047DAC">
        <w:rPr>
          <w:b/>
          <w:bCs/>
          <w:szCs w:val="24"/>
        </w:rPr>
        <w:t>A copy of the supplementary sheets and debriefing form have been provided to the institution (required)?</w:t>
      </w:r>
      <w:r>
        <w:rPr>
          <w:szCs w:val="24"/>
        </w:rPr>
        <w:t xml:space="preserve">      </w:t>
      </w:r>
      <w:r w:rsidR="009157A1" w:rsidRPr="002202FA">
        <w:rPr>
          <w:b/>
          <w:szCs w:val="24"/>
        </w:rPr>
        <w:t xml:space="preserve">YES </w:t>
      </w:r>
      <w:r w:rsidR="00EA2684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szCs w:val="24"/>
        </w:rPr>
        <w:instrText xml:space="preserve"> FORMCHECKBOX </w:instrText>
      </w:r>
      <w:r w:rsidR="00E76437">
        <w:rPr>
          <w:b/>
          <w:szCs w:val="24"/>
        </w:rPr>
      </w:r>
      <w:r w:rsidR="00E76437">
        <w:rPr>
          <w:b/>
          <w:szCs w:val="24"/>
        </w:rPr>
        <w:fldChar w:fldCharType="separate"/>
      </w:r>
      <w:r w:rsidR="00EA2684">
        <w:rPr>
          <w:b/>
          <w:szCs w:val="24"/>
        </w:rPr>
        <w:fldChar w:fldCharType="end"/>
      </w:r>
      <w:r w:rsidR="009157A1" w:rsidRPr="002202FA">
        <w:rPr>
          <w:b/>
          <w:szCs w:val="24"/>
        </w:rPr>
        <w:t xml:space="preserve">  </w:t>
      </w:r>
      <w:r>
        <w:rPr>
          <w:b/>
          <w:szCs w:val="24"/>
        </w:rPr>
        <w:t xml:space="preserve">   </w:t>
      </w:r>
      <w:r w:rsidR="009157A1" w:rsidRPr="002202FA">
        <w:rPr>
          <w:b/>
          <w:szCs w:val="24"/>
        </w:rPr>
        <w:t>NO</w:t>
      </w:r>
      <w:r w:rsidR="009157A1" w:rsidRPr="002202FA">
        <w:rPr>
          <w:szCs w:val="24"/>
        </w:rPr>
        <w:t xml:space="preserve"> </w:t>
      </w:r>
      <w:r w:rsidR="00EA2684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szCs w:val="24"/>
        </w:rPr>
        <w:instrText xml:space="preserve"> FORMCHECKBOX </w:instrText>
      </w:r>
      <w:r w:rsidR="00E76437">
        <w:rPr>
          <w:szCs w:val="24"/>
        </w:rPr>
      </w:r>
      <w:r w:rsidR="00E76437">
        <w:rPr>
          <w:szCs w:val="24"/>
        </w:rPr>
        <w:fldChar w:fldCharType="separate"/>
      </w:r>
      <w:r w:rsidR="00EA2684">
        <w:rPr>
          <w:szCs w:val="24"/>
        </w:rPr>
        <w:fldChar w:fldCharType="end"/>
      </w:r>
    </w:p>
    <w:p w14:paraId="5A916F95" w14:textId="187292F4" w:rsidR="00047DAC" w:rsidRDefault="00047DAC" w:rsidP="00047DAC">
      <w:pPr>
        <w:pStyle w:val="ListParagraph"/>
        <w:ind w:left="360"/>
        <w:rPr>
          <w:b/>
          <w:bCs/>
          <w:szCs w:val="24"/>
        </w:rPr>
      </w:pPr>
    </w:p>
    <w:p w14:paraId="7E7C5CB9" w14:textId="0657AFF0" w:rsidR="00047DAC" w:rsidRDefault="00047DAC" w:rsidP="00047DAC">
      <w:pPr>
        <w:pStyle w:val="ListParagraph"/>
        <w:ind w:left="360"/>
        <w:jc w:val="center"/>
        <w:rPr>
          <w:b/>
          <w:bCs/>
          <w:szCs w:val="24"/>
        </w:rPr>
      </w:pPr>
      <w:r>
        <w:rPr>
          <w:b/>
          <w:bCs/>
          <w:szCs w:val="24"/>
        </w:rPr>
        <w:t>I hereby certify this report to the ASE Education Foundation:</w:t>
      </w:r>
    </w:p>
    <w:tbl>
      <w:tblPr>
        <w:tblpPr w:leftFromText="180" w:rightFromText="180" w:vertAnchor="text" w:horzAnchor="page" w:tblpX="2269" w:tblpY="116"/>
        <w:tblW w:w="918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894"/>
        <w:gridCol w:w="1974"/>
        <w:gridCol w:w="1512"/>
      </w:tblGrid>
      <w:tr w:rsidR="00047DAC" w:rsidRPr="009157A1" w14:paraId="56594BDD" w14:textId="77777777" w:rsidTr="00047DAC">
        <w:tc>
          <w:tcPr>
            <w:tcW w:w="7668" w:type="dxa"/>
            <w:gridSpan w:val="3"/>
          </w:tcPr>
          <w:p w14:paraId="0C565056" w14:textId="33D2F632" w:rsidR="00047DAC" w:rsidRPr="009157A1" w:rsidRDefault="002C0E32" w:rsidP="00047DAC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TLName"/>
                  <w:enabled/>
                  <w:calcOnExit w:val="0"/>
                  <w:textInput/>
                </w:ffData>
              </w:fldChar>
            </w:r>
            <w:bookmarkStart w:id="79" w:name="ETLName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79"/>
          </w:p>
        </w:tc>
        <w:tc>
          <w:tcPr>
            <w:tcW w:w="1512" w:type="dxa"/>
          </w:tcPr>
          <w:p w14:paraId="66549808" w14:textId="77777777" w:rsidR="00047DAC" w:rsidRPr="009157A1" w:rsidRDefault="00047DAC" w:rsidP="00047D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0" w:name="Text37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0"/>
          </w:p>
        </w:tc>
      </w:tr>
      <w:tr w:rsidR="00047DAC" w:rsidRPr="009157A1" w14:paraId="5EEE33C2" w14:textId="77777777" w:rsidTr="00047DAC">
        <w:tc>
          <w:tcPr>
            <w:tcW w:w="7668" w:type="dxa"/>
            <w:gridSpan w:val="3"/>
            <w:tcBorders>
              <w:bottom w:val="nil"/>
            </w:tcBorders>
          </w:tcPr>
          <w:p w14:paraId="3AC038C6" w14:textId="77777777" w:rsidR="00047DAC" w:rsidRPr="009157A1" w:rsidRDefault="00047DAC" w:rsidP="00047DAC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Evaluation Team Leader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typing name here serves as a ‘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signature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’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1512" w:type="dxa"/>
            <w:tcBorders>
              <w:bottom w:val="nil"/>
            </w:tcBorders>
          </w:tcPr>
          <w:p w14:paraId="7B4ED573" w14:textId="77777777" w:rsidR="00047DAC" w:rsidRPr="009157A1" w:rsidRDefault="00047DAC" w:rsidP="00047D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M/D/YYYY</w:t>
            </w:r>
          </w:p>
          <w:p w14:paraId="1A5F8E99" w14:textId="77777777" w:rsidR="00047DAC" w:rsidRPr="009157A1" w:rsidRDefault="00047DAC" w:rsidP="00047D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7DAC" w:rsidRPr="009157A1" w14:paraId="26B42695" w14:textId="77777777" w:rsidTr="00047DAC"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734491CF" w14:textId="77777777" w:rsidR="00047DAC" w:rsidRPr="009157A1" w:rsidRDefault="00047DAC" w:rsidP="00047DAC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6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894" w:type="dxa"/>
            <w:tcBorders>
              <w:top w:val="nil"/>
              <w:bottom w:val="single" w:sz="4" w:space="0" w:color="auto"/>
            </w:tcBorders>
          </w:tcPr>
          <w:p w14:paraId="289AA777" w14:textId="77777777" w:rsidR="00047DAC" w:rsidRPr="009157A1" w:rsidRDefault="00047DAC" w:rsidP="00047D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7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486" w:type="dxa"/>
            <w:gridSpan w:val="2"/>
            <w:tcBorders>
              <w:top w:val="nil"/>
              <w:bottom w:val="single" w:sz="4" w:space="0" w:color="auto"/>
            </w:tcBorders>
          </w:tcPr>
          <w:p w14:paraId="50173E0C" w14:textId="77777777" w:rsidR="00047DAC" w:rsidRPr="009157A1" w:rsidRDefault="00047DAC" w:rsidP="00047D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047DAC" w:rsidRPr="009157A1" w14:paraId="2DF5D0A9" w14:textId="77777777" w:rsidTr="00047DAC"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6838DBE6" w14:textId="77777777" w:rsidR="00047DAC" w:rsidRPr="009157A1" w:rsidRDefault="00047DAC" w:rsidP="00047D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Home Phone Number</w:t>
            </w:r>
          </w:p>
        </w:tc>
        <w:tc>
          <w:tcPr>
            <w:tcW w:w="3894" w:type="dxa"/>
            <w:tcBorders>
              <w:top w:val="single" w:sz="4" w:space="0" w:color="auto"/>
              <w:bottom w:val="nil"/>
            </w:tcBorders>
          </w:tcPr>
          <w:p w14:paraId="6858E21D" w14:textId="77777777" w:rsidR="00047DAC" w:rsidRPr="009157A1" w:rsidRDefault="00047DAC" w:rsidP="00047D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 Phone Number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nil"/>
            </w:tcBorders>
          </w:tcPr>
          <w:p w14:paraId="34E77164" w14:textId="77777777" w:rsidR="00047DAC" w:rsidRPr="006771A8" w:rsidRDefault="00047DAC" w:rsidP="00047DAC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  <w:t>E-mail address</w:t>
            </w:r>
          </w:p>
        </w:tc>
      </w:tr>
    </w:tbl>
    <w:p w14:paraId="036AC488" w14:textId="5ACC68EB" w:rsidR="00BE4B45" w:rsidRDefault="00BE4B45" w:rsidP="00BE4B45">
      <w:pPr>
        <w:tabs>
          <w:tab w:val="left" w:pos="450"/>
        </w:tabs>
        <w:ind w:left="450" w:hanging="450"/>
        <w:rPr>
          <w:rFonts w:ascii="Times New Roman" w:eastAsia="Times New Roman" w:hAnsi="Times New Roman" w:cs="Times New Roman"/>
          <w:szCs w:val="24"/>
        </w:rPr>
      </w:pPr>
    </w:p>
    <w:p w14:paraId="6EE1DF34" w14:textId="27FB0994" w:rsidR="00047DAC" w:rsidRPr="00630427" w:rsidRDefault="00630427" w:rsidP="00630427">
      <w:pPr>
        <w:ind w:left="90" w:right="-36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630427">
        <w:rPr>
          <w:rFonts w:ascii="Times New Roman" w:eastAsia="Times New Roman" w:hAnsi="Times New Roman" w:cs="Times New Roman"/>
          <w:b/>
          <w:iCs/>
          <w:color w:val="000000"/>
          <w:szCs w:val="24"/>
        </w:rPr>
        <w:t>A copy of the</w:t>
      </w:r>
      <w:r w:rsidR="00047DAC" w:rsidRPr="00630427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final report</w:t>
      </w:r>
      <w:r w:rsidRPr="00630427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(including the signed Summary of Debriefing Meeting form) with participant signatures must be kept on hand and a copy must be provided to the ASE Education Foundation. The final report can be</w:t>
      </w:r>
      <w:r w:rsidR="00047DAC" w:rsidRPr="00630427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e-mailed to </w:t>
      </w:r>
      <w:hyperlink r:id="rId8" w:history="1">
        <w:r w:rsidR="00047DAC" w:rsidRPr="00630427">
          <w:rPr>
            <w:rStyle w:val="Hyperlink"/>
            <w:rFonts w:ascii="Times New Roman" w:eastAsia="Times New Roman" w:hAnsi="Times New Roman" w:cs="Times New Roman"/>
            <w:b/>
            <w:szCs w:val="24"/>
          </w:rPr>
          <w:t>info@ASEeducationfoundation.org</w:t>
        </w:r>
      </w:hyperlink>
      <w:r w:rsidR="00047DAC" w:rsidRPr="00630427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within one week of completing the on-site evaluation.  A confirmation email will be sent to you within 48 hours of receiving these documents. </w:t>
      </w:r>
      <w:r w:rsidR="00047DAC" w:rsidRPr="00630427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All payment forms and receipts should be submitted to the ASE Education Foundation at the same time the final report is submitted.</w:t>
      </w:r>
    </w:p>
    <w:p w14:paraId="09A9799F" w14:textId="3C412843" w:rsidR="00047DAC" w:rsidRDefault="00047DAC" w:rsidP="00047DAC">
      <w:pPr>
        <w:tabs>
          <w:tab w:val="left" w:pos="450"/>
        </w:tabs>
        <w:rPr>
          <w:rFonts w:ascii="Times New Roman" w:eastAsia="Times New Roman" w:hAnsi="Times New Roman" w:cs="Times New Roman"/>
          <w:bCs/>
          <w:iCs/>
          <w:color w:val="000000"/>
          <w:szCs w:val="24"/>
        </w:rPr>
      </w:pPr>
    </w:p>
    <w:p w14:paraId="2AB27027" w14:textId="1A854B88" w:rsidR="005A2038" w:rsidRDefault="005A2038" w:rsidP="00047DAC">
      <w:pPr>
        <w:tabs>
          <w:tab w:val="left" w:pos="450"/>
        </w:tabs>
        <w:rPr>
          <w:rFonts w:ascii="Times New Roman" w:eastAsia="Times New Roman" w:hAnsi="Times New Roman" w:cs="Times New Roman"/>
          <w:bCs/>
          <w:iCs/>
          <w:color w:val="000000"/>
          <w:szCs w:val="24"/>
        </w:rPr>
      </w:pPr>
    </w:p>
    <w:p w14:paraId="06AF5F33" w14:textId="10E3E340" w:rsidR="005A2038" w:rsidRDefault="005A2038" w:rsidP="00047DAC">
      <w:pPr>
        <w:tabs>
          <w:tab w:val="left" w:pos="450"/>
        </w:tabs>
        <w:rPr>
          <w:rFonts w:ascii="Times New Roman" w:eastAsia="Times New Roman" w:hAnsi="Times New Roman" w:cs="Times New Roman"/>
          <w:bCs/>
          <w:iCs/>
          <w:color w:val="000000"/>
          <w:szCs w:val="24"/>
        </w:rPr>
      </w:pPr>
    </w:p>
    <w:p w14:paraId="1191B8D0" w14:textId="1E6BBDA2" w:rsidR="005A2038" w:rsidRDefault="005A2038" w:rsidP="00047DAC">
      <w:pPr>
        <w:tabs>
          <w:tab w:val="left" w:pos="450"/>
        </w:tabs>
        <w:rPr>
          <w:rFonts w:ascii="Times New Roman" w:eastAsia="Times New Roman" w:hAnsi="Times New Roman" w:cs="Times New Roman"/>
          <w:bCs/>
          <w:iCs/>
          <w:color w:val="000000"/>
          <w:szCs w:val="24"/>
        </w:rPr>
      </w:pPr>
    </w:p>
    <w:p w14:paraId="2656C0ED" w14:textId="77777777" w:rsidR="005A2038" w:rsidRDefault="005A2038" w:rsidP="00047DAC">
      <w:pPr>
        <w:tabs>
          <w:tab w:val="left" w:pos="450"/>
        </w:tabs>
        <w:rPr>
          <w:rFonts w:ascii="Times New Roman" w:eastAsia="Times New Roman" w:hAnsi="Times New Roman" w:cs="Times New Roman"/>
          <w:bCs/>
          <w:iCs/>
          <w:color w:val="000000"/>
          <w:szCs w:val="24"/>
        </w:rPr>
      </w:pPr>
    </w:p>
    <w:p w14:paraId="17D65C4A" w14:textId="42CD1195" w:rsidR="00630427" w:rsidRDefault="00630427" w:rsidP="002202FA">
      <w:pPr>
        <w:pStyle w:val="ListParagraph"/>
        <w:numPr>
          <w:ilvl w:val="0"/>
          <w:numId w:val="13"/>
        </w:numPr>
        <w:ind w:left="360"/>
        <w:rPr>
          <w:b/>
          <w:bCs/>
          <w:szCs w:val="24"/>
        </w:rPr>
      </w:pPr>
      <w:r w:rsidRPr="00182411">
        <w:rPr>
          <w:b/>
          <w:bCs/>
          <w:szCs w:val="24"/>
        </w:rPr>
        <w:t>Verify the following Go/No Go Standards are being met:</w:t>
      </w:r>
    </w:p>
    <w:p w14:paraId="50286ADA" w14:textId="77777777" w:rsidR="00182411" w:rsidRDefault="00182411" w:rsidP="00182411">
      <w:pPr>
        <w:pStyle w:val="ListParagraph"/>
        <w:ind w:left="360"/>
        <w:rPr>
          <w:b/>
          <w:bCs/>
          <w:szCs w:val="24"/>
        </w:rPr>
      </w:pPr>
    </w:p>
    <w:p w14:paraId="4250457B" w14:textId="72761C5F" w:rsidR="00182411" w:rsidRPr="00A3360A" w:rsidRDefault="00182411" w:rsidP="00A3360A">
      <w:pPr>
        <w:pStyle w:val="ListParagraph"/>
        <w:numPr>
          <w:ilvl w:val="1"/>
          <w:numId w:val="13"/>
        </w:numPr>
        <w:ind w:left="900"/>
        <w:rPr>
          <w:b/>
          <w:bCs/>
          <w:szCs w:val="24"/>
        </w:rPr>
      </w:pPr>
      <w:r>
        <w:rPr>
          <w:b/>
          <w:bCs/>
          <w:szCs w:val="24"/>
        </w:rPr>
        <w:t xml:space="preserve">6.1A – </w:t>
      </w:r>
      <w:r>
        <w:rPr>
          <w:szCs w:val="24"/>
        </w:rPr>
        <w:t xml:space="preserve">Does the Advisory Committee, consisting of at least 5 industry members in attendance (not counting school personnel or educators from other programs) convene a minimum of two working meetings per year?    </w:t>
      </w:r>
      <w:r w:rsidRPr="00A3360A">
        <w:rPr>
          <w:b/>
          <w:bCs/>
          <w:szCs w:val="24"/>
        </w:rPr>
        <w:t>YES</w:t>
      </w:r>
      <w:r w:rsidR="00A3360A" w:rsidRPr="00A3360A">
        <w:rPr>
          <w:b/>
          <w:bCs/>
          <w:szCs w:val="24"/>
        </w:rPr>
        <w:t xml:space="preserve">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E76437">
        <w:rPr>
          <w:b/>
          <w:bCs/>
          <w:szCs w:val="24"/>
        </w:rPr>
      </w:r>
      <w:r w:rsidR="00E76437">
        <w:rPr>
          <w:b/>
          <w:bCs/>
          <w:szCs w:val="24"/>
        </w:rPr>
        <w:fldChar w:fldCharType="separate"/>
      </w:r>
      <w:r w:rsidR="003173DF">
        <w:rPr>
          <w:b/>
          <w:bCs/>
          <w:szCs w:val="24"/>
        </w:rPr>
        <w:fldChar w:fldCharType="end"/>
      </w:r>
      <w:r w:rsidRPr="00A3360A">
        <w:rPr>
          <w:b/>
          <w:bCs/>
          <w:szCs w:val="24"/>
        </w:rPr>
        <w:t xml:space="preserve">     NO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E76437">
        <w:rPr>
          <w:b/>
          <w:bCs/>
          <w:szCs w:val="24"/>
        </w:rPr>
      </w:r>
      <w:r w:rsidR="00E76437">
        <w:rPr>
          <w:b/>
          <w:bCs/>
          <w:szCs w:val="24"/>
        </w:rPr>
        <w:fldChar w:fldCharType="separate"/>
      </w:r>
      <w:r w:rsidR="003173DF">
        <w:rPr>
          <w:b/>
          <w:bCs/>
          <w:szCs w:val="24"/>
        </w:rPr>
        <w:fldChar w:fldCharType="end"/>
      </w:r>
    </w:p>
    <w:p w14:paraId="130FDBA7" w14:textId="77777777" w:rsidR="00A3360A" w:rsidRPr="00A3360A" w:rsidRDefault="00A3360A" w:rsidP="00A3360A">
      <w:pPr>
        <w:pStyle w:val="ListParagraph"/>
        <w:ind w:left="900"/>
        <w:rPr>
          <w:b/>
          <w:bCs/>
          <w:szCs w:val="24"/>
        </w:rPr>
      </w:pPr>
    </w:p>
    <w:p w14:paraId="4B5EFF60" w14:textId="459DE00A" w:rsidR="00A3360A" w:rsidRPr="00A3360A" w:rsidRDefault="00A3360A" w:rsidP="00A3360A">
      <w:pPr>
        <w:pStyle w:val="ListParagraph"/>
        <w:numPr>
          <w:ilvl w:val="1"/>
          <w:numId w:val="13"/>
        </w:numPr>
        <w:ind w:left="900"/>
        <w:rPr>
          <w:b/>
          <w:bCs/>
          <w:szCs w:val="24"/>
        </w:rPr>
      </w:pPr>
      <w:r>
        <w:rPr>
          <w:b/>
          <w:bCs/>
          <w:szCs w:val="24"/>
        </w:rPr>
        <w:t xml:space="preserve">6.6B – </w:t>
      </w:r>
      <w:r>
        <w:rPr>
          <w:szCs w:val="24"/>
        </w:rPr>
        <w:t xml:space="preserve">Is the Advisory Committee included when conducting an annual evaluation of facilities to assure adequacy in meeting program goals?     </w:t>
      </w:r>
      <w:r w:rsidRPr="00A3360A">
        <w:rPr>
          <w:b/>
          <w:bCs/>
          <w:szCs w:val="24"/>
        </w:rPr>
        <w:t xml:space="preserve">YES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E76437">
        <w:rPr>
          <w:b/>
          <w:bCs/>
          <w:szCs w:val="24"/>
        </w:rPr>
      </w:r>
      <w:r w:rsidR="00E76437">
        <w:rPr>
          <w:b/>
          <w:bCs/>
          <w:szCs w:val="24"/>
        </w:rPr>
        <w:fldChar w:fldCharType="separate"/>
      </w:r>
      <w:r w:rsidR="003173DF">
        <w:rPr>
          <w:b/>
          <w:bCs/>
          <w:szCs w:val="24"/>
        </w:rPr>
        <w:fldChar w:fldCharType="end"/>
      </w:r>
      <w:r w:rsidRPr="00A3360A">
        <w:rPr>
          <w:b/>
          <w:bCs/>
          <w:szCs w:val="24"/>
        </w:rPr>
        <w:t xml:space="preserve">     NO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E76437">
        <w:rPr>
          <w:b/>
          <w:bCs/>
          <w:szCs w:val="24"/>
        </w:rPr>
      </w:r>
      <w:r w:rsidR="00E76437">
        <w:rPr>
          <w:b/>
          <w:bCs/>
          <w:szCs w:val="24"/>
        </w:rPr>
        <w:fldChar w:fldCharType="separate"/>
      </w:r>
      <w:r w:rsidR="003173DF">
        <w:rPr>
          <w:b/>
          <w:bCs/>
          <w:szCs w:val="24"/>
        </w:rPr>
        <w:fldChar w:fldCharType="end"/>
      </w:r>
    </w:p>
    <w:p w14:paraId="3D9C48E0" w14:textId="77777777" w:rsidR="00A3360A" w:rsidRPr="00A3360A" w:rsidRDefault="00A3360A" w:rsidP="00A3360A">
      <w:pPr>
        <w:pStyle w:val="ListParagraph"/>
        <w:ind w:left="900"/>
        <w:rPr>
          <w:b/>
          <w:bCs/>
          <w:szCs w:val="24"/>
        </w:rPr>
      </w:pPr>
    </w:p>
    <w:p w14:paraId="5D0AE39D" w14:textId="678D6966" w:rsidR="00A3360A" w:rsidRPr="00A3360A" w:rsidRDefault="00A3360A" w:rsidP="00A3360A">
      <w:pPr>
        <w:pStyle w:val="ListParagraph"/>
        <w:numPr>
          <w:ilvl w:val="1"/>
          <w:numId w:val="13"/>
        </w:numPr>
        <w:ind w:left="900"/>
        <w:rPr>
          <w:b/>
          <w:bCs/>
          <w:szCs w:val="24"/>
        </w:rPr>
      </w:pPr>
      <w:r>
        <w:rPr>
          <w:b/>
          <w:bCs/>
          <w:szCs w:val="24"/>
        </w:rPr>
        <w:t xml:space="preserve">7.4A – </w:t>
      </w:r>
      <w:r>
        <w:rPr>
          <w:szCs w:val="24"/>
        </w:rPr>
        <w:t xml:space="preserve">Does the collision repair &amp; refinish program provide theory and hands-on training for 90% of the HP-I and 85% of the HP-G tasks for the area(s) applied, as evidenced by cross-referencing the course of study, lesson plans, job sheets, and student progress charts?     </w:t>
      </w:r>
      <w:r w:rsidRPr="00A3360A">
        <w:rPr>
          <w:b/>
          <w:bCs/>
          <w:szCs w:val="24"/>
        </w:rPr>
        <w:t xml:space="preserve">YES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E76437">
        <w:rPr>
          <w:b/>
          <w:bCs/>
          <w:szCs w:val="24"/>
        </w:rPr>
      </w:r>
      <w:r w:rsidR="00E76437">
        <w:rPr>
          <w:b/>
          <w:bCs/>
          <w:szCs w:val="24"/>
        </w:rPr>
        <w:fldChar w:fldCharType="separate"/>
      </w:r>
      <w:r w:rsidR="003173DF">
        <w:rPr>
          <w:b/>
          <w:bCs/>
          <w:szCs w:val="24"/>
        </w:rPr>
        <w:fldChar w:fldCharType="end"/>
      </w:r>
      <w:r w:rsidRPr="00A3360A">
        <w:rPr>
          <w:b/>
          <w:bCs/>
          <w:szCs w:val="24"/>
        </w:rPr>
        <w:t xml:space="preserve">     NO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E76437">
        <w:rPr>
          <w:b/>
          <w:bCs/>
          <w:szCs w:val="24"/>
        </w:rPr>
      </w:r>
      <w:r w:rsidR="00E76437">
        <w:rPr>
          <w:b/>
          <w:bCs/>
          <w:szCs w:val="24"/>
        </w:rPr>
        <w:fldChar w:fldCharType="separate"/>
      </w:r>
      <w:r w:rsidR="003173DF">
        <w:rPr>
          <w:b/>
          <w:bCs/>
          <w:szCs w:val="24"/>
        </w:rPr>
        <w:fldChar w:fldCharType="end"/>
      </w:r>
    </w:p>
    <w:p w14:paraId="18808F61" w14:textId="77777777" w:rsidR="00A3360A" w:rsidRPr="00A3360A" w:rsidRDefault="00A3360A" w:rsidP="00A3360A">
      <w:pPr>
        <w:pStyle w:val="ListParagraph"/>
        <w:ind w:left="900"/>
        <w:rPr>
          <w:b/>
          <w:bCs/>
          <w:szCs w:val="24"/>
        </w:rPr>
      </w:pPr>
    </w:p>
    <w:p w14:paraId="2D139659" w14:textId="77777777" w:rsidR="00A3360A" w:rsidRPr="00A3360A" w:rsidRDefault="00A3360A" w:rsidP="00A3360A">
      <w:pPr>
        <w:pStyle w:val="ListParagraph"/>
        <w:numPr>
          <w:ilvl w:val="1"/>
          <w:numId w:val="13"/>
        </w:numPr>
        <w:ind w:left="900"/>
        <w:rPr>
          <w:b/>
          <w:bCs/>
          <w:szCs w:val="24"/>
        </w:rPr>
      </w:pPr>
      <w:r>
        <w:rPr>
          <w:b/>
          <w:bCs/>
          <w:szCs w:val="24"/>
        </w:rPr>
        <w:t xml:space="preserve">8.1A – </w:t>
      </w:r>
      <w:r>
        <w:rPr>
          <w:szCs w:val="24"/>
        </w:rPr>
        <w:t xml:space="preserve">Are all shields, guards, and other safety devices in place, operable, and used?        </w:t>
      </w:r>
    </w:p>
    <w:p w14:paraId="547B1ACA" w14:textId="0FC87649" w:rsidR="00A3360A" w:rsidRPr="00A3360A" w:rsidRDefault="00A3360A" w:rsidP="00A3360A">
      <w:pPr>
        <w:ind w:left="2880" w:firstLine="720"/>
        <w:rPr>
          <w:rFonts w:ascii="Times New Roman" w:hAnsi="Times New Roman" w:cs="Times New Roman"/>
          <w:b/>
          <w:bCs/>
          <w:szCs w:val="24"/>
        </w:rPr>
      </w:pPr>
      <w:r w:rsidRPr="00A3360A">
        <w:rPr>
          <w:rFonts w:ascii="Times New Roman" w:hAnsi="Times New Roman" w:cs="Times New Roman"/>
          <w:b/>
          <w:bCs/>
          <w:szCs w:val="24"/>
        </w:rPr>
        <w:t xml:space="preserve">YES </w:t>
      </w:r>
      <w:r w:rsidR="003173DF">
        <w:rPr>
          <w:rFonts w:ascii="Times New Roman" w:hAnsi="Times New Roman" w:cs="Times New Roman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rFonts w:ascii="Times New Roman" w:hAnsi="Times New Roman" w:cs="Times New Roman"/>
          <w:b/>
          <w:bCs/>
          <w:szCs w:val="24"/>
        </w:rPr>
        <w:instrText xml:space="preserve"> FORMCHECKBOX </w:instrText>
      </w:r>
      <w:r w:rsidR="00E76437">
        <w:rPr>
          <w:rFonts w:ascii="Times New Roman" w:hAnsi="Times New Roman" w:cs="Times New Roman"/>
          <w:b/>
          <w:bCs/>
          <w:szCs w:val="24"/>
        </w:rPr>
      </w:r>
      <w:r w:rsidR="00E76437">
        <w:rPr>
          <w:rFonts w:ascii="Times New Roman" w:hAnsi="Times New Roman" w:cs="Times New Roman"/>
          <w:b/>
          <w:bCs/>
          <w:szCs w:val="24"/>
        </w:rPr>
        <w:fldChar w:fldCharType="separate"/>
      </w:r>
      <w:r w:rsidR="003173DF">
        <w:rPr>
          <w:rFonts w:ascii="Times New Roman" w:hAnsi="Times New Roman" w:cs="Times New Roman"/>
          <w:b/>
          <w:bCs/>
          <w:szCs w:val="24"/>
        </w:rPr>
        <w:fldChar w:fldCharType="end"/>
      </w:r>
      <w:r w:rsidRPr="00A3360A">
        <w:rPr>
          <w:rFonts w:ascii="Times New Roman" w:hAnsi="Times New Roman" w:cs="Times New Roman"/>
          <w:b/>
          <w:bCs/>
          <w:szCs w:val="24"/>
        </w:rPr>
        <w:t xml:space="preserve">     NO </w:t>
      </w:r>
      <w:r w:rsidR="003173DF">
        <w:rPr>
          <w:rFonts w:ascii="Times New Roman" w:hAnsi="Times New Roman" w:cs="Times New Roman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rFonts w:ascii="Times New Roman" w:hAnsi="Times New Roman" w:cs="Times New Roman"/>
          <w:b/>
          <w:bCs/>
          <w:szCs w:val="24"/>
        </w:rPr>
        <w:instrText xml:space="preserve"> FORMCHECKBOX </w:instrText>
      </w:r>
      <w:r w:rsidR="00E76437">
        <w:rPr>
          <w:rFonts w:ascii="Times New Roman" w:hAnsi="Times New Roman" w:cs="Times New Roman"/>
          <w:b/>
          <w:bCs/>
          <w:szCs w:val="24"/>
        </w:rPr>
      </w:r>
      <w:r w:rsidR="00E76437">
        <w:rPr>
          <w:rFonts w:ascii="Times New Roman" w:hAnsi="Times New Roman" w:cs="Times New Roman"/>
          <w:b/>
          <w:bCs/>
          <w:szCs w:val="24"/>
        </w:rPr>
        <w:fldChar w:fldCharType="separate"/>
      </w:r>
      <w:r w:rsidR="003173DF">
        <w:rPr>
          <w:rFonts w:ascii="Times New Roman" w:hAnsi="Times New Roman" w:cs="Times New Roman"/>
          <w:b/>
          <w:bCs/>
          <w:szCs w:val="24"/>
        </w:rPr>
        <w:fldChar w:fldCharType="end"/>
      </w:r>
    </w:p>
    <w:p w14:paraId="43B4691A" w14:textId="77777777" w:rsidR="00A3360A" w:rsidRPr="00A3360A" w:rsidRDefault="00A3360A" w:rsidP="00A3360A">
      <w:pPr>
        <w:pStyle w:val="ListParagraph"/>
        <w:ind w:left="900"/>
        <w:rPr>
          <w:b/>
          <w:bCs/>
          <w:szCs w:val="24"/>
        </w:rPr>
      </w:pPr>
    </w:p>
    <w:p w14:paraId="08398649" w14:textId="202216C4" w:rsidR="00A3360A" w:rsidRDefault="00A3360A" w:rsidP="00A3360A">
      <w:pPr>
        <w:pStyle w:val="ListParagraph"/>
        <w:numPr>
          <w:ilvl w:val="1"/>
          <w:numId w:val="13"/>
        </w:numPr>
        <w:ind w:left="900"/>
        <w:rPr>
          <w:b/>
          <w:bCs/>
          <w:szCs w:val="24"/>
        </w:rPr>
      </w:pPr>
      <w:r>
        <w:rPr>
          <w:b/>
          <w:bCs/>
          <w:szCs w:val="24"/>
        </w:rPr>
        <w:t xml:space="preserve">8.1B – </w:t>
      </w:r>
      <w:r>
        <w:rPr>
          <w:szCs w:val="24"/>
        </w:rPr>
        <w:t xml:space="preserve">Do all students, instructors, and visitors comply with safety practices and wear safety glasses in the lab/shop area while lab is in session?     </w:t>
      </w:r>
      <w:r w:rsidRPr="00A3360A">
        <w:rPr>
          <w:b/>
          <w:bCs/>
          <w:szCs w:val="24"/>
        </w:rPr>
        <w:t xml:space="preserve">YES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E76437">
        <w:rPr>
          <w:b/>
          <w:bCs/>
          <w:szCs w:val="24"/>
        </w:rPr>
      </w:r>
      <w:r w:rsidR="00E76437">
        <w:rPr>
          <w:b/>
          <w:bCs/>
          <w:szCs w:val="24"/>
        </w:rPr>
        <w:fldChar w:fldCharType="separate"/>
      </w:r>
      <w:r w:rsidR="003173DF">
        <w:rPr>
          <w:b/>
          <w:bCs/>
          <w:szCs w:val="24"/>
        </w:rPr>
        <w:fldChar w:fldCharType="end"/>
      </w:r>
      <w:r w:rsidRPr="00A3360A">
        <w:rPr>
          <w:b/>
          <w:bCs/>
          <w:szCs w:val="24"/>
        </w:rPr>
        <w:t xml:space="preserve">  </w:t>
      </w:r>
      <w:r>
        <w:rPr>
          <w:b/>
          <w:bCs/>
          <w:szCs w:val="24"/>
        </w:rPr>
        <w:t xml:space="preserve"> </w:t>
      </w:r>
      <w:r w:rsidRPr="00A3360A">
        <w:rPr>
          <w:b/>
          <w:bCs/>
          <w:szCs w:val="24"/>
        </w:rPr>
        <w:t xml:space="preserve">  NO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E76437">
        <w:rPr>
          <w:b/>
          <w:bCs/>
          <w:szCs w:val="24"/>
        </w:rPr>
      </w:r>
      <w:r w:rsidR="00E76437">
        <w:rPr>
          <w:b/>
          <w:bCs/>
          <w:szCs w:val="24"/>
        </w:rPr>
        <w:fldChar w:fldCharType="separate"/>
      </w:r>
      <w:r w:rsidR="003173DF">
        <w:rPr>
          <w:b/>
          <w:bCs/>
          <w:szCs w:val="24"/>
        </w:rPr>
        <w:fldChar w:fldCharType="end"/>
      </w:r>
    </w:p>
    <w:p w14:paraId="454E5D85" w14:textId="77777777" w:rsidR="00A3360A" w:rsidRDefault="00A3360A" w:rsidP="00A3360A">
      <w:pPr>
        <w:pStyle w:val="ListParagraph"/>
        <w:ind w:left="900"/>
        <w:rPr>
          <w:b/>
          <w:bCs/>
          <w:szCs w:val="24"/>
        </w:rPr>
      </w:pPr>
    </w:p>
    <w:p w14:paraId="2751F493" w14:textId="1FFBA7A0" w:rsidR="00A3360A" w:rsidRDefault="00A3360A" w:rsidP="00A3360A">
      <w:pPr>
        <w:pStyle w:val="ListParagraph"/>
        <w:numPr>
          <w:ilvl w:val="1"/>
          <w:numId w:val="13"/>
        </w:numPr>
        <w:ind w:left="900"/>
        <w:rPr>
          <w:b/>
          <w:bCs/>
          <w:szCs w:val="24"/>
        </w:rPr>
      </w:pPr>
      <w:r>
        <w:rPr>
          <w:b/>
          <w:bCs/>
          <w:szCs w:val="24"/>
        </w:rPr>
        <w:t xml:space="preserve">8.2A – </w:t>
      </w:r>
      <w:r>
        <w:rPr>
          <w:szCs w:val="24"/>
        </w:rPr>
        <w:t xml:space="preserve">Are the tools and equipment available for the tasks taught for the program areas being accredited?     </w:t>
      </w:r>
      <w:r w:rsidRPr="00A3360A">
        <w:rPr>
          <w:b/>
          <w:bCs/>
          <w:szCs w:val="24"/>
        </w:rPr>
        <w:t xml:space="preserve">YES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E76437">
        <w:rPr>
          <w:b/>
          <w:bCs/>
          <w:szCs w:val="24"/>
        </w:rPr>
      </w:r>
      <w:r w:rsidR="00E76437">
        <w:rPr>
          <w:b/>
          <w:bCs/>
          <w:szCs w:val="24"/>
        </w:rPr>
        <w:fldChar w:fldCharType="separate"/>
      </w:r>
      <w:r w:rsidR="003173DF">
        <w:rPr>
          <w:b/>
          <w:bCs/>
          <w:szCs w:val="24"/>
        </w:rPr>
        <w:fldChar w:fldCharType="end"/>
      </w:r>
      <w:r w:rsidRPr="00A3360A">
        <w:rPr>
          <w:b/>
          <w:bCs/>
          <w:szCs w:val="24"/>
        </w:rPr>
        <w:t xml:space="preserve">     NO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E76437">
        <w:rPr>
          <w:b/>
          <w:bCs/>
          <w:szCs w:val="24"/>
        </w:rPr>
      </w:r>
      <w:r w:rsidR="00E76437">
        <w:rPr>
          <w:b/>
          <w:bCs/>
          <w:szCs w:val="24"/>
        </w:rPr>
        <w:fldChar w:fldCharType="separate"/>
      </w:r>
      <w:r w:rsidR="003173DF">
        <w:rPr>
          <w:b/>
          <w:bCs/>
          <w:szCs w:val="24"/>
        </w:rPr>
        <w:fldChar w:fldCharType="end"/>
      </w:r>
    </w:p>
    <w:p w14:paraId="4E9FAC8C" w14:textId="77777777" w:rsidR="00A3360A" w:rsidRPr="00A3360A" w:rsidRDefault="00A3360A" w:rsidP="00A3360A">
      <w:pPr>
        <w:rPr>
          <w:b/>
          <w:bCs/>
          <w:szCs w:val="24"/>
        </w:rPr>
      </w:pPr>
    </w:p>
    <w:p w14:paraId="4EFEDE53" w14:textId="48873F7E" w:rsidR="00A3360A" w:rsidRDefault="00A3360A" w:rsidP="00A3360A">
      <w:pPr>
        <w:pStyle w:val="ListParagraph"/>
        <w:numPr>
          <w:ilvl w:val="1"/>
          <w:numId w:val="13"/>
        </w:numPr>
        <w:ind w:left="900"/>
        <w:rPr>
          <w:b/>
          <w:bCs/>
          <w:szCs w:val="24"/>
        </w:rPr>
      </w:pPr>
      <w:r>
        <w:rPr>
          <w:b/>
          <w:bCs/>
          <w:szCs w:val="24"/>
        </w:rPr>
        <w:t xml:space="preserve">10.1 – </w:t>
      </w:r>
      <w:r>
        <w:rPr>
          <w:szCs w:val="24"/>
        </w:rPr>
        <w:t xml:space="preserve">Do instructor(s) hold current ASE certification appropriate for the program areas being accredited?     </w:t>
      </w:r>
      <w:r w:rsidRPr="00A3360A">
        <w:rPr>
          <w:b/>
          <w:bCs/>
          <w:szCs w:val="24"/>
        </w:rPr>
        <w:t xml:space="preserve">YES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E76437">
        <w:rPr>
          <w:b/>
          <w:bCs/>
          <w:szCs w:val="24"/>
        </w:rPr>
      </w:r>
      <w:r w:rsidR="00E76437">
        <w:rPr>
          <w:b/>
          <w:bCs/>
          <w:szCs w:val="24"/>
        </w:rPr>
        <w:fldChar w:fldCharType="separate"/>
      </w:r>
      <w:r w:rsidR="003173DF">
        <w:rPr>
          <w:b/>
          <w:bCs/>
          <w:szCs w:val="24"/>
        </w:rPr>
        <w:fldChar w:fldCharType="end"/>
      </w:r>
      <w:r w:rsidRPr="00A3360A">
        <w:rPr>
          <w:b/>
          <w:bCs/>
          <w:szCs w:val="24"/>
        </w:rPr>
        <w:t xml:space="preserve">     NO </w:t>
      </w:r>
      <w:r w:rsidR="003173DF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3DF">
        <w:rPr>
          <w:b/>
          <w:bCs/>
          <w:szCs w:val="24"/>
        </w:rPr>
        <w:instrText xml:space="preserve"> FORMCHECKBOX </w:instrText>
      </w:r>
      <w:r w:rsidR="00E76437">
        <w:rPr>
          <w:b/>
          <w:bCs/>
          <w:szCs w:val="24"/>
        </w:rPr>
      </w:r>
      <w:r w:rsidR="00E76437">
        <w:rPr>
          <w:b/>
          <w:bCs/>
          <w:szCs w:val="24"/>
        </w:rPr>
        <w:fldChar w:fldCharType="separate"/>
      </w:r>
      <w:r w:rsidR="003173DF">
        <w:rPr>
          <w:b/>
          <w:bCs/>
          <w:szCs w:val="24"/>
        </w:rPr>
        <w:fldChar w:fldCharType="end"/>
      </w:r>
    </w:p>
    <w:p w14:paraId="600916E6" w14:textId="77777777" w:rsidR="00A3360A" w:rsidRPr="00A3360A" w:rsidRDefault="00A3360A" w:rsidP="00A3360A">
      <w:pPr>
        <w:rPr>
          <w:b/>
          <w:bCs/>
          <w:szCs w:val="24"/>
        </w:rPr>
      </w:pPr>
    </w:p>
    <w:p w14:paraId="66753478" w14:textId="1B2A9DD4" w:rsidR="00A3360A" w:rsidRPr="00A3360A" w:rsidRDefault="00A3360A" w:rsidP="00A3360A">
      <w:pPr>
        <w:pStyle w:val="ListParagraph"/>
        <w:numPr>
          <w:ilvl w:val="1"/>
          <w:numId w:val="13"/>
        </w:numPr>
        <w:ind w:left="900"/>
        <w:rPr>
          <w:b/>
          <w:bCs/>
          <w:szCs w:val="24"/>
        </w:rPr>
      </w:pPr>
      <w:r>
        <w:rPr>
          <w:b/>
          <w:bCs/>
          <w:szCs w:val="24"/>
        </w:rPr>
        <w:t xml:space="preserve">10.3B – </w:t>
      </w:r>
      <w:r>
        <w:rPr>
          <w:szCs w:val="24"/>
        </w:rPr>
        <w:t>Do instructor(s) attend a minimum of 20 hours per year of recognized industry update training (or equivalent) relevant to the areas their program is accredited?</w:t>
      </w:r>
    </w:p>
    <w:p w14:paraId="4CF59DF7" w14:textId="77777777" w:rsidR="00A3360A" w:rsidRPr="00A3360A" w:rsidRDefault="00A3360A" w:rsidP="00A3360A">
      <w:pPr>
        <w:pStyle w:val="ListParagraph"/>
        <w:ind w:left="900"/>
        <w:rPr>
          <w:b/>
          <w:bCs/>
          <w:szCs w:val="24"/>
        </w:rPr>
      </w:pPr>
    </w:p>
    <w:p w14:paraId="78D4DA9E" w14:textId="5A8B3C8C" w:rsidR="00A3360A" w:rsidRDefault="00A3360A" w:rsidP="00A3360A">
      <w:pPr>
        <w:pStyle w:val="ListParagraph"/>
        <w:numPr>
          <w:ilvl w:val="2"/>
          <w:numId w:val="13"/>
        </w:numPr>
        <w:ind w:left="1530"/>
        <w:rPr>
          <w:b/>
          <w:bCs/>
          <w:szCs w:val="24"/>
        </w:rPr>
      </w:pPr>
      <w:r w:rsidRPr="00A3360A">
        <w:rPr>
          <w:szCs w:val="24"/>
        </w:rPr>
        <w:t>1 Year of update training for</w:t>
      </w:r>
      <w:r>
        <w:rPr>
          <w:b/>
          <w:bCs/>
          <w:szCs w:val="24"/>
        </w:rPr>
        <w:t xml:space="preserve"> </w:t>
      </w:r>
      <w:r w:rsidRPr="00A3360A">
        <w:rPr>
          <w:b/>
          <w:bCs/>
          <w:i/>
          <w:iCs/>
          <w:szCs w:val="24"/>
        </w:rPr>
        <w:t>Initial of Accreditation</w:t>
      </w:r>
      <w:r>
        <w:rPr>
          <w:b/>
          <w:bCs/>
          <w:szCs w:val="24"/>
        </w:rPr>
        <w:t xml:space="preserve"> -    YES </w:t>
      </w:r>
      <w:r w:rsidR="00EA2684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bCs/>
          <w:szCs w:val="24"/>
        </w:rPr>
        <w:instrText xml:space="preserve"> FORMCHECKBOX </w:instrText>
      </w:r>
      <w:r w:rsidR="00E76437">
        <w:rPr>
          <w:b/>
          <w:bCs/>
          <w:szCs w:val="24"/>
        </w:rPr>
      </w:r>
      <w:r w:rsidR="00E76437">
        <w:rPr>
          <w:b/>
          <w:bCs/>
          <w:szCs w:val="24"/>
        </w:rPr>
        <w:fldChar w:fldCharType="separate"/>
      </w:r>
      <w:r w:rsidR="00EA2684">
        <w:rPr>
          <w:b/>
          <w:bCs/>
          <w:szCs w:val="24"/>
        </w:rPr>
        <w:fldChar w:fldCharType="end"/>
      </w:r>
      <w:r>
        <w:rPr>
          <w:b/>
          <w:bCs/>
          <w:szCs w:val="24"/>
        </w:rPr>
        <w:t xml:space="preserve">     NO </w:t>
      </w:r>
      <w:r w:rsidR="00EA2684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bCs/>
          <w:szCs w:val="24"/>
        </w:rPr>
        <w:instrText xml:space="preserve"> FORMCHECKBOX </w:instrText>
      </w:r>
      <w:r w:rsidR="00E76437">
        <w:rPr>
          <w:b/>
          <w:bCs/>
          <w:szCs w:val="24"/>
        </w:rPr>
      </w:r>
      <w:r w:rsidR="00E76437">
        <w:rPr>
          <w:b/>
          <w:bCs/>
          <w:szCs w:val="24"/>
        </w:rPr>
        <w:fldChar w:fldCharType="separate"/>
      </w:r>
      <w:r w:rsidR="00EA2684">
        <w:rPr>
          <w:b/>
          <w:bCs/>
          <w:szCs w:val="24"/>
        </w:rPr>
        <w:fldChar w:fldCharType="end"/>
      </w:r>
    </w:p>
    <w:p w14:paraId="46B86D41" w14:textId="77777777" w:rsidR="00A3360A" w:rsidRDefault="00A3360A" w:rsidP="00A3360A">
      <w:pPr>
        <w:pStyle w:val="ListParagraph"/>
        <w:ind w:left="1530"/>
        <w:rPr>
          <w:b/>
          <w:bCs/>
          <w:szCs w:val="24"/>
        </w:rPr>
      </w:pPr>
    </w:p>
    <w:p w14:paraId="05E52FC0" w14:textId="13124FC3" w:rsidR="00A3360A" w:rsidRDefault="00A3360A" w:rsidP="00A3360A">
      <w:pPr>
        <w:pStyle w:val="ListParagraph"/>
        <w:numPr>
          <w:ilvl w:val="2"/>
          <w:numId w:val="13"/>
        </w:numPr>
        <w:ind w:left="1530"/>
        <w:rPr>
          <w:b/>
          <w:bCs/>
          <w:szCs w:val="24"/>
        </w:rPr>
      </w:pPr>
      <w:r w:rsidRPr="00A3360A">
        <w:rPr>
          <w:szCs w:val="24"/>
        </w:rPr>
        <w:t>5 Years of update training for</w:t>
      </w:r>
      <w:r>
        <w:rPr>
          <w:b/>
          <w:bCs/>
          <w:szCs w:val="24"/>
        </w:rPr>
        <w:t xml:space="preserve"> </w:t>
      </w:r>
      <w:r w:rsidRPr="00A3360A">
        <w:rPr>
          <w:b/>
          <w:bCs/>
          <w:i/>
          <w:iCs/>
          <w:szCs w:val="24"/>
        </w:rPr>
        <w:t>Renewal of Accreditation</w:t>
      </w:r>
      <w:r>
        <w:rPr>
          <w:b/>
          <w:bCs/>
          <w:szCs w:val="24"/>
        </w:rPr>
        <w:t xml:space="preserve"> -     YES </w:t>
      </w:r>
      <w:r w:rsidR="00EA2684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bCs/>
          <w:szCs w:val="24"/>
        </w:rPr>
        <w:instrText xml:space="preserve"> FORMCHECKBOX </w:instrText>
      </w:r>
      <w:r w:rsidR="00E76437">
        <w:rPr>
          <w:b/>
          <w:bCs/>
          <w:szCs w:val="24"/>
        </w:rPr>
      </w:r>
      <w:r w:rsidR="00E76437">
        <w:rPr>
          <w:b/>
          <w:bCs/>
          <w:szCs w:val="24"/>
        </w:rPr>
        <w:fldChar w:fldCharType="separate"/>
      </w:r>
      <w:r w:rsidR="00EA2684">
        <w:rPr>
          <w:b/>
          <w:bCs/>
          <w:szCs w:val="24"/>
        </w:rPr>
        <w:fldChar w:fldCharType="end"/>
      </w:r>
      <w:r>
        <w:rPr>
          <w:b/>
          <w:bCs/>
          <w:szCs w:val="24"/>
        </w:rPr>
        <w:t xml:space="preserve">     NO </w:t>
      </w:r>
      <w:r w:rsidR="00EA2684">
        <w:rPr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bCs/>
          <w:szCs w:val="24"/>
        </w:rPr>
        <w:instrText xml:space="preserve"> FORMCHECKBOX </w:instrText>
      </w:r>
      <w:r w:rsidR="00E76437">
        <w:rPr>
          <w:b/>
          <w:bCs/>
          <w:szCs w:val="24"/>
        </w:rPr>
      </w:r>
      <w:r w:rsidR="00E76437">
        <w:rPr>
          <w:b/>
          <w:bCs/>
          <w:szCs w:val="24"/>
        </w:rPr>
        <w:fldChar w:fldCharType="separate"/>
      </w:r>
      <w:r w:rsidR="00EA2684">
        <w:rPr>
          <w:b/>
          <w:bCs/>
          <w:szCs w:val="24"/>
        </w:rPr>
        <w:fldChar w:fldCharType="end"/>
      </w:r>
    </w:p>
    <w:p w14:paraId="49445BB1" w14:textId="57A01037" w:rsidR="00A3360A" w:rsidRDefault="00A3360A" w:rsidP="00A3360A">
      <w:pPr>
        <w:rPr>
          <w:b/>
          <w:bCs/>
          <w:szCs w:val="24"/>
        </w:rPr>
      </w:pPr>
    </w:p>
    <w:p w14:paraId="329AF382" w14:textId="77777777" w:rsidR="00A3360A" w:rsidRPr="00A3360A" w:rsidRDefault="00A3360A" w:rsidP="00A3360A">
      <w:pPr>
        <w:rPr>
          <w:b/>
          <w:bCs/>
          <w:szCs w:val="24"/>
        </w:rPr>
      </w:pPr>
    </w:p>
    <w:p w14:paraId="320244F3" w14:textId="4BD8DE89" w:rsidR="00BE4B45" w:rsidRPr="00360F8D" w:rsidRDefault="00BE4B45" w:rsidP="00360F8D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0B639C">
        <w:rPr>
          <w:szCs w:val="24"/>
        </w:rPr>
        <w:t xml:space="preserve">For programs applying under </w:t>
      </w:r>
      <w:hyperlink r:id="rId9" w:history="1">
        <w:r w:rsidRPr="00BE4B45">
          <w:rPr>
            <w:b/>
            <w:i/>
            <w:szCs w:val="24"/>
            <w:highlight w:val="lightGray"/>
            <w:u w:val="single"/>
          </w:rPr>
          <w:t>Standard 12</w:t>
        </w:r>
      </w:hyperlink>
      <w:r w:rsidRPr="000B639C">
        <w:rPr>
          <w:szCs w:val="24"/>
        </w:rPr>
        <w:t xml:space="preserve"> please answer the following questions </w:t>
      </w:r>
      <w:r w:rsidRPr="00360F8D">
        <w:rPr>
          <w:b/>
          <w:i/>
          <w:szCs w:val="24"/>
          <w:highlight w:val="yellow"/>
        </w:rPr>
        <w:t xml:space="preserve">This applies only to programs that are using E-Learning to meet program hour requirements. </w:t>
      </w:r>
      <w:r w:rsidR="00360F8D" w:rsidRPr="00360F8D">
        <w:rPr>
          <w:b/>
          <w:i/>
          <w:szCs w:val="24"/>
          <w:highlight w:val="yellow"/>
        </w:rPr>
        <w:t>If program is not using E-Learning to meet program hour requirements, skip to number 14.</w:t>
      </w:r>
    </w:p>
    <w:p w14:paraId="59DE1B3D" w14:textId="77777777" w:rsidR="00360F8D" w:rsidRPr="00360F8D" w:rsidRDefault="00360F8D" w:rsidP="00360F8D">
      <w:pPr>
        <w:rPr>
          <w:bCs/>
          <w:iCs/>
          <w:szCs w:val="24"/>
        </w:rPr>
      </w:pPr>
    </w:p>
    <w:p w14:paraId="15861ECB" w14:textId="0EB8494D" w:rsidR="00360F8D" w:rsidRDefault="00360F8D" w:rsidP="00360F8D">
      <w:pPr>
        <w:pStyle w:val="ListParagraph"/>
        <w:numPr>
          <w:ilvl w:val="0"/>
          <w:numId w:val="32"/>
        </w:numPr>
        <w:rPr>
          <w:bCs/>
          <w:iCs/>
          <w:szCs w:val="24"/>
        </w:rPr>
      </w:pPr>
      <w:r>
        <w:rPr>
          <w:bCs/>
          <w:iCs/>
          <w:szCs w:val="24"/>
        </w:rPr>
        <w:t xml:space="preserve">Is there documentation that students have access to appropriate technology for e-learning purposes?     </w:t>
      </w:r>
      <w:r w:rsidRPr="00360F8D">
        <w:rPr>
          <w:b/>
          <w:iCs/>
          <w:szCs w:val="24"/>
        </w:rPr>
        <w:t xml:space="preserve">YES </w:t>
      </w:r>
      <w:r w:rsidR="00EA2684">
        <w:rPr>
          <w:b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iCs/>
          <w:szCs w:val="24"/>
        </w:rPr>
        <w:instrText xml:space="preserve"> FORMCHECKBOX </w:instrText>
      </w:r>
      <w:r w:rsidR="00E76437">
        <w:rPr>
          <w:b/>
          <w:iCs/>
          <w:szCs w:val="24"/>
        </w:rPr>
      </w:r>
      <w:r w:rsidR="00E76437">
        <w:rPr>
          <w:b/>
          <w:iCs/>
          <w:szCs w:val="24"/>
        </w:rPr>
        <w:fldChar w:fldCharType="separate"/>
      </w:r>
      <w:r w:rsidR="00EA2684">
        <w:rPr>
          <w:b/>
          <w:iCs/>
          <w:szCs w:val="24"/>
        </w:rPr>
        <w:fldChar w:fldCharType="end"/>
      </w:r>
      <w:r w:rsidRPr="00360F8D">
        <w:rPr>
          <w:b/>
          <w:iCs/>
          <w:szCs w:val="24"/>
        </w:rPr>
        <w:t xml:space="preserve">     NO </w:t>
      </w:r>
      <w:r w:rsidR="00EA2684">
        <w:rPr>
          <w:b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iCs/>
          <w:szCs w:val="24"/>
        </w:rPr>
        <w:instrText xml:space="preserve"> FORMCHECKBOX </w:instrText>
      </w:r>
      <w:r w:rsidR="00E76437">
        <w:rPr>
          <w:b/>
          <w:iCs/>
          <w:szCs w:val="24"/>
        </w:rPr>
      </w:r>
      <w:r w:rsidR="00E76437">
        <w:rPr>
          <w:b/>
          <w:iCs/>
          <w:szCs w:val="24"/>
        </w:rPr>
        <w:fldChar w:fldCharType="separate"/>
      </w:r>
      <w:r w:rsidR="00EA2684">
        <w:rPr>
          <w:b/>
          <w:iCs/>
          <w:szCs w:val="24"/>
        </w:rPr>
        <w:fldChar w:fldCharType="end"/>
      </w:r>
    </w:p>
    <w:p w14:paraId="2F6AE1B2" w14:textId="77777777" w:rsidR="00360F8D" w:rsidRDefault="00360F8D" w:rsidP="00360F8D">
      <w:pPr>
        <w:pStyle w:val="ListParagraph"/>
        <w:ind w:left="1080"/>
        <w:rPr>
          <w:bCs/>
          <w:iCs/>
          <w:szCs w:val="24"/>
        </w:rPr>
      </w:pPr>
    </w:p>
    <w:p w14:paraId="74180831" w14:textId="0753CF2B" w:rsidR="00360F8D" w:rsidRDefault="00360F8D" w:rsidP="00360F8D">
      <w:pPr>
        <w:pStyle w:val="ListParagraph"/>
        <w:numPr>
          <w:ilvl w:val="0"/>
          <w:numId w:val="32"/>
        </w:numPr>
        <w:rPr>
          <w:bCs/>
          <w:iCs/>
          <w:szCs w:val="24"/>
        </w:rPr>
      </w:pPr>
      <w:r>
        <w:rPr>
          <w:bCs/>
          <w:iCs/>
          <w:szCs w:val="24"/>
        </w:rPr>
        <w:t xml:space="preserve">Are the content/tasks that are to be deliver via e-learning clearly highlighted in the course of study?     </w:t>
      </w:r>
      <w:r w:rsidRPr="00360F8D">
        <w:rPr>
          <w:b/>
          <w:iCs/>
          <w:szCs w:val="24"/>
        </w:rPr>
        <w:t xml:space="preserve">YES </w:t>
      </w:r>
      <w:r w:rsidR="00EA2684">
        <w:rPr>
          <w:b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iCs/>
          <w:szCs w:val="24"/>
        </w:rPr>
        <w:instrText xml:space="preserve"> FORMCHECKBOX </w:instrText>
      </w:r>
      <w:r w:rsidR="00E76437">
        <w:rPr>
          <w:b/>
          <w:iCs/>
          <w:szCs w:val="24"/>
        </w:rPr>
      </w:r>
      <w:r w:rsidR="00E76437">
        <w:rPr>
          <w:b/>
          <w:iCs/>
          <w:szCs w:val="24"/>
        </w:rPr>
        <w:fldChar w:fldCharType="separate"/>
      </w:r>
      <w:r w:rsidR="00EA2684">
        <w:rPr>
          <w:b/>
          <w:iCs/>
          <w:szCs w:val="24"/>
        </w:rPr>
        <w:fldChar w:fldCharType="end"/>
      </w:r>
      <w:r w:rsidRPr="00360F8D">
        <w:rPr>
          <w:b/>
          <w:iCs/>
          <w:szCs w:val="24"/>
        </w:rPr>
        <w:t xml:space="preserve">     NO </w:t>
      </w:r>
      <w:r w:rsidR="00EA2684">
        <w:rPr>
          <w:b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iCs/>
          <w:szCs w:val="24"/>
        </w:rPr>
        <w:instrText xml:space="preserve"> FORMCHECKBOX </w:instrText>
      </w:r>
      <w:r w:rsidR="00E76437">
        <w:rPr>
          <w:b/>
          <w:iCs/>
          <w:szCs w:val="24"/>
        </w:rPr>
      </w:r>
      <w:r w:rsidR="00E76437">
        <w:rPr>
          <w:b/>
          <w:iCs/>
          <w:szCs w:val="24"/>
        </w:rPr>
        <w:fldChar w:fldCharType="separate"/>
      </w:r>
      <w:r w:rsidR="00EA2684">
        <w:rPr>
          <w:b/>
          <w:iCs/>
          <w:szCs w:val="24"/>
        </w:rPr>
        <w:fldChar w:fldCharType="end"/>
      </w:r>
    </w:p>
    <w:p w14:paraId="51F8F4E6" w14:textId="77777777" w:rsidR="00360F8D" w:rsidRPr="00360F8D" w:rsidRDefault="00360F8D" w:rsidP="00360F8D">
      <w:pPr>
        <w:pStyle w:val="ListParagraph"/>
        <w:rPr>
          <w:bCs/>
          <w:iCs/>
          <w:szCs w:val="24"/>
        </w:rPr>
      </w:pPr>
    </w:p>
    <w:p w14:paraId="35A6F8C6" w14:textId="4C837864" w:rsidR="00360F8D" w:rsidRDefault="00360F8D" w:rsidP="00360F8D">
      <w:pPr>
        <w:pStyle w:val="ListParagraph"/>
        <w:numPr>
          <w:ilvl w:val="0"/>
          <w:numId w:val="32"/>
        </w:numPr>
        <w:rPr>
          <w:bCs/>
          <w:iCs/>
          <w:szCs w:val="24"/>
        </w:rPr>
      </w:pPr>
      <w:r>
        <w:rPr>
          <w:bCs/>
          <w:iCs/>
          <w:szCs w:val="24"/>
        </w:rPr>
        <w:t xml:space="preserve">Is there documentation that e-learning is incorporated into the content/tasks in the program plan?     </w:t>
      </w:r>
      <w:r w:rsidRPr="00360F8D">
        <w:rPr>
          <w:b/>
          <w:iCs/>
          <w:szCs w:val="24"/>
        </w:rPr>
        <w:t xml:space="preserve">YES </w:t>
      </w:r>
      <w:r w:rsidR="00EA2684">
        <w:rPr>
          <w:b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iCs/>
          <w:szCs w:val="24"/>
        </w:rPr>
        <w:instrText xml:space="preserve"> FORMCHECKBOX </w:instrText>
      </w:r>
      <w:r w:rsidR="00E76437">
        <w:rPr>
          <w:b/>
          <w:iCs/>
          <w:szCs w:val="24"/>
        </w:rPr>
      </w:r>
      <w:r w:rsidR="00E76437">
        <w:rPr>
          <w:b/>
          <w:iCs/>
          <w:szCs w:val="24"/>
        </w:rPr>
        <w:fldChar w:fldCharType="separate"/>
      </w:r>
      <w:r w:rsidR="00EA2684">
        <w:rPr>
          <w:b/>
          <w:iCs/>
          <w:szCs w:val="24"/>
        </w:rPr>
        <w:fldChar w:fldCharType="end"/>
      </w:r>
      <w:r w:rsidRPr="00360F8D">
        <w:rPr>
          <w:b/>
          <w:iCs/>
          <w:szCs w:val="24"/>
        </w:rPr>
        <w:t xml:space="preserve">     NO </w:t>
      </w:r>
      <w:r w:rsidR="00EA2684">
        <w:rPr>
          <w:b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b/>
          <w:iCs/>
          <w:szCs w:val="24"/>
        </w:rPr>
        <w:instrText xml:space="preserve"> FORMCHECKBOX </w:instrText>
      </w:r>
      <w:r w:rsidR="00E76437">
        <w:rPr>
          <w:b/>
          <w:iCs/>
          <w:szCs w:val="24"/>
        </w:rPr>
      </w:r>
      <w:r w:rsidR="00E76437">
        <w:rPr>
          <w:b/>
          <w:iCs/>
          <w:szCs w:val="24"/>
        </w:rPr>
        <w:fldChar w:fldCharType="separate"/>
      </w:r>
      <w:r w:rsidR="00EA2684">
        <w:rPr>
          <w:b/>
          <w:iCs/>
          <w:szCs w:val="24"/>
        </w:rPr>
        <w:fldChar w:fldCharType="end"/>
      </w:r>
    </w:p>
    <w:p w14:paraId="3BCA5783" w14:textId="625B6E82" w:rsidR="00360F8D" w:rsidRDefault="00360F8D" w:rsidP="00360F8D">
      <w:pPr>
        <w:pStyle w:val="ListParagraph"/>
        <w:rPr>
          <w:bCs/>
          <w:iCs/>
          <w:szCs w:val="24"/>
        </w:rPr>
      </w:pPr>
    </w:p>
    <w:p w14:paraId="68AB504F" w14:textId="77777777" w:rsidR="00360F8D" w:rsidRPr="00360F8D" w:rsidRDefault="00360F8D" w:rsidP="00360F8D">
      <w:pPr>
        <w:pStyle w:val="ListParagraph"/>
        <w:rPr>
          <w:bCs/>
          <w:iCs/>
          <w:szCs w:val="24"/>
        </w:rPr>
      </w:pPr>
    </w:p>
    <w:p w14:paraId="5CE9CF6C" w14:textId="32E61D48" w:rsidR="00360F8D" w:rsidRDefault="00360F8D" w:rsidP="00360F8D">
      <w:pPr>
        <w:pStyle w:val="ListParagraph"/>
        <w:numPr>
          <w:ilvl w:val="0"/>
          <w:numId w:val="32"/>
        </w:numPr>
        <w:rPr>
          <w:bCs/>
          <w:iCs/>
          <w:szCs w:val="24"/>
        </w:rPr>
      </w:pPr>
      <w:r>
        <w:rPr>
          <w:bCs/>
          <w:iCs/>
          <w:szCs w:val="24"/>
        </w:rPr>
        <w:t xml:space="preserve">Do the instructional hours to be credited toward meeting up to 25 percent of the program specialty hour requirements correlate with the vendor’s average completion time for each instructional module?    </w:t>
      </w:r>
      <w:r w:rsidRPr="00360F8D">
        <w:rPr>
          <w:b/>
          <w:iCs/>
          <w:szCs w:val="24"/>
        </w:rPr>
        <w:t xml:space="preserve"> YES </w:t>
      </w:r>
      <w:r w:rsidRPr="00360F8D">
        <w:rPr>
          <w:b/>
          <w:iCs/>
          <w:szCs w:val="24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148"/>
      <w:r w:rsidRPr="00360F8D">
        <w:rPr>
          <w:b/>
          <w:iCs/>
          <w:szCs w:val="24"/>
        </w:rPr>
        <w:instrText xml:space="preserve"> FORMCHECKBOX </w:instrText>
      </w:r>
      <w:r w:rsidR="00E76437">
        <w:rPr>
          <w:b/>
          <w:iCs/>
          <w:szCs w:val="24"/>
        </w:rPr>
      </w:r>
      <w:r w:rsidR="00E76437">
        <w:rPr>
          <w:b/>
          <w:iCs/>
          <w:szCs w:val="24"/>
        </w:rPr>
        <w:fldChar w:fldCharType="separate"/>
      </w:r>
      <w:r w:rsidRPr="00360F8D">
        <w:rPr>
          <w:b/>
          <w:iCs/>
          <w:szCs w:val="24"/>
        </w:rPr>
        <w:fldChar w:fldCharType="end"/>
      </w:r>
      <w:bookmarkEnd w:id="81"/>
      <w:r w:rsidRPr="00360F8D">
        <w:rPr>
          <w:b/>
          <w:iCs/>
          <w:szCs w:val="24"/>
        </w:rPr>
        <w:t xml:space="preserve">     NO </w:t>
      </w:r>
      <w:r>
        <w:rPr>
          <w:bCs/>
          <w:iCs/>
          <w:szCs w:val="24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149"/>
      <w:r>
        <w:rPr>
          <w:bCs/>
          <w:iCs/>
          <w:szCs w:val="24"/>
        </w:rPr>
        <w:instrText xml:space="preserve"> FORMCHECKBOX </w:instrText>
      </w:r>
      <w:r w:rsidR="00E76437">
        <w:rPr>
          <w:bCs/>
          <w:iCs/>
          <w:szCs w:val="24"/>
        </w:rPr>
      </w:r>
      <w:r w:rsidR="00E76437">
        <w:rPr>
          <w:bCs/>
          <w:iCs/>
          <w:szCs w:val="24"/>
        </w:rPr>
        <w:fldChar w:fldCharType="separate"/>
      </w:r>
      <w:r>
        <w:rPr>
          <w:bCs/>
          <w:iCs/>
          <w:szCs w:val="24"/>
        </w:rPr>
        <w:fldChar w:fldCharType="end"/>
      </w:r>
      <w:bookmarkEnd w:id="82"/>
    </w:p>
    <w:p w14:paraId="4FBF25D0" w14:textId="77777777" w:rsidR="00360F8D" w:rsidRPr="00360F8D" w:rsidRDefault="00360F8D" w:rsidP="00360F8D">
      <w:pPr>
        <w:pStyle w:val="ListParagraph"/>
        <w:rPr>
          <w:bCs/>
          <w:iCs/>
          <w:szCs w:val="24"/>
        </w:rPr>
      </w:pPr>
    </w:p>
    <w:p w14:paraId="40FE1C96" w14:textId="6CF02206" w:rsidR="00360F8D" w:rsidRPr="00360F8D" w:rsidRDefault="00360F8D" w:rsidP="00360F8D">
      <w:pPr>
        <w:pStyle w:val="ListParagraph"/>
        <w:numPr>
          <w:ilvl w:val="0"/>
          <w:numId w:val="32"/>
        </w:numPr>
        <w:rPr>
          <w:bCs/>
          <w:iCs/>
          <w:szCs w:val="24"/>
        </w:rPr>
      </w:pPr>
      <w:r>
        <w:rPr>
          <w:bCs/>
          <w:iCs/>
          <w:szCs w:val="24"/>
        </w:rPr>
        <w:t xml:space="preserve">Are Advisory Committee meeting minutes available to confirm that the committee has discussed and approved e-learning?     </w:t>
      </w:r>
      <w:r w:rsidRPr="00360F8D">
        <w:rPr>
          <w:b/>
          <w:iCs/>
          <w:szCs w:val="24"/>
        </w:rPr>
        <w:t xml:space="preserve">YES </w:t>
      </w:r>
      <w:r w:rsidRPr="00360F8D">
        <w:rPr>
          <w:b/>
          <w:iCs/>
          <w:szCs w:val="24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150"/>
      <w:r w:rsidRPr="00360F8D">
        <w:rPr>
          <w:b/>
          <w:iCs/>
          <w:szCs w:val="24"/>
        </w:rPr>
        <w:instrText xml:space="preserve"> FORMCHECKBOX </w:instrText>
      </w:r>
      <w:r w:rsidR="00E76437">
        <w:rPr>
          <w:b/>
          <w:iCs/>
          <w:szCs w:val="24"/>
        </w:rPr>
      </w:r>
      <w:r w:rsidR="00E76437">
        <w:rPr>
          <w:b/>
          <w:iCs/>
          <w:szCs w:val="24"/>
        </w:rPr>
        <w:fldChar w:fldCharType="separate"/>
      </w:r>
      <w:r w:rsidRPr="00360F8D">
        <w:rPr>
          <w:b/>
          <w:iCs/>
          <w:szCs w:val="24"/>
        </w:rPr>
        <w:fldChar w:fldCharType="end"/>
      </w:r>
      <w:bookmarkEnd w:id="83"/>
      <w:r w:rsidRPr="00360F8D">
        <w:rPr>
          <w:b/>
          <w:iCs/>
          <w:szCs w:val="24"/>
        </w:rPr>
        <w:t xml:space="preserve">     NO </w:t>
      </w:r>
      <w:r w:rsidRPr="00360F8D">
        <w:rPr>
          <w:b/>
          <w:iCs/>
          <w:szCs w:val="24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151"/>
      <w:r w:rsidRPr="00360F8D">
        <w:rPr>
          <w:b/>
          <w:iCs/>
          <w:szCs w:val="24"/>
        </w:rPr>
        <w:instrText xml:space="preserve"> FORMCHECKBOX </w:instrText>
      </w:r>
      <w:r w:rsidR="00E76437">
        <w:rPr>
          <w:b/>
          <w:iCs/>
          <w:szCs w:val="24"/>
        </w:rPr>
      </w:r>
      <w:r w:rsidR="00E76437">
        <w:rPr>
          <w:b/>
          <w:iCs/>
          <w:szCs w:val="24"/>
        </w:rPr>
        <w:fldChar w:fldCharType="separate"/>
      </w:r>
      <w:r w:rsidRPr="00360F8D">
        <w:rPr>
          <w:b/>
          <w:iCs/>
          <w:szCs w:val="24"/>
        </w:rPr>
        <w:fldChar w:fldCharType="end"/>
      </w:r>
      <w:bookmarkEnd w:id="84"/>
    </w:p>
    <w:p w14:paraId="1C1BEE91" w14:textId="77777777" w:rsidR="00BE4B45" w:rsidRDefault="00BE4B45" w:rsidP="00BE4B45">
      <w:pPr>
        <w:rPr>
          <w:szCs w:val="24"/>
        </w:rPr>
      </w:pPr>
    </w:p>
    <w:p w14:paraId="2F92A479" w14:textId="77777777" w:rsidR="005B27AB" w:rsidRDefault="005B27AB" w:rsidP="005B27AB">
      <w:pPr>
        <w:rPr>
          <w:szCs w:val="24"/>
        </w:rPr>
      </w:pPr>
    </w:p>
    <w:p w14:paraId="4CDD14E9" w14:textId="5EEBF2F3" w:rsidR="009157A1" w:rsidRDefault="00360F8D" w:rsidP="00360F8D">
      <w:pPr>
        <w:pStyle w:val="ListParagraph"/>
        <w:numPr>
          <w:ilvl w:val="0"/>
          <w:numId w:val="13"/>
        </w:numPr>
        <w:ind w:left="360"/>
        <w:rPr>
          <w:b/>
          <w:szCs w:val="24"/>
        </w:rPr>
      </w:pPr>
      <w:r>
        <w:rPr>
          <w:b/>
          <w:szCs w:val="24"/>
        </w:rPr>
        <w:t>The on-site evaluation team</w:t>
      </w:r>
      <w:r w:rsidR="00680AF8">
        <w:rPr>
          <w:b/>
          <w:szCs w:val="24"/>
        </w:rPr>
        <w:t xml:space="preserve"> re</w:t>
      </w:r>
      <w:r w:rsidR="007B6BD9">
        <w:rPr>
          <w:b/>
          <w:szCs w:val="24"/>
        </w:rPr>
        <w:t>commend</w:t>
      </w:r>
      <w:r>
        <w:rPr>
          <w:b/>
          <w:szCs w:val="24"/>
        </w:rPr>
        <w:t>s</w:t>
      </w:r>
      <w:r w:rsidR="009157A1" w:rsidRPr="00680AF8">
        <w:rPr>
          <w:b/>
          <w:szCs w:val="24"/>
        </w:rPr>
        <w:t xml:space="preserve"> accreditation in the following areas:</w:t>
      </w:r>
    </w:p>
    <w:p w14:paraId="58780410" w14:textId="77777777" w:rsidR="002202FA" w:rsidRPr="002202FA" w:rsidRDefault="002202FA" w:rsidP="002202FA">
      <w:pPr>
        <w:rPr>
          <w:b/>
          <w:szCs w:val="24"/>
        </w:rPr>
      </w:pPr>
    </w:p>
    <w:tbl>
      <w:tblPr>
        <w:tblW w:w="94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630"/>
        <w:gridCol w:w="6030"/>
        <w:gridCol w:w="990"/>
        <w:gridCol w:w="1080"/>
      </w:tblGrid>
      <w:tr w:rsidR="007B6BD9" w:rsidRPr="009157A1" w14:paraId="0C2B7D2A" w14:textId="77777777" w:rsidTr="00D93C90">
        <w:trPr>
          <w:trHeight w:val="216"/>
          <w:jc w:val="center"/>
        </w:trPr>
        <w:tc>
          <w:tcPr>
            <w:tcW w:w="7357" w:type="dxa"/>
            <w:gridSpan w:val="3"/>
          </w:tcPr>
          <w:p w14:paraId="0F40B65A" w14:textId="05FC3966" w:rsidR="007B6BD9" w:rsidRPr="004E728E" w:rsidRDefault="005A2038" w:rsidP="007B6BD9">
            <w:pPr>
              <w:rPr>
                <w:rFonts w:ascii="Times New Roman" w:hAnsi="Times New Roman" w:cs="Times New Roman"/>
                <w:b/>
                <w:szCs w:val="24"/>
              </w:rPr>
            </w:pPr>
            <w:bookmarkStart w:id="85" w:name="_Hlk139978596"/>
            <w:r w:rsidRPr="004E728E">
              <w:rPr>
                <w:rFonts w:ascii="Times New Roman" w:hAnsi="Times New Roman" w:cs="Times New Roman"/>
                <w:b/>
                <w:szCs w:val="24"/>
              </w:rPr>
              <w:t>Accreditation Area(s) Recommended</w:t>
            </w:r>
          </w:p>
        </w:tc>
        <w:tc>
          <w:tcPr>
            <w:tcW w:w="990" w:type="dxa"/>
            <w:tcBorders>
              <w:bottom w:val="nil"/>
            </w:tcBorders>
          </w:tcPr>
          <w:p w14:paraId="40A05AAF" w14:textId="395DFCE7" w:rsidR="007B6BD9" w:rsidRPr="004E728E" w:rsidRDefault="004E728E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  <w:r w:rsidR="007B6BD9" w:rsidRPr="004E728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80" w:type="dxa"/>
            <w:tcBorders>
              <w:bottom w:val="nil"/>
            </w:tcBorders>
          </w:tcPr>
          <w:p w14:paraId="62C3CA0F" w14:textId="7A30AC67" w:rsidR="007B6BD9" w:rsidRPr="004E728E" w:rsidRDefault="004E728E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  <w:r w:rsidR="007B6BD9" w:rsidRPr="004E728E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D93C90" w:rsidRPr="009157A1" w14:paraId="3F7E6529" w14:textId="77777777" w:rsidTr="00D93C90">
        <w:trPr>
          <w:trHeight w:val="216"/>
          <w:jc w:val="center"/>
        </w:trPr>
        <w:tc>
          <w:tcPr>
            <w:tcW w:w="697" w:type="dxa"/>
            <w:tcBorders>
              <w:bottom w:val="nil"/>
            </w:tcBorders>
          </w:tcPr>
          <w:p w14:paraId="175E2D9C" w14:textId="2FB75F35" w:rsidR="00D93C90" w:rsidRPr="004E728E" w:rsidRDefault="00D93C90" w:rsidP="00D93C9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YES</w:t>
            </w:r>
          </w:p>
        </w:tc>
        <w:tc>
          <w:tcPr>
            <w:tcW w:w="630" w:type="dxa"/>
          </w:tcPr>
          <w:p w14:paraId="130879AA" w14:textId="3CDA8E8F" w:rsidR="00D93C90" w:rsidRPr="004E728E" w:rsidRDefault="00D93C90" w:rsidP="00D93C9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6030" w:type="dxa"/>
          </w:tcPr>
          <w:p w14:paraId="3F536CEA" w14:textId="43A1203A" w:rsidR="00D93C90" w:rsidRPr="004E728E" w:rsidRDefault="00D93C90" w:rsidP="007B6BD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7E862798" w14:textId="1C587387" w:rsidR="00D93C90" w:rsidRPr="004E728E" w:rsidRDefault="00D93C90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HP-I %</w:t>
            </w:r>
          </w:p>
        </w:tc>
        <w:tc>
          <w:tcPr>
            <w:tcW w:w="1080" w:type="dxa"/>
            <w:tcBorders>
              <w:bottom w:val="nil"/>
            </w:tcBorders>
          </w:tcPr>
          <w:p w14:paraId="7BA9E335" w14:textId="7D5E2F2F" w:rsidR="00D93C90" w:rsidRPr="004E728E" w:rsidRDefault="00D93C90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HP-G %</w:t>
            </w:r>
          </w:p>
        </w:tc>
      </w:tr>
      <w:tr w:rsidR="00D93C90" w:rsidRPr="009157A1" w14:paraId="14FCCD1C" w14:textId="77777777" w:rsidTr="00D93C90">
        <w:trPr>
          <w:trHeight w:hRule="exact" w:val="531"/>
          <w:jc w:val="center"/>
        </w:trPr>
        <w:tc>
          <w:tcPr>
            <w:tcW w:w="697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7B6D7451" w14:textId="0C9CDF6F" w:rsidR="00D93C90" w:rsidRPr="00D93C90" w:rsidRDefault="00EA2684" w:rsidP="00D93C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E76437">
              <w:rPr>
                <w:rFonts w:ascii="Times New Roman" w:hAnsi="Times New Roman" w:cs="Times New Roman"/>
                <w:szCs w:val="24"/>
              </w:rPr>
            </w:r>
            <w:r w:rsidR="00E76437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30" w:type="dxa"/>
            <w:vAlign w:val="bottom"/>
          </w:tcPr>
          <w:p w14:paraId="1BA58655" w14:textId="1B4AD44D" w:rsidR="00D93C90" w:rsidRPr="007B6BD9" w:rsidRDefault="00EA2684" w:rsidP="00D93C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E76437">
              <w:rPr>
                <w:rFonts w:ascii="Times New Roman" w:hAnsi="Times New Roman" w:cs="Times New Roman"/>
                <w:szCs w:val="24"/>
              </w:rPr>
            </w:r>
            <w:r w:rsidR="00E76437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030" w:type="dxa"/>
            <w:vAlign w:val="bottom"/>
          </w:tcPr>
          <w:p w14:paraId="3114533E" w14:textId="49B0829D" w:rsidR="00D93C90" w:rsidRPr="007B6BD9" w:rsidRDefault="00D93C90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Damage Analysis/Estimating/Customer Service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B6BD9">
              <w:rPr>
                <w:rFonts w:ascii="Times New Roman" w:hAnsi="Times New Roman" w:cs="Times New Roman"/>
                <w:szCs w:val="24"/>
              </w:rPr>
              <w:t>(DAECS)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73CA4943" w14:textId="77777777" w:rsidR="00D93C90" w:rsidRPr="001F7E52" w:rsidRDefault="00D93C90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daHPI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86" w:name="da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86"/>
          </w:p>
        </w:tc>
        <w:tc>
          <w:tcPr>
            <w:tcW w:w="1080" w:type="dxa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32698414" w14:textId="77777777" w:rsidR="00D93C90" w:rsidRPr="001F7E52" w:rsidRDefault="00D93C90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daHPG"/>
                  <w:enabled/>
                  <w:calcOnExit/>
                  <w:textInput/>
                </w:ffData>
              </w:fldChar>
            </w:r>
            <w:bookmarkStart w:id="87" w:name="da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87"/>
          </w:p>
        </w:tc>
      </w:tr>
      <w:tr w:rsidR="007B6BD9" w:rsidRPr="009157A1" w14:paraId="01E38614" w14:textId="77777777" w:rsidTr="00D93C90">
        <w:trPr>
          <w:trHeight w:val="90"/>
          <w:jc w:val="center"/>
        </w:trPr>
        <w:tc>
          <w:tcPr>
            <w:tcW w:w="9427" w:type="dxa"/>
            <w:gridSpan w:val="5"/>
            <w:tcBorders>
              <w:right w:val="double" w:sz="4" w:space="0" w:color="auto"/>
            </w:tcBorders>
            <w:vAlign w:val="bottom"/>
          </w:tcPr>
          <w:p w14:paraId="4155567B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93C90" w:rsidRPr="009157A1" w14:paraId="34E9520E" w14:textId="77777777" w:rsidTr="006C6C62">
        <w:trPr>
          <w:trHeight w:hRule="exact" w:val="405"/>
          <w:jc w:val="center"/>
        </w:trPr>
        <w:tc>
          <w:tcPr>
            <w:tcW w:w="697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109B5521" w14:textId="720F093F" w:rsidR="00D93C90" w:rsidRPr="007B6BD9" w:rsidRDefault="00EA2684" w:rsidP="00D93C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E76437">
              <w:rPr>
                <w:rFonts w:ascii="Times New Roman" w:hAnsi="Times New Roman" w:cs="Times New Roman"/>
                <w:szCs w:val="24"/>
              </w:rPr>
            </w:r>
            <w:r w:rsidR="00E76437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30" w:type="dxa"/>
            <w:vAlign w:val="bottom"/>
          </w:tcPr>
          <w:p w14:paraId="32AB722C" w14:textId="61EAF698" w:rsidR="00D93C90" w:rsidRPr="007B6BD9" w:rsidRDefault="00EA2684" w:rsidP="006C6C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E76437">
              <w:rPr>
                <w:rFonts w:ascii="Times New Roman" w:hAnsi="Times New Roman" w:cs="Times New Roman"/>
                <w:szCs w:val="24"/>
              </w:rPr>
            </w:r>
            <w:r w:rsidR="00E76437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030" w:type="dxa"/>
            <w:vAlign w:val="bottom"/>
          </w:tcPr>
          <w:p w14:paraId="321D9EBF" w14:textId="74CAABA1" w:rsidR="00D93C90" w:rsidRPr="007B6BD9" w:rsidRDefault="006C6C62" w:rsidP="007B6BD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Painting &amp; Refinishing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355FC201" w14:textId="77777777" w:rsidR="00D93C90" w:rsidRPr="001F7E52" w:rsidRDefault="00D93C90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prHPI"/>
                  <w:enabled/>
                  <w:calcOnExit/>
                  <w:textInput/>
                </w:ffData>
              </w:fldChar>
            </w:r>
            <w:bookmarkStart w:id="88" w:name="pr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88"/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35A2782E" w14:textId="77777777" w:rsidR="00D93C90" w:rsidRPr="001F7E52" w:rsidRDefault="00D93C90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prHPG"/>
                  <w:enabled/>
                  <w:calcOnExit/>
                  <w:textInput/>
                </w:ffData>
              </w:fldChar>
            </w:r>
            <w:bookmarkStart w:id="89" w:name="pr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89"/>
          </w:p>
        </w:tc>
      </w:tr>
      <w:tr w:rsidR="007B6BD9" w:rsidRPr="009157A1" w14:paraId="21A1C925" w14:textId="77777777" w:rsidTr="00D93C90">
        <w:trPr>
          <w:jc w:val="center"/>
        </w:trPr>
        <w:tc>
          <w:tcPr>
            <w:tcW w:w="9427" w:type="dxa"/>
            <w:gridSpan w:val="5"/>
            <w:vAlign w:val="bottom"/>
          </w:tcPr>
          <w:p w14:paraId="75FDB8A7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93C90" w:rsidRPr="009157A1" w14:paraId="7D40F9D3" w14:textId="77777777" w:rsidTr="006C6C62">
        <w:trPr>
          <w:trHeight w:hRule="exact" w:val="441"/>
          <w:jc w:val="center"/>
        </w:trPr>
        <w:tc>
          <w:tcPr>
            <w:tcW w:w="697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56AE4843" w14:textId="43CB7C98" w:rsidR="00D93C90" w:rsidRPr="007B6BD9" w:rsidRDefault="00EA2684" w:rsidP="00D93C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E76437">
              <w:rPr>
                <w:rFonts w:ascii="Times New Roman" w:hAnsi="Times New Roman" w:cs="Times New Roman"/>
                <w:szCs w:val="24"/>
              </w:rPr>
            </w:r>
            <w:r w:rsidR="00E76437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30" w:type="dxa"/>
            <w:vAlign w:val="bottom"/>
          </w:tcPr>
          <w:p w14:paraId="62D62844" w14:textId="336FC4AC" w:rsidR="00D93C90" w:rsidRPr="007B6BD9" w:rsidRDefault="00EA2684" w:rsidP="006C6C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E76437">
              <w:rPr>
                <w:rFonts w:ascii="Times New Roman" w:hAnsi="Times New Roman" w:cs="Times New Roman"/>
                <w:szCs w:val="24"/>
              </w:rPr>
            </w:r>
            <w:r w:rsidR="00E76437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030" w:type="dxa"/>
            <w:vAlign w:val="bottom"/>
          </w:tcPr>
          <w:p w14:paraId="7717188A" w14:textId="2E60EAFF" w:rsidR="00D93C90" w:rsidRPr="007B6BD9" w:rsidRDefault="006C6C62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Non-Structural Analysis &amp; Damage Repair</w:t>
            </w:r>
          </w:p>
        </w:tc>
        <w:tc>
          <w:tcPr>
            <w:tcW w:w="990" w:type="dxa"/>
            <w:vAlign w:val="bottom"/>
          </w:tcPr>
          <w:p w14:paraId="4C155D0B" w14:textId="77777777" w:rsidR="00D93C90" w:rsidRPr="001F7E52" w:rsidRDefault="00D93C90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nsHPI"/>
                  <w:enabled/>
                  <w:calcOnExit/>
                  <w:textInput/>
                </w:ffData>
              </w:fldChar>
            </w:r>
            <w:bookmarkStart w:id="90" w:name="ns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90"/>
          </w:p>
        </w:tc>
        <w:tc>
          <w:tcPr>
            <w:tcW w:w="1080" w:type="dxa"/>
            <w:vAlign w:val="bottom"/>
          </w:tcPr>
          <w:p w14:paraId="6A9F5306" w14:textId="77777777" w:rsidR="00D93C90" w:rsidRPr="001F7E52" w:rsidRDefault="00D93C90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nsHPG"/>
                  <w:enabled/>
                  <w:calcOnExit/>
                  <w:textInput/>
                </w:ffData>
              </w:fldChar>
            </w:r>
            <w:bookmarkStart w:id="91" w:name="ns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91"/>
          </w:p>
        </w:tc>
      </w:tr>
      <w:tr w:rsidR="006C6C62" w:rsidRPr="009157A1" w14:paraId="485D804A" w14:textId="77777777" w:rsidTr="006C6C62">
        <w:trPr>
          <w:trHeight w:hRule="exact" w:val="446"/>
          <w:jc w:val="center"/>
        </w:trPr>
        <w:tc>
          <w:tcPr>
            <w:tcW w:w="697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14:paraId="0BCBE063" w14:textId="4A7D5733" w:rsidR="006C6C62" w:rsidRPr="007B6BD9" w:rsidRDefault="00EA2684" w:rsidP="006C6C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E76437">
              <w:rPr>
                <w:rFonts w:ascii="Times New Roman" w:hAnsi="Times New Roman" w:cs="Times New Roman"/>
                <w:szCs w:val="24"/>
              </w:rPr>
            </w:r>
            <w:r w:rsidR="00E76437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BF79B" w14:textId="09BE2284" w:rsidR="006C6C62" w:rsidRPr="007B6BD9" w:rsidRDefault="00EA2684" w:rsidP="006C6C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E76437">
              <w:rPr>
                <w:rFonts w:ascii="Times New Roman" w:hAnsi="Times New Roman" w:cs="Times New Roman"/>
                <w:szCs w:val="24"/>
              </w:rPr>
            </w:r>
            <w:r w:rsidR="00E76437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</w:tcBorders>
            <w:vAlign w:val="bottom"/>
          </w:tcPr>
          <w:p w14:paraId="40BCFC07" w14:textId="0C39E348" w:rsidR="006C6C62" w:rsidRPr="007B6BD9" w:rsidRDefault="006C6C62" w:rsidP="006C6C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+ Welding, Cutting, and Joining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2D1D736F" w14:textId="77777777" w:rsidR="006C6C62" w:rsidRPr="001F7E52" w:rsidRDefault="006C6C62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weldingHPI"/>
                  <w:enabled/>
                  <w:calcOnExit/>
                  <w:textInput/>
                </w:ffData>
              </w:fldChar>
            </w:r>
            <w:bookmarkStart w:id="92" w:name="welding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92"/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14:paraId="5DE22976" w14:textId="77777777" w:rsidR="006C6C62" w:rsidRPr="001F7E52" w:rsidRDefault="006C6C62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weldingHPG"/>
                  <w:enabled/>
                  <w:calcOnExit/>
                  <w:textInput/>
                </w:ffData>
              </w:fldChar>
            </w:r>
            <w:bookmarkStart w:id="93" w:name="welding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93"/>
          </w:p>
        </w:tc>
      </w:tr>
      <w:tr w:rsidR="007B6BD9" w:rsidRPr="009157A1" w14:paraId="586FE5DF" w14:textId="77777777" w:rsidTr="00D93C90">
        <w:trPr>
          <w:trHeight w:hRule="exact" w:val="274"/>
          <w:jc w:val="center"/>
        </w:trPr>
        <w:tc>
          <w:tcPr>
            <w:tcW w:w="9427" w:type="dxa"/>
            <w:gridSpan w:val="5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460F6A5A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C6C62" w:rsidRPr="009157A1" w14:paraId="2D248D2F" w14:textId="77777777" w:rsidTr="006C6C62">
        <w:trPr>
          <w:trHeight w:hRule="exact" w:val="441"/>
          <w:jc w:val="center"/>
        </w:trPr>
        <w:tc>
          <w:tcPr>
            <w:tcW w:w="697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57D27A6C" w14:textId="2E4FE898" w:rsidR="006C6C62" w:rsidRPr="007B6BD9" w:rsidRDefault="00EA2684" w:rsidP="00D93C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E76437">
              <w:rPr>
                <w:rFonts w:ascii="Times New Roman" w:hAnsi="Times New Roman" w:cs="Times New Roman"/>
                <w:szCs w:val="24"/>
              </w:rPr>
            </w:r>
            <w:r w:rsidR="00E76437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14:paraId="7175AC44" w14:textId="4251849C" w:rsidR="006C6C62" w:rsidRPr="007B6BD9" w:rsidRDefault="00EA2684" w:rsidP="006C6C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E76437">
              <w:rPr>
                <w:rFonts w:ascii="Times New Roman" w:hAnsi="Times New Roman" w:cs="Times New Roman"/>
                <w:szCs w:val="24"/>
              </w:rPr>
            </w:r>
            <w:r w:rsidR="00E76437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030" w:type="dxa"/>
            <w:tcBorders>
              <w:bottom w:val="nil"/>
            </w:tcBorders>
            <w:vAlign w:val="bottom"/>
          </w:tcPr>
          <w:p w14:paraId="40AF55FB" w14:textId="3CDA20C0" w:rsidR="006C6C62" w:rsidRPr="007B6BD9" w:rsidRDefault="006C6C62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Structural Analysis &amp; Damage Repair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2182425F" w14:textId="77777777" w:rsidR="006C6C62" w:rsidRPr="001F7E52" w:rsidRDefault="006C6C62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saHPI"/>
                  <w:enabled/>
                  <w:calcOnExit/>
                  <w:textInput/>
                </w:ffData>
              </w:fldChar>
            </w:r>
            <w:bookmarkStart w:id="94" w:name="sa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94"/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14:paraId="1D38F53B" w14:textId="77777777" w:rsidR="006C6C62" w:rsidRPr="001F7E52" w:rsidRDefault="006C6C62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saHPG"/>
                  <w:enabled/>
                  <w:calcOnExit/>
                  <w:textInput/>
                </w:ffData>
              </w:fldChar>
            </w:r>
            <w:bookmarkStart w:id="95" w:name="sa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95"/>
          </w:p>
        </w:tc>
      </w:tr>
      <w:tr w:rsidR="007B6BD9" w:rsidRPr="009157A1" w14:paraId="055573F6" w14:textId="77777777" w:rsidTr="00D93C90">
        <w:trPr>
          <w:trHeight w:hRule="exact" w:val="234"/>
          <w:jc w:val="center"/>
        </w:trPr>
        <w:tc>
          <w:tcPr>
            <w:tcW w:w="9427" w:type="dxa"/>
            <w:gridSpan w:val="5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6E49191E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C6C62" w:rsidRPr="009157A1" w14:paraId="23E8B8F4" w14:textId="77777777" w:rsidTr="006C6C62">
        <w:trPr>
          <w:trHeight w:hRule="exact" w:val="396"/>
          <w:jc w:val="center"/>
        </w:trPr>
        <w:tc>
          <w:tcPr>
            <w:tcW w:w="697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3A4E52C0" w14:textId="2882A9C1" w:rsidR="006C6C62" w:rsidRPr="007B6BD9" w:rsidRDefault="00EA2684" w:rsidP="00D93C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E76437">
              <w:rPr>
                <w:rFonts w:ascii="Times New Roman" w:hAnsi="Times New Roman" w:cs="Times New Roman"/>
                <w:szCs w:val="24"/>
              </w:rPr>
            </w:r>
            <w:r w:rsidR="00E76437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14:paraId="188435D0" w14:textId="6DD8C0C9" w:rsidR="006C6C62" w:rsidRPr="007B6BD9" w:rsidRDefault="00EA2684" w:rsidP="006C6C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E76437">
              <w:rPr>
                <w:rFonts w:ascii="Times New Roman" w:hAnsi="Times New Roman" w:cs="Times New Roman"/>
                <w:szCs w:val="24"/>
              </w:rPr>
            </w:r>
            <w:r w:rsidR="00E76437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030" w:type="dxa"/>
            <w:tcBorders>
              <w:top w:val="nil"/>
              <w:bottom w:val="nil"/>
            </w:tcBorders>
            <w:vAlign w:val="bottom"/>
          </w:tcPr>
          <w:p w14:paraId="69C953EF" w14:textId="23111D58" w:rsidR="006C6C62" w:rsidRPr="007B6BD9" w:rsidRDefault="006C6C62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Mechanical &amp; Electrical Components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6BA5DCE6" w14:textId="77777777" w:rsidR="006C6C62" w:rsidRPr="001F7E52" w:rsidRDefault="006C6C62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meHPI"/>
                  <w:enabled/>
                  <w:calcOnExit/>
                  <w:textInput/>
                </w:ffData>
              </w:fldChar>
            </w:r>
            <w:bookmarkStart w:id="96" w:name="me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96"/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5186508" w14:textId="77777777" w:rsidR="006C6C62" w:rsidRPr="001F7E52" w:rsidRDefault="006C6C62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meHPG"/>
                  <w:enabled/>
                  <w:calcOnExit/>
                  <w:textInput/>
                </w:ffData>
              </w:fldChar>
            </w:r>
            <w:bookmarkStart w:id="97" w:name="me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97"/>
          </w:p>
        </w:tc>
      </w:tr>
      <w:tr w:rsidR="000E437F" w:rsidRPr="009157A1" w14:paraId="232E8FB3" w14:textId="77777777" w:rsidTr="00D93C90">
        <w:trPr>
          <w:trHeight w:hRule="exact" w:val="396"/>
          <w:jc w:val="center"/>
        </w:trPr>
        <w:tc>
          <w:tcPr>
            <w:tcW w:w="9427" w:type="dxa"/>
            <w:gridSpan w:val="5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4AA125A9" w14:textId="11F7CF53" w:rsidR="000E437F" w:rsidRPr="000E437F" w:rsidRDefault="000E437F" w:rsidP="000E43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</w:t>
            </w:r>
            <w:r w:rsidR="006C6C62">
              <w:rPr>
                <w:b/>
                <w:szCs w:val="24"/>
              </w:rPr>
              <w:t xml:space="preserve">                                </w:t>
            </w:r>
            <w:r w:rsidRPr="000E437F">
              <w:rPr>
                <w:rFonts w:ascii="Times New Roman" w:hAnsi="Times New Roman" w:cs="Times New Roman"/>
                <w:b/>
                <w:szCs w:val="24"/>
              </w:rPr>
              <w:t>-OR-</w:t>
            </w:r>
          </w:p>
        </w:tc>
      </w:tr>
      <w:tr w:rsidR="006C6C62" w:rsidRPr="009157A1" w14:paraId="7B4960D7" w14:textId="77777777" w:rsidTr="006C6C62">
        <w:trPr>
          <w:trHeight w:hRule="exact" w:val="396"/>
          <w:jc w:val="center"/>
        </w:trPr>
        <w:tc>
          <w:tcPr>
            <w:tcW w:w="697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68238024" w14:textId="6C36E7BE" w:rsidR="006C6C62" w:rsidRPr="007B6BD9" w:rsidRDefault="00EA2684" w:rsidP="00D93C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E76437">
              <w:rPr>
                <w:rFonts w:ascii="Times New Roman" w:hAnsi="Times New Roman" w:cs="Times New Roman"/>
                <w:szCs w:val="24"/>
              </w:rPr>
            </w:r>
            <w:r w:rsidR="00E76437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14:paraId="3F063543" w14:textId="159239C7" w:rsidR="006C6C62" w:rsidRPr="007B6BD9" w:rsidRDefault="00EA2684" w:rsidP="006C6C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E76437">
              <w:rPr>
                <w:rFonts w:ascii="Times New Roman" w:hAnsi="Times New Roman" w:cs="Times New Roman"/>
                <w:szCs w:val="24"/>
              </w:rPr>
            </w:r>
            <w:r w:rsidR="00E76437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6030" w:type="dxa"/>
            <w:tcBorders>
              <w:top w:val="nil"/>
              <w:bottom w:val="nil"/>
            </w:tcBorders>
            <w:vAlign w:val="bottom"/>
          </w:tcPr>
          <w:p w14:paraId="34F7C5D0" w14:textId="63963C8F" w:rsidR="006C6C62" w:rsidRPr="007B6BD9" w:rsidRDefault="006C6C62" w:rsidP="007B6BD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Collision Repair and Refinish Fundamentals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206C8326" w14:textId="51D751A7" w:rsidR="006C6C62" w:rsidRDefault="0081170B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FHPI"/>
                  <w:enabled/>
                  <w:calcOnExit/>
                  <w:textInput/>
                </w:ffData>
              </w:fldChar>
            </w:r>
            <w:bookmarkStart w:id="98" w:name="CF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98"/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DF00053" w14:textId="09A0EB45" w:rsidR="006C6C62" w:rsidRDefault="0081170B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FHPG"/>
                  <w:enabled/>
                  <w:calcOnExit/>
                  <w:textInput/>
                </w:ffData>
              </w:fldChar>
            </w:r>
            <w:bookmarkStart w:id="99" w:name="CF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99"/>
          </w:p>
        </w:tc>
      </w:tr>
      <w:tr w:rsidR="007B6BD9" w:rsidRPr="009157A1" w14:paraId="168E11D7" w14:textId="77777777" w:rsidTr="00D93C90">
        <w:trPr>
          <w:trHeight w:hRule="exact" w:val="230"/>
          <w:jc w:val="center"/>
        </w:trPr>
        <w:tc>
          <w:tcPr>
            <w:tcW w:w="9427" w:type="dxa"/>
            <w:gridSpan w:val="5"/>
            <w:tcBorders>
              <w:top w:val="nil"/>
              <w:left w:val="double" w:sz="6" w:space="0" w:color="auto"/>
              <w:bottom w:val="double" w:sz="6" w:space="0" w:color="auto"/>
            </w:tcBorders>
            <w:vAlign w:val="bottom"/>
          </w:tcPr>
          <w:p w14:paraId="320C2256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bookmarkEnd w:id="85"/>
    </w:tbl>
    <w:p w14:paraId="634F1B5A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6CD93903" w14:textId="1119F102" w:rsidR="009157A1" w:rsidRDefault="009157A1" w:rsidP="006C6C6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ind w:left="360"/>
        <w:rPr>
          <w:b/>
          <w:szCs w:val="24"/>
        </w:rPr>
      </w:pPr>
      <w:r w:rsidRPr="000B639C">
        <w:rPr>
          <w:b/>
          <w:szCs w:val="24"/>
        </w:rPr>
        <w:t xml:space="preserve">The following </w:t>
      </w:r>
      <w:r w:rsidR="007A2D4D">
        <w:rPr>
          <w:b/>
          <w:szCs w:val="24"/>
        </w:rPr>
        <w:t xml:space="preserve">team members concur </w:t>
      </w:r>
      <w:r w:rsidR="006C6C62">
        <w:rPr>
          <w:b/>
          <w:szCs w:val="24"/>
        </w:rPr>
        <w:t>that</w:t>
      </w:r>
      <w:r w:rsidRPr="000B639C">
        <w:rPr>
          <w:b/>
          <w:szCs w:val="24"/>
        </w:rPr>
        <w:t xml:space="preserve"> information in this final report represents a consensus of the on-site evaluation team.</w:t>
      </w:r>
      <w:r w:rsidR="001346FB">
        <w:rPr>
          <w:b/>
          <w:szCs w:val="24"/>
        </w:rPr>
        <w:t xml:space="preserve"> </w:t>
      </w:r>
    </w:p>
    <w:p w14:paraId="646D28D1" w14:textId="77777777" w:rsidR="001346FB" w:rsidRPr="001346FB" w:rsidRDefault="001346FB" w:rsidP="009556B9">
      <w:pPr>
        <w:overflowPunct w:val="0"/>
        <w:autoSpaceDE w:val="0"/>
        <w:autoSpaceDN w:val="0"/>
        <w:adjustRightInd w:val="0"/>
        <w:rPr>
          <w:b/>
          <w:szCs w:val="24"/>
        </w:rPr>
      </w:pPr>
    </w:p>
    <w:tbl>
      <w:tblPr>
        <w:tblW w:w="0" w:type="auto"/>
        <w:tblInd w:w="19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7A4C9C" w:rsidRPr="00EA2B99" w14:paraId="513033BC" w14:textId="77777777" w:rsidTr="00FD33C1">
        <w:tc>
          <w:tcPr>
            <w:tcW w:w="9450" w:type="dxa"/>
          </w:tcPr>
          <w:p w14:paraId="4AC3B62A" w14:textId="5BB7B7A1" w:rsidR="007A4C9C" w:rsidRPr="007A4C9C" w:rsidRDefault="00EA2684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TMName1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7A4C9C" w:rsidRPr="00EA2B99" w14:paraId="4C8DAE8A" w14:textId="77777777" w:rsidTr="00FD33C1">
        <w:trPr>
          <w:trHeight w:val="476"/>
        </w:trPr>
        <w:tc>
          <w:tcPr>
            <w:tcW w:w="9450" w:type="dxa"/>
          </w:tcPr>
          <w:p w14:paraId="413DA244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7A4C9C">
              <w:rPr>
                <w:rFonts w:ascii="Times New Roman" w:hAnsi="Times New Roman" w:cs="Times New Roman"/>
                <w:sz w:val="16"/>
                <w:szCs w:val="24"/>
              </w:rPr>
              <w:t xml:space="preserve">Team Member </w:t>
            </w:r>
          </w:p>
          <w:p w14:paraId="7486E4EA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608D985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TMName2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7A4C9C" w:rsidRPr="00EA2B99" w14:paraId="1841F1FC" w14:textId="77777777" w:rsidTr="00FD33C1">
        <w:tc>
          <w:tcPr>
            <w:tcW w:w="9450" w:type="dxa"/>
            <w:tcBorders>
              <w:bottom w:val="single" w:sz="4" w:space="0" w:color="auto"/>
            </w:tcBorders>
          </w:tcPr>
          <w:p w14:paraId="726DBB46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7A4C9C">
              <w:rPr>
                <w:rFonts w:ascii="Times New Roman" w:hAnsi="Times New Roman" w:cs="Times New Roman"/>
                <w:sz w:val="16"/>
                <w:szCs w:val="24"/>
              </w:rPr>
              <w:t xml:space="preserve">Team Member </w:t>
            </w:r>
          </w:p>
          <w:p w14:paraId="76B64FC8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B1FA677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 w:rsidRPr="007A4C9C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7A4C9C">
              <w:rPr>
                <w:rFonts w:ascii="Times New Roman" w:hAnsi="Times New Roman" w:cs="Times New Roman"/>
                <w:szCs w:val="24"/>
              </w:rPr>
              <w:instrText xml:space="preserve"> REF  TMname3 </w:instrText>
            </w:r>
            <w:r>
              <w:rPr>
                <w:rFonts w:ascii="Times New Roman" w:hAnsi="Times New Roman" w:cs="Times New Roman"/>
                <w:szCs w:val="24"/>
              </w:rPr>
              <w:instrText xml:space="preserve"> \* MERGEFORMAT </w:instrText>
            </w:r>
            <w:r w:rsidRPr="007A4C9C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 w:rsidRPr="004E3E3A">
              <w:rPr>
                <w:rFonts w:ascii="Times New Roman" w:hAnsi="Times New Roman" w:cs="Times New Roman"/>
                <w:noProof/>
                <w:szCs w:val="24"/>
              </w:rPr>
              <w:t xml:space="preserve">     </w:t>
            </w:r>
            <w:r w:rsidRPr="007A4C9C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7A4C9C" w:rsidRPr="00335440" w14:paraId="03335231" w14:textId="77777777" w:rsidTr="00FD33C1">
        <w:trPr>
          <w:trHeight w:val="116"/>
        </w:trPr>
        <w:tc>
          <w:tcPr>
            <w:tcW w:w="9450" w:type="dxa"/>
            <w:tcBorders>
              <w:top w:val="single" w:sz="4" w:space="0" w:color="auto"/>
              <w:bottom w:val="nil"/>
            </w:tcBorders>
          </w:tcPr>
          <w:p w14:paraId="34ED005A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7A4C9C">
              <w:rPr>
                <w:rFonts w:ascii="Times New Roman" w:hAnsi="Times New Roman" w:cs="Times New Roman"/>
                <w:sz w:val="16"/>
                <w:szCs w:val="24"/>
              </w:rPr>
              <w:t>Team Member</w:t>
            </w:r>
          </w:p>
        </w:tc>
      </w:tr>
    </w:tbl>
    <w:p w14:paraId="4E20225A" w14:textId="6EFBA7F0" w:rsidR="009157A1" w:rsidRPr="005F4EFF" w:rsidRDefault="009157A1" w:rsidP="00715D3A">
      <w:pPr>
        <w:rPr>
          <w:rFonts w:ascii="Times New Roman" w:eastAsia="Times New Roman" w:hAnsi="Times New Roman" w:cs="Times New Roman"/>
          <w:bCs/>
          <w:i/>
          <w:color w:val="000000"/>
          <w:szCs w:val="24"/>
        </w:rPr>
      </w:pPr>
      <w:bookmarkStart w:id="100" w:name="_Hlk139978631"/>
      <w:r w:rsidRPr="005F4EFF">
        <w:rPr>
          <w:rFonts w:ascii="Times New Roman" w:eastAsia="Times New Roman" w:hAnsi="Times New Roman" w:cs="Times New Roman"/>
          <w:bCs/>
          <w:i/>
          <w:color w:val="000000"/>
          <w:szCs w:val="24"/>
        </w:rPr>
        <w:tab/>
      </w:r>
      <w:r w:rsidRPr="005F4EFF">
        <w:rPr>
          <w:rFonts w:ascii="Times New Roman" w:eastAsia="Times New Roman" w:hAnsi="Times New Roman" w:cs="Times New Roman"/>
          <w:bCs/>
          <w:i/>
          <w:color w:val="000000"/>
          <w:szCs w:val="24"/>
        </w:rPr>
        <w:tab/>
      </w:r>
    </w:p>
    <w:bookmarkEnd w:id="100"/>
    <w:p w14:paraId="41D2AE10" w14:textId="77777777" w:rsidR="009157A1" w:rsidRDefault="009157A1" w:rsidP="0002146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COLLISION REPAIR &amp; REFINISH SUPPLEMENTARY SHEETS</w:t>
      </w:r>
    </w:p>
    <w:p w14:paraId="4A6C6DB5" w14:textId="77777777" w:rsidR="006C1863" w:rsidRPr="006C1863" w:rsidRDefault="006C1863" w:rsidP="006C18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1-5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77FD5FEC" w14:textId="77777777" w:rsidR="006C1863" w:rsidRPr="009157A1" w:rsidRDefault="006C1863" w:rsidP="009556B9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55D09A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308520" w14:textId="77777777" w:rsidR="009157A1" w:rsidRPr="006C1863" w:rsidRDefault="009157A1" w:rsidP="0062095D">
      <w:pPr>
        <w:pStyle w:val="ListParagraph"/>
        <w:ind w:left="360"/>
        <w:rPr>
          <w:szCs w:val="24"/>
        </w:rPr>
      </w:pPr>
      <w:r w:rsidRPr="006C1863">
        <w:rPr>
          <w:szCs w:val="24"/>
        </w:rPr>
        <w:t xml:space="preserve">Please average </w:t>
      </w:r>
      <w:r w:rsidRPr="006C1863">
        <w:rPr>
          <w:b/>
          <w:szCs w:val="24"/>
        </w:rPr>
        <w:t>administrative services</w:t>
      </w:r>
      <w:r w:rsidRPr="006C1863">
        <w:rPr>
          <w:szCs w:val="24"/>
        </w:rPr>
        <w:t xml:space="preserve"> offered by the school.  </w:t>
      </w:r>
    </w:p>
    <w:p w14:paraId="59700D04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AB03DFA" w14:textId="77777777" w:rsidR="009157A1" w:rsidRPr="009157A1" w:rsidRDefault="009157A1" w:rsidP="006C1863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STANDARDS</w:t>
      </w:r>
    </w:p>
    <w:tbl>
      <w:tblPr>
        <w:tblW w:w="8668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610"/>
        <w:gridCol w:w="1320"/>
        <w:gridCol w:w="1096"/>
        <w:gridCol w:w="1216"/>
        <w:gridCol w:w="1216"/>
        <w:gridCol w:w="1210"/>
      </w:tblGrid>
      <w:tr w:rsidR="0002146A" w:rsidRPr="009157A1" w14:paraId="63025E7C" w14:textId="77777777" w:rsidTr="00A7136E">
        <w:trPr>
          <w:jc w:val="center"/>
        </w:trPr>
        <w:tc>
          <w:tcPr>
            <w:tcW w:w="2610" w:type="dxa"/>
            <w:tcBorders>
              <w:top w:val="double" w:sz="6" w:space="0" w:color="auto"/>
              <w:left w:val="double" w:sz="6" w:space="0" w:color="auto"/>
            </w:tcBorders>
          </w:tcPr>
          <w:p w14:paraId="16466C66" w14:textId="77777777" w:rsidR="0002146A" w:rsidRPr="009157A1" w:rsidRDefault="0002146A" w:rsidP="009157A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</w:tcBorders>
          </w:tcPr>
          <w:p w14:paraId="26B950F5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1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6" w:space="0" w:color="auto"/>
            </w:tcBorders>
          </w:tcPr>
          <w:p w14:paraId="2E63A0EB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F213003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773BB85B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12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91C7005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02146A" w:rsidRPr="009157A1" w14:paraId="7381B02D" w14:textId="77777777" w:rsidTr="00A7136E">
        <w:trPr>
          <w:jc w:val="center"/>
        </w:trPr>
        <w:tc>
          <w:tcPr>
            <w:tcW w:w="2610" w:type="dxa"/>
            <w:tcBorders>
              <w:top w:val="single" w:sz="6" w:space="0" w:color="auto"/>
              <w:left w:val="double" w:sz="6" w:space="0" w:color="auto"/>
            </w:tcBorders>
          </w:tcPr>
          <w:p w14:paraId="6CEF9FC0" w14:textId="77777777" w:rsidR="0002146A" w:rsidRPr="009157A1" w:rsidRDefault="0002146A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FD06763" w14:textId="0D282198" w:rsidR="0002146A" w:rsidRPr="009157A1" w:rsidRDefault="003173DF" w:rsidP="009157A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Std1Eval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91B0453" w14:textId="7142FB95" w:rsidR="0002146A" w:rsidRPr="009157A1" w:rsidRDefault="003173DF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Std2Eval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C81C94E" w14:textId="76A9D59F" w:rsidR="0002146A" w:rsidRPr="009157A1" w:rsidRDefault="003173DF" w:rsidP="00CD7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Std3Eval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A14976A" w14:textId="3B963325" w:rsidR="0002146A" w:rsidRPr="009157A1" w:rsidRDefault="003173DF" w:rsidP="00CD7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Std4Eval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0301B4CC" w14:textId="50B7CDC8" w:rsidR="0002146A" w:rsidRPr="009157A1" w:rsidRDefault="003173DF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Std5Eval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02146A" w:rsidRPr="009157A1" w14:paraId="0DB9298C" w14:textId="77777777" w:rsidTr="00A7136E">
        <w:trPr>
          <w:jc w:val="center"/>
        </w:trPr>
        <w:tc>
          <w:tcPr>
            <w:tcW w:w="261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150A5C9" w14:textId="77777777" w:rsidR="0002146A" w:rsidRPr="009157A1" w:rsidRDefault="0002146A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14:paraId="1DF4EF1B" w14:textId="77777777" w:rsidR="0002146A" w:rsidRPr="009157A1" w:rsidRDefault="0002146A" w:rsidP="0091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885A58A" w14:textId="77777777" w:rsidR="0002146A" w:rsidRPr="001F7E52" w:rsidRDefault="00A7136E" w:rsidP="00BA49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std1 </w:instrText>
            </w:r>
            <w:r w:rsidR="00BA499C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A2C8AF5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std2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9DB9B17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std3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8D9A323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std4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10545121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std5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37B8913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05464DA3" w14:textId="54F41BEB" w:rsidR="009157A1" w:rsidRPr="009157A1" w:rsidRDefault="002452E9" w:rsidP="0062095D">
      <w:pPr>
        <w:framePr w:w="9346" w:h="9385" w:hSpace="187" w:wrap="around" w:vAnchor="text" w:hAnchor="page" w:x="1772" w:y="3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751D0E60" w14:textId="77777777" w:rsidR="009157A1" w:rsidRPr="009157A1" w:rsidRDefault="009157A1" w:rsidP="00BA0007">
      <w:pPr>
        <w:ind w:left="-27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t>Strengths/Recommendations for Improvement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Pr="00133F44">
        <w:rPr>
          <w:rFonts w:ascii="Times New Roman" w:eastAsia="Times New Roman" w:hAnsi="Times New Roman" w:cs="Times New Roman"/>
          <w:b/>
          <w:color w:val="000000"/>
          <w:szCs w:val="24"/>
        </w:rPr>
        <w:t>(give Standard number)</w:t>
      </w:r>
    </w:p>
    <w:p w14:paraId="7DFBFA34" w14:textId="77777777" w:rsidR="009157A1" w:rsidRPr="003A2B4E" w:rsidRDefault="009157A1" w:rsidP="003A2B4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COLLISION REPAIR &amp; REFINISH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3A2B4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SUPPLEMENTARY SHEETS</w:t>
      </w:r>
    </w:p>
    <w:p w14:paraId="46BA9E4B" w14:textId="77777777" w:rsidR="009157A1" w:rsidRPr="009157A1" w:rsidRDefault="003A2B4E" w:rsidP="008A61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6-11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00577167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5A61AD7" w14:textId="77777777" w:rsidR="009157A1" w:rsidRPr="007A0793" w:rsidRDefault="007A0793" w:rsidP="007A0793">
      <w:pPr>
        <w:ind w:left="360" w:right="-666" w:hanging="360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**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>USING THE EVALUATION GUIDE R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ATING SHEETS FOR STANDARDS 6-10 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EVALUATE THE PROGRAM BASED ON THE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AREAS OF ACCREDITATION 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>APPROVED FOR TEAM REVIEW.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</w:p>
    <w:p w14:paraId="50F9F144" w14:textId="77777777" w:rsidR="00957768" w:rsidRPr="00957768" w:rsidRDefault="00957768" w:rsidP="006209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szCs w:val="24"/>
        </w:rPr>
      </w:pPr>
    </w:p>
    <w:p w14:paraId="1FA98FFA" w14:textId="77777777" w:rsidR="00957768" w:rsidRPr="00957768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szCs w:val="24"/>
        </w:rPr>
      </w:pPr>
    </w:p>
    <w:p w14:paraId="47052E3B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  <w:u w:val="single"/>
        </w:rPr>
      </w:pPr>
      <w:r w:rsidRPr="00957768">
        <w:rPr>
          <w:rFonts w:ascii="Times New Roman" w:hAnsi="Times New Roman" w:cs="Times New Roman"/>
          <w:b/>
          <w:u w:val="single"/>
        </w:rPr>
        <w:t>AREA:  DAMAGE ANALYSIS/ESTIMATING/CUSTOMER SERVICE (DAECS)</w:t>
      </w:r>
    </w:p>
    <w:p w14:paraId="2CCB610E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115724D7" w14:textId="4873A090" w:rsidR="00957768" w:rsidRPr="00957768" w:rsidRDefault="00957768" w:rsidP="00957768">
      <w:pPr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Number of hours in the course of study:</w:t>
      </w:r>
      <w:r w:rsidR="00EA2684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EA2684">
        <w:rPr>
          <w:rFonts w:ascii="Times New Roman" w:hAnsi="Times New Roman" w:cs="Times New Roman"/>
          <w:b/>
          <w:szCs w:val="24"/>
          <w:u w:val="single"/>
        </w:rPr>
        <w:fldChar w:fldCharType="begin"/>
      </w:r>
      <w:r w:rsidR="00EA2684">
        <w:rPr>
          <w:rFonts w:ascii="Times New Roman" w:hAnsi="Times New Roman" w:cs="Times New Roman"/>
          <w:b/>
          <w:szCs w:val="24"/>
          <w:u w:val="single"/>
        </w:rPr>
        <w:instrText xml:space="preserve"> REF DACESHrs \h </w:instrText>
      </w:r>
      <w:r w:rsidR="00EA2684">
        <w:rPr>
          <w:rFonts w:ascii="Times New Roman" w:hAnsi="Times New Roman" w:cs="Times New Roman"/>
          <w:b/>
          <w:szCs w:val="24"/>
          <w:u w:val="single"/>
        </w:rPr>
      </w:r>
      <w:r w:rsidR="00EA2684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EA2684">
        <w:rPr>
          <w:noProof/>
          <w:szCs w:val="24"/>
        </w:rPr>
        <w:t xml:space="preserve">     </w:t>
      </w:r>
      <w:r w:rsidR="00EA2684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    </w:t>
      </w:r>
    </w:p>
    <w:p w14:paraId="572CFBE9" w14:textId="77777777" w:rsidR="00957768" w:rsidRPr="00957768" w:rsidRDefault="00957768" w:rsidP="00957768">
      <w:pPr>
        <w:ind w:left="720"/>
        <w:rPr>
          <w:rFonts w:ascii="Times New Roman" w:hAnsi="Times New Roman" w:cs="Times New Roman"/>
          <w:szCs w:val="24"/>
        </w:rPr>
      </w:pPr>
    </w:p>
    <w:p w14:paraId="73C8EF23" w14:textId="77777777" w:rsidR="00957768" w:rsidRPr="00957768" w:rsidRDefault="00957768" w:rsidP="00957768">
      <w:pPr>
        <w:pStyle w:val="ListParagraph"/>
        <w:numPr>
          <w:ilvl w:val="0"/>
          <w:numId w:val="26"/>
        </w:numPr>
        <w:rPr>
          <w:szCs w:val="24"/>
        </w:rPr>
      </w:pPr>
      <w:r w:rsidRPr="00957768">
        <w:rPr>
          <w:szCs w:val="24"/>
        </w:rPr>
        <w:t>Is this program using Standard 12 (E-Learning) to meet hour requirements for this specialty area?</w:t>
      </w:r>
    </w:p>
    <w:p w14:paraId="7E8AF537" w14:textId="77777777" w:rsidR="00957768" w:rsidRPr="00957768" w:rsidRDefault="00957768" w:rsidP="00957768">
      <w:pPr>
        <w:pStyle w:val="ListParagraph"/>
        <w:rPr>
          <w:szCs w:val="24"/>
        </w:rPr>
      </w:pPr>
    </w:p>
    <w:p w14:paraId="33EE4793" w14:textId="7CE1BFFD" w:rsidR="00957768" w:rsidRPr="00957768" w:rsidRDefault="00957768" w:rsidP="00957768">
      <w:pPr>
        <w:pStyle w:val="ListParagraph"/>
        <w:rPr>
          <w:szCs w:val="24"/>
        </w:rPr>
      </w:pPr>
      <w:r w:rsidRPr="00957768">
        <w:rPr>
          <w:szCs w:val="24"/>
        </w:rPr>
        <w:t xml:space="preserve">YES </w:t>
      </w:r>
      <w:r w:rsidR="00EA2684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szCs w:val="24"/>
        </w:rPr>
        <w:instrText xml:space="preserve"> FORMCHECKBOX </w:instrText>
      </w:r>
      <w:r w:rsidR="00E76437">
        <w:rPr>
          <w:szCs w:val="24"/>
        </w:rPr>
      </w:r>
      <w:r w:rsidR="00E76437">
        <w:rPr>
          <w:szCs w:val="24"/>
        </w:rPr>
        <w:fldChar w:fldCharType="separate"/>
      </w:r>
      <w:r w:rsidR="00EA2684">
        <w:rPr>
          <w:szCs w:val="24"/>
        </w:rPr>
        <w:fldChar w:fldCharType="end"/>
      </w:r>
      <w:r w:rsidRPr="00957768">
        <w:rPr>
          <w:szCs w:val="24"/>
        </w:rPr>
        <w:tab/>
        <w:t xml:space="preserve">NO </w:t>
      </w:r>
      <w:r w:rsidR="00EA2684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684">
        <w:rPr>
          <w:szCs w:val="24"/>
        </w:rPr>
        <w:instrText xml:space="preserve"> FORMCHECKBOX </w:instrText>
      </w:r>
      <w:r w:rsidR="00E76437">
        <w:rPr>
          <w:szCs w:val="24"/>
        </w:rPr>
      </w:r>
      <w:r w:rsidR="00E76437">
        <w:rPr>
          <w:szCs w:val="24"/>
        </w:rPr>
        <w:fldChar w:fldCharType="separate"/>
      </w:r>
      <w:r w:rsidR="00EA2684">
        <w:rPr>
          <w:szCs w:val="24"/>
        </w:rPr>
        <w:fldChar w:fldCharType="end"/>
      </w:r>
      <w:r w:rsidRPr="00957768">
        <w:rPr>
          <w:szCs w:val="24"/>
        </w:rPr>
        <w:tab/>
      </w:r>
      <w:r w:rsidRPr="00957768">
        <w:rPr>
          <w:szCs w:val="24"/>
        </w:rPr>
        <w:tab/>
        <w:t xml:space="preserve">If so, how many hours? </w:t>
      </w:r>
      <w:r w:rsidR="00FD33C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szCs w:val="24"/>
          <w:u w:val="single"/>
        </w:rPr>
        <w:instrText xml:space="preserve"> FORMTEXT </w:instrText>
      </w:r>
      <w:r w:rsidR="00FD33C1">
        <w:rPr>
          <w:szCs w:val="24"/>
          <w:u w:val="single"/>
        </w:rPr>
      </w:r>
      <w:r w:rsidR="00FD33C1">
        <w:rPr>
          <w:szCs w:val="24"/>
          <w:u w:val="single"/>
        </w:rPr>
        <w:fldChar w:fldCharType="separate"/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szCs w:val="24"/>
          <w:u w:val="single"/>
        </w:rPr>
        <w:fldChar w:fldCharType="end"/>
      </w:r>
    </w:p>
    <w:p w14:paraId="573CB156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4E6C0F67" w14:textId="77777777" w:rsidR="00957768" w:rsidRPr="00957768" w:rsidRDefault="00957768" w:rsidP="00957768">
      <w:pPr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Percentage of:  HP-I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u w:val="single"/>
        </w:rPr>
        <w:fldChar w:fldCharType="begin"/>
      </w:r>
      <w:r w:rsidRPr="00957768">
        <w:rPr>
          <w:rFonts w:ascii="Times New Roman" w:hAnsi="Times New Roman" w:cs="Times New Roman"/>
          <w:b/>
          <w:u w:val="single"/>
        </w:rPr>
        <w:instrText xml:space="preserve"> REF  daHPI  \* MERGEFORMAT </w:instrText>
      </w:r>
      <w:r w:rsidRPr="00957768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4E3E3A">
        <w:rPr>
          <w:rFonts w:ascii="Times New Roman" w:hAnsi="Times New Roman" w:cs="Times New Roman"/>
          <w:b/>
          <w:noProof/>
          <w:sz w:val="23"/>
          <w:szCs w:val="24"/>
          <w:u w:val="single"/>
        </w:rPr>
        <w:t xml:space="preserve">     </w:t>
      </w:r>
      <w:r w:rsidRPr="00957768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 xml:space="preserve"> %</w:t>
      </w:r>
      <w:r w:rsidRPr="00957768">
        <w:rPr>
          <w:rFonts w:ascii="Times New Roman" w:hAnsi="Times New Roman" w:cs="Times New Roman"/>
          <w:szCs w:val="24"/>
        </w:rPr>
        <w:t xml:space="preserve">    HP-G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daHPG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 w:val="23"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</w:p>
    <w:p w14:paraId="2297B01F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304C569A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</w:rPr>
      </w:pPr>
      <w:r w:rsidRPr="00957768">
        <w:rPr>
          <w:rFonts w:ascii="Times New Roman" w:hAnsi="Times New Roman" w:cs="Times New Roman"/>
          <w:b/>
        </w:rPr>
        <w:t>STANDARDS</w:t>
      </w:r>
    </w:p>
    <w:tbl>
      <w:tblPr>
        <w:tblW w:w="8274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733"/>
        <w:gridCol w:w="1036"/>
        <w:gridCol w:w="1036"/>
        <w:gridCol w:w="1036"/>
        <w:gridCol w:w="1036"/>
        <w:gridCol w:w="1036"/>
        <w:gridCol w:w="1361"/>
      </w:tblGrid>
      <w:tr w:rsidR="00957768" w:rsidRPr="00957768" w14:paraId="316D5539" w14:textId="77777777" w:rsidTr="00FD33C1">
        <w:trPr>
          <w:jc w:val="center"/>
        </w:trPr>
        <w:tc>
          <w:tcPr>
            <w:tcW w:w="17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7BA31467" w14:textId="77777777" w:rsidR="00957768" w:rsidRPr="00957768" w:rsidRDefault="00957768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3A52B80B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26B44F5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38411F0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354F457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D282FA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9BA1D6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040791B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768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957768" w:rsidRPr="00957768" w14:paraId="0151F195" w14:textId="77777777" w:rsidTr="00FD33C1">
        <w:trPr>
          <w:jc w:val="center"/>
        </w:trPr>
        <w:tc>
          <w:tcPr>
            <w:tcW w:w="1733" w:type="dxa"/>
            <w:tcBorders>
              <w:top w:val="double" w:sz="6" w:space="0" w:color="auto"/>
              <w:left w:val="double" w:sz="6" w:space="0" w:color="auto"/>
            </w:tcBorders>
          </w:tcPr>
          <w:p w14:paraId="4A6B3357" w14:textId="77777777" w:rsidR="00957768" w:rsidRPr="00957768" w:rsidRDefault="00957768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D9D5CF6" w14:textId="029925BB" w:rsidR="00957768" w:rsidRPr="00957768" w:rsidRDefault="00EA2684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Evals6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6904005D" w14:textId="2720FADC" w:rsidR="00957768" w:rsidRPr="00957768" w:rsidRDefault="00EA2684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Evals7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598ED610" w14:textId="33B50667" w:rsidR="00957768" w:rsidRPr="00957768" w:rsidRDefault="00EA2684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Evals8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57B6FB54" w14:textId="49729FBD" w:rsidR="00957768" w:rsidRPr="00957768" w:rsidRDefault="00EA2684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Evals9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21D4A55A" w14:textId="77CEB04E" w:rsidR="00957768" w:rsidRPr="00957768" w:rsidRDefault="00EA2684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Evals10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75D82D62" w14:textId="212CC240" w:rsidR="00957768" w:rsidRPr="00957768" w:rsidRDefault="00EA2684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Evals11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957768" w:rsidRPr="00957768" w14:paraId="1D5B1351" w14:textId="77777777" w:rsidTr="00FD33C1">
        <w:trPr>
          <w:jc w:val="center"/>
        </w:trPr>
        <w:tc>
          <w:tcPr>
            <w:tcW w:w="173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3FAD80AD" w14:textId="77777777" w:rsidR="00957768" w:rsidRPr="00957768" w:rsidRDefault="00957768" w:rsidP="00FD33C1">
            <w:pPr>
              <w:rPr>
                <w:rFonts w:ascii="Times New Roman" w:hAnsi="Times New Roman" w:cs="Times New Roman"/>
                <w:szCs w:val="24"/>
              </w:rPr>
            </w:pPr>
          </w:p>
          <w:p w14:paraId="7E2E3261" w14:textId="77777777" w:rsidR="00957768" w:rsidRPr="00957768" w:rsidRDefault="00957768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101" w:name="_Toc499804304"/>
            <w:bookmarkStart w:id="102" w:name="_Toc499810447"/>
            <w:bookmarkStart w:id="103" w:name="_Toc500488650"/>
            <w:r w:rsidRPr="00957768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101"/>
            <w:bookmarkEnd w:id="102"/>
            <w:bookmarkEnd w:id="103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D4FAE1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DAECSStd6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4D7B0E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DAECSStd7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1AA7F5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DAECSStd8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4E4C66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DAECSStd9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79C89C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DAECSStd10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B5D824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DAECSStd11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4A00CF22" w14:textId="77777777" w:rsidR="00957768" w:rsidRPr="00957768" w:rsidRDefault="00957768" w:rsidP="00957768">
      <w:pPr>
        <w:rPr>
          <w:rFonts w:ascii="Times New Roman" w:hAnsi="Times New Roman" w:cs="Times New Roman"/>
          <w:szCs w:val="24"/>
          <w:u w:val="single"/>
        </w:rPr>
      </w:pPr>
    </w:p>
    <w:p w14:paraId="1C173AD9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42395519" w14:textId="4C9D6338" w:rsidR="00957768" w:rsidRPr="00957768" w:rsidRDefault="002452E9" w:rsidP="002452E9">
      <w:pPr>
        <w:framePr w:w="8640" w:h="4795" w:hSpace="187" w:wrap="around" w:vAnchor="text" w:hAnchor="page" w:x="2118" w:y="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2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p w14:paraId="2C8277C0" w14:textId="77777777" w:rsidR="008426C3" w:rsidRDefault="008426C3" w:rsidP="00577884">
      <w:pPr>
        <w:jc w:val="center"/>
        <w:rPr>
          <w:rFonts w:ascii="Times New Roman" w:hAnsi="Times New Roman" w:cs="Times New Roman"/>
          <w:b/>
          <w:u w:val="single"/>
        </w:rPr>
      </w:pPr>
      <w:bookmarkStart w:id="104" w:name="_Hlk500769371"/>
    </w:p>
    <w:p w14:paraId="0FBD311B" w14:textId="77777777" w:rsidR="000E437F" w:rsidRDefault="000E437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2438C829" w14:textId="32415741" w:rsidR="00106100" w:rsidRPr="00577884" w:rsidRDefault="00106100" w:rsidP="00577884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106100">
        <w:rPr>
          <w:rFonts w:ascii="Times New Roman" w:hAnsi="Times New Roman" w:cs="Times New Roman"/>
          <w:b/>
          <w:u w:val="single"/>
        </w:rPr>
        <w:lastRenderedPageBreak/>
        <w:t>AREA:  PAINTING &amp; REFINISHING</w:t>
      </w:r>
    </w:p>
    <w:p w14:paraId="31638458" w14:textId="77777777" w:rsidR="00106100" w:rsidRPr="00106100" w:rsidRDefault="00106100" w:rsidP="00106100">
      <w:pPr>
        <w:rPr>
          <w:rFonts w:ascii="Times New Roman" w:hAnsi="Times New Roman" w:cs="Times New Roman"/>
          <w:szCs w:val="24"/>
        </w:rPr>
      </w:pPr>
    </w:p>
    <w:p w14:paraId="51D8E754" w14:textId="3524796F" w:rsidR="00106100" w:rsidRPr="00106100" w:rsidRDefault="00106100" w:rsidP="00106100">
      <w:pPr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t>Number of hours in the course of study:</w:t>
      </w:r>
      <w:r w:rsidR="00EA2684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EA2684">
        <w:rPr>
          <w:rFonts w:ascii="Times New Roman" w:hAnsi="Times New Roman" w:cs="Times New Roman"/>
          <w:b/>
          <w:szCs w:val="24"/>
          <w:u w:val="single"/>
        </w:rPr>
        <w:fldChar w:fldCharType="begin"/>
      </w:r>
      <w:r w:rsidR="00EA2684">
        <w:rPr>
          <w:rFonts w:ascii="Times New Roman" w:hAnsi="Times New Roman" w:cs="Times New Roman"/>
          <w:b/>
          <w:szCs w:val="24"/>
          <w:u w:val="single"/>
        </w:rPr>
        <w:instrText xml:space="preserve"> REF PRHrs \h </w:instrText>
      </w:r>
      <w:r w:rsidR="00EA2684">
        <w:rPr>
          <w:rFonts w:ascii="Times New Roman" w:hAnsi="Times New Roman" w:cs="Times New Roman"/>
          <w:b/>
          <w:szCs w:val="24"/>
          <w:u w:val="single"/>
        </w:rPr>
      </w:r>
      <w:r w:rsidR="00EA2684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EA2684">
        <w:rPr>
          <w:noProof/>
          <w:szCs w:val="24"/>
        </w:rPr>
        <w:t xml:space="preserve">     </w:t>
      </w:r>
      <w:r w:rsidR="00EA2684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106100">
        <w:rPr>
          <w:rFonts w:ascii="Times New Roman" w:hAnsi="Times New Roman" w:cs="Times New Roman"/>
          <w:szCs w:val="24"/>
        </w:rPr>
        <w:t xml:space="preserve">      </w:t>
      </w:r>
    </w:p>
    <w:p w14:paraId="092F66AC" w14:textId="77777777" w:rsidR="00106100" w:rsidRPr="00106100" w:rsidRDefault="00106100" w:rsidP="00106100">
      <w:pPr>
        <w:ind w:left="720"/>
        <w:rPr>
          <w:rFonts w:ascii="Times New Roman" w:hAnsi="Times New Roman" w:cs="Times New Roman"/>
          <w:szCs w:val="24"/>
        </w:rPr>
      </w:pPr>
    </w:p>
    <w:p w14:paraId="7A829033" w14:textId="77777777" w:rsidR="00106100" w:rsidRPr="00106100" w:rsidRDefault="00106100" w:rsidP="00106100">
      <w:pPr>
        <w:pStyle w:val="ListParagraph"/>
        <w:numPr>
          <w:ilvl w:val="0"/>
          <w:numId w:val="27"/>
        </w:numPr>
        <w:rPr>
          <w:szCs w:val="24"/>
        </w:rPr>
      </w:pPr>
      <w:r w:rsidRPr="00106100">
        <w:rPr>
          <w:szCs w:val="24"/>
        </w:rPr>
        <w:t>Is this program using Standard 12 (E-Learning) to meet hour requirements for this specialty area?</w:t>
      </w:r>
    </w:p>
    <w:p w14:paraId="7DE2EBCF" w14:textId="77777777" w:rsidR="00106100" w:rsidRPr="00106100" w:rsidRDefault="00106100" w:rsidP="00106100">
      <w:pPr>
        <w:pStyle w:val="ListParagraph"/>
        <w:rPr>
          <w:szCs w:val="24"/>
        </w:rPr>
      </w:pPr>
    </w:p>
    <w:p w14:paraId="057D6B00" w14:textId="77777777" w:rsidR="00106100" w:rsidRPr="00106100" w:rsidRDefault="00106100" w:rsidP="00106100">
      <w:pPr>
        <w:pStyle w:val="ListParagraph"/>
        <w:rPr>
          <w:szCs w:val="24"/>
        </w:rPr>
      </w:pPr>
      <w:r w:rsidRPr="00106100">
        <w:rPr>
          <w:szCs w:val="24"/>
        </w:rPr>
        <w:t xml:space="preserve">YES </w:t>
      </w:r>
      <w:r w:rsidRPr="00106100">
        <w:rPr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100">
        <w:rPr>
          <w:szCs w:val="24"/>
        </w:rPr>
        <w:instrText xml:space="preserve"> FORMCHECKBOX </w:instrText>
      </w:r>
      <w:r w:rsidR="00E76437">
        <w:rPr>
          <w:szCs w:val="24"/>
        </w:rPr>
      </w:r>
      <w:r w:rsidR="00E76437">
        <w:rPr>
          <w:szCs w:val="24"/>
        </w:rPr>
        <w:fldChar w:fldCharType="separate"/>
      </w:r>
      <w:r w:rsidRPr="00106100">
        <w:rPr>
          <w:szCs w:val="24"/>
        </w:rPr>
        <w:fldChar w:fldCharType="end"/>
      </w:r>
      <w:r w:rsidRPr="00106100">
        <w:rPr>
          <w:szCs w:val="24"/>
        </w:rPr>
        <w:tab/>
        <w:t xml:space="preserve">NO </w:t>
      </w:r>
      <w:r w:rsidRPr="00106100">
        <w:rPr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106100">
        <w:rPr>
          <w:szCs w:val="24"/>
        </w:rPr>
        <w:instrText xml:space="preserve"> FORMCHECKBOX </w:instrText>
      </w:r>
      <w:r w:rsidR="00E76437">
        <w:rPr>
          <w:szCs w:val="24"/>
        </w:rPr>
      </w:r>
      <w:r w:rsidR="00E76437">
        <w:rPr>
          <w:szCs w:val="24"/>
        </w:rPr>
        <w:fldChar w:fldCharType="separate"/>
      </w:r>
      <w:r w:rsidRPr="00106100">
        <w:rPr>
          <w:szCs w:val="24"/>
        </w:rPr>
        <w:fldChar w:fldCharType="end"/>
      </w:r>
      <w:r w:rsidRPr="00106100">
        <w:rPr>
          <w:szCs w:val="24"/>
        </w:rPr>
        <w:tab/>
      </w:r>
      <w:r w:rsidRPr="00106100">
        <w:rPr>
          <w:szCs w:val="24"/>
        </w:rPr>
        <w:tab/>
        <w:t xml:space="preserve">If so, how many hours? </w:t>
      </w:r>
      <w:r w:rsidRPr="00106100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6100">
        <w:rPr>
          <w:szCs w:val="24"/>
          <w:u w:val="single"/>
        </w:rPr>
        <w:instrText xml:space="preserve"> FORMTEXT </w:instrText>
      </w:r>
      <w:r w:rsidRPr="00106100">
        <w:rPr>
          <w:szCs w:val="24"/>
          <w:u w:val="single"/>
        </w:rPr>
      </w:r>
      <w:r w:rsidRPr="00106100">
        <w:rPr>
          <w:szCs w:val="24"/>
          <w:u w:val="single"/>
        </w:rPr>
        <w:fldChar w:fldCharType="separate"/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szCs w:val="24"/>
          <w:u w:val="single"/>
        </w:rPr>
        <w:fldChar w:fldCharType="end"/>
      </w:r>
    </w:p>
    <w:p w14:paraId="377E89C9" w14:textId="77777777" w:rsidR="00106100" w:rsidRPr="00106100" w:rsidRDefault="00106100" w:rsidP="00106100">
      <w:pPr>
        <w:rPr>
          <w:rFonts w:ascii="Times New Roman" w:hAnsi="Times New Roman" w:cs="Times New Roman"/>
          <w:szCs w:val="24"/>
        </w:rPr>
      </w:pPr>
    </w:p>
    <w:p w14:paraId="0C78B2FF" w14:textId="77777777" w:rsidR="00106100" w:rsidRPr="00106100" w:rsidRDefault="00106100" w:rsidP="00106100">
      <w:pPr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t xml:space="preserve">Percentage of:  HP-I </w:t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fldChar w:fldCharType="begin"/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instrText xml:space="preserve"> REF  prHPI  \* MERGEFORMAT </w:instrText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fldChar w:fldCharType="separate"/>
      </w:r>
      <w:r w:rsidR="004E3E3A" w:rsidRPr="004E3E3A">
        <w:rPr>
          <w:rFonts w:ascii="Times New Roman" w:hAnsi="Times New Roman" w:cs="Times New Roman"/>
          <w:b/>
          <w:bCs/>
          <w:noProof/>
          <w:szCs w:val="24"/>
          <w:u w:val="single"/>
        </w:rPr>
        <w:t xml:space="preserve">     </w:t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fldChar w:fldCharType="end"/>
      </w:r>
      <w:r w:rsidRPr="00106100">
        <w:rPr>
          <w:rFonts w:ascii="Times New Roman" w:hAnsi="Times New Roman" w:cs="Times New Roman"/>
          <w:b/>
          <w:szCs w:val="24"/>
        </w:rPr>
        <w:t>%</w:t>
      </w:r>
      <w:r w:rsidRPr="00106100">
        <w:rPr>
          <w:rFonts w:ascii="Times New Roman" w:hAnsi="Times New Roman" w:cs="Times New Roman"/>
          <w:szCs w:val="24"/>
        </w:rPr>
        <w:t xml:space="preserve">    HP-G</w:t>
      </w:r>
      <w:r w:rsidRPr="002452E9">
        <w:rPr>
          <w:rFonts w:ascii="Times New Roman" w:hAnsi="Times New Roman" w:cs="Times New Roman"/>
          <w:szCs w:val="24"/>
          <w:u w:val="single"/>
        </w:rPr>
        <w:t xml:space="preserve"> </w:t>
      </w:r>
      <w:r w:rsidRPr="002452E9">
        <w:rPr>
          <w:rFonts w:ascii="Times New Roman" w:hAnsi="Times New Roman" w:cs="Times New Roman"/>
          <w:szCs w:val="24"/>
          <w:u w:val="single"/>
        </w:rPr>
        <w:fldChar w:fldCharType="begin"/>
      </w:r>
      <w:r w:rsidRPr="002452E9">
        <w:rPr>
          <w:rFonts w:ascii="Times New Roman" w:hAnsi="Times New Roman" w:cs="Times New Roman"/>
          <w:szCs w:val="24"/>
          <w:u w:val="single"/>
        </w:rPr>
        <w:instrText xml:space="preserve"> REF  prHPG  \* MERGEFORMAT </w:instrText>
      </w:r>
      <w:r w:rsidRPr="002452E9">
        <w:rPr>
          <w:rFonts w:ascii="Times New Roman" w:hAnsi="Times New Roman" w:cs="Times New Roman"/>
          <w:szCs w:val="24"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szCs w:val="24"/>
          <w:u w:val="single"/>
        </w:rPr>
        <w:fldChar w:fldCharType="end"/>
      </w:r>
      <w:r w:rsidRPr="00106100">
        <w:rPr>
          <w:rFonts w:ascii="Times New Roman" w:hAnsi="Times New Roman" w:cs="Times New Roman"/>
          <w:b/>
          <w:szCs w:val="24"/>
        </w:rPr>
        <w:t>%</w:t>
      </w:r>
    </w:p>
    <w:p w14:paraId="7A2D643D" w14:textId="77777777" w:rsidR="00106100" w:rsidRPr="00106100" w:rsidRDefault="00106100" w:rsidP="00106100">
      <w:pPr>
        <w:rPr>
          <w:rFonts w:ascii="Times New Roman" w:hAnsi="Times New Roman" w:cs="Times New Roman"/>
        </w:rPr>
      </w:pPr>
    </w:p>
    <w:p w14:paraId="3A6B7C69" w14:textId="77777777" w:rsidR="00106100" w:rsidRPr="00106100" w:rsidRDefault="00106100" w:rsidP="00106100">
      <w:pPr>
        <w:jc w:val="center"/>
        <w:rPr>
          <w:rFonts w:ascii="Times New Roman" w:hAnsi="Times New Roman" w:cs="Times New Roman"/>
          <w:b/>
        </w:rPr>
      </w:pPr>
      <w:r w:rsidRPr="00106100">
        <w:rPr>
          <w:rFonts w:ascii="Times New Roman" w:hAnsi="Times New Roman" w:cs="Times New Roman"/>
          <w:b/>
        </w:rPr>
        <w:t>STANDARDS</w:t>
      </w:r>
    </w:p>
    <w:tbl>
      <w:tblPr>
        <w:tblW w:w="8100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620"/>
        <w:gridCol w:w="1036"/>
        <w:gridCol w:w="1036"/>
        <w:gridCol w:w="1036"/>
        <w:gridCol w:w="1036"/>
        <w:gridCol w:w="1036"/>
        <w:gridCol w:w="1300"/>
      </w:tblGrid>
      <w:tr w:rsidR="00106100" w:rsidRPr="00106100" w14:paraId="22873CDF" w14:textId="77777777" w:rsidTr="00106100">
        <w:trPr>
          <w:jc w:val="center"/>
        </w:trPr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4890928C" w14:textId="77777777" w:rsidR="00106100" w:rsidRPr="00106100" w:rsidRDefault="00106100" w:rsidP="0010610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6D52ECDB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21559242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6AD8BBD3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17AA834B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37B8E9F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61B09FB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465AC012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100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106100" w:rsidRPr="00106100" w14:paraId="672ED55A" w14:textId="77777777" w:rsidTr="00106100">
        <w:trPr>
          <w:jc w:val="center"/>
        </w:trPr>
        <w:tc>
          <w:tcPr>
            <w:tcW w:w="1620" w:type="dxa"/>
            <w:tcBorders>
              <w:top w:val="double" w:sz="6" w:space="0" w:color="auto"/>
              <w:left w:val="double" w:sz="6" w:space="0" w:color="auto"/>
            </w:tcBorders>
          </w:tcPr>
          <w:p w14:paraId="3936F1AE" w14:textId="77777777" w:rsidR="00106100" w:rsidRPr="00106100" w:rsidRDefault="00106100" w:rsidP="0010610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BE282AC" w14:textId="4F5AD81E" w:rsidR="00106100" w:rsidRPr="00106100" w:rsidRDefault="00EA2684" w:rsidP="00106100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Evals6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BBBA787" w14:textId="631F4B51" w:rsidR="00106100" w:rsidRPr="00106100" w:rsidRDefault="00EA2684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Evals7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39168B82" w14:textId="04AA0751" w:rsidR="00106100" w:rsidRPr="00106100" w:rsidRDefault="00EA2684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Evals8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30F2CD2C" w14:textId="55D86E5B" w:rsidR="00106100" w:rsidRPr="00106100" w:rsidRDefault="00EA2684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Evals9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6DB5EDBE" w14:textId="471173EE" w:rsidR="00106100" w:rsidRPr="00106100" w:rsidRDefault="00EA2684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Evals10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0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776E8D47" w14:textId="59D4F35A" w:rsidR="00106100" w:rsidRPr="00106100" w:rsidRDefault="00EA2684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Evals11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106100" w:rsidRPr="00106100" w14:paraId="3736127F" w14:textId="77777777" w:rsidTr="00106100">
        <w:trPr>
          <w:trHeight w:val="624"/>
          <w:jc w:val="center"/>
        </w:trPr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ABBC194" w14:textId="77777777" w:rsidR="00106100" w:rsidRPr="00106100" w:rsidRDefault="00106100" w:rsidP="00106100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5FFE031C" w14:textId="77777777" w:rsidR="00106100" w:rsidRPr="00106100" w:rsidRDefault="00106100" w:rsidP="00106100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105" w:name="_Toc499804305"/>
            <w:bookmarkStart w:id="106" w:name="_Toc499810448"/>
            <w:bookmarkStart w:id="107" w:name="_Toc500488651"/>
            <w:r w:rsidRPr="00106100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105"/>
            <w:bookmarkEnd w:id="106"/>
            <w:bookmarkEnd w:id="107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ECA39CA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PRStd6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F17D473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PRStd7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03DFFFD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PRStd8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1592804D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PRStd9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050D953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PRStd10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28AE0657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PRStd11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30705247" w14:textId="77777777" w:rsidR="00106100" w:rsidRPr="00106100" w:rsidRDefault="00106100" w:rsidP="00106100">
      <w:pPr>
        <w:rPr>
          <w:rFonts w:ascii="Times New Roman" w:hAnsi="Times New Roman" w:cs="Times New Roman"/>
          <w:szCs w:val="24"/>
          <w:u w:val="single"/>
        </w:rPr>
      </w:pPr>
    </w:p>
    <w:p w14:paraId="601133D9" w14:textId="77777777" w:rsidR="00106100" w:rsidRPr="00106100" w:rsidRDefault="00106100" w:rsidP="002452E9">
      <w:pPr>
        <w:framePr w:w="9475" w:h="5803" w:hSpace="187" w:wrap="around" w:vAnchor="text" w:hAnchor="page" w:x="1743" w:y="5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FORMTEXT </w:instrText>
      </w:r>
      <w:r w:rsidRPr="00106100">
        <w:rPr>
          <w:rFonts w:ascii="Times New Roman" w:hAnsi="Times New Roman" w:cs="Times New Roman"/>
          <w:szCs w:val="24"/>
        </w:rPr>
      </w:r>
      <w:r w:rsidRPr="00106100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szCs w:val="24"/>
        </w:rPr>
        <w:fldChar w:fldCharType="end"/>
      </w:r>
    </w:p>
    <w:p w14:paraId="0EFF05AB" w14:textId="77777777" w:rsidR="00106100" w:rsidRPr="00106100" w:rsidRDefault="00106100" w:rsidP="00106100">
      <w:pPr>
        <w:ind w:firstLine="270"/>
        <w:rPr>
          <w:rFonts w:ascii="Times New Roman" w:hAnsi="Times New Roman" w:cs="Times New Roman"/>
          <w:b/>
          <w:szCs w:val="24"/>
        </w:rPr>
      </w:pPr>
      <w:r w:rsidRPr="00106100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106100">
        <w:rPr>
          <w:rFonts w:ascii="Times New Roman" w:hAnsi="Times New Roman" w:cs="Times New Roman"/>
          <w:b/>
          <w:szCs w:val="24"/>
        </w:rPr>
        <w:t xml:space="preserve"> </w:t>
      </w:r>
      <w:r w:rsidRPr="00106100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688931EF" w14:textId="77777777" w:rsidR="00106100" w:rsidRPr="00106100" w:rsidRDefault="00106100" w:rsidP="00106100">
      <w:pPr>
        <w:rPr>
          <w:rFonts w:ascii="Times New Roman" w:hAnsi="Times New Roman" w:cs="Times New Roman"/>
          <w:b/>
          <w:sz w:val="28"/>
          <w:szCs w:val="24"/>
        </w:rPr>
      </w:pPr>
    </w:p>
    <w:p w14:paraId="724D7C3B" w14:textId="77777777" w:rsidR="00106100" w:rsidRDefault="00106100" w:rsidP="00106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szCs w:val="24"/>
        </w:rPr>
      </w:pPr>
    </w:p>
    <w:p w14:paraId="21A3DE8B" w14:textId="77777777" w:rsidR="00106100" w:rsidRPr="00EA2B99" w:rsidRDefault="00106100" w:rsidP="00106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szCs w:val="24"/>
        </w:rPr>
      </w:pPr>
      <w:r w:rsidRPr="00EA2B99">
        <w:rPr>
          <w:szCs w:val="24"/>
        </w:rPr>
        <w:t xml:space="preserve"> </w:t>
      </w:r>
    </w:p>
    <w:p w14:paraId="07395BEC" w14:textId="77777777" w:rsidR="000E437F" w:rsidRDefault="000E437F">
      <w:pPr>
        <w:rPr>
          <w:rFonts w:ascii="Times New Roman" w:hAnsi="Times New Roman" w:cs="Times New Roman"/>
          <w:b/>
          <w:szCs w:val="24"/>
          <w:u w:val="single"/>
        </w:rPr>
      </w:pPr>
      <w:bookmarkStart w:id="108" w:name="_Toc357150388"/>
      <w:bookmarkStart w:id="109" w:name="_Toc357153382"/>
      <w:bookmarkEnd w:id="104"/>
      <w:r>
        <w:rPr>
          <w:rFonts w:ascii="Times New Roman" w:hAnsi="Times New Roman" w:cs="Times New Roman"/>
          <w:b/>
          <w:szCs w:val="24"/>
          <w:u w:val="single"/>
        </w:rPr>
        <w:br w:type="page"/>
      </w:r>
    </w:p>
    <w:p w14:paraId="269D3EC2" w14:textId="6811A023" w:rsidR="00957768" w:rsidRPr="00957768" w:rsidRDefault="00957768" w:rsidP="00957768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lastRenderedPageBreak/>
        <w:t>AREA:  NON-STRUCTURAL ANALYSIS &amp; DAMAGE REPAIR</w:t>
      </w:r>
    </w:p>
    <w:p w14:paraId="797D5E28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(BODY COMPONENTS)</w:t>
      </w:r>
    </w:p>
    <w:p w14:paraId="599221E3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562AD6F5" w14:textId="30B9DB44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Number of hours in the course of study: </w:t>
      </w:r>
      <w:r w:rsidR="00D122D9">
        <w:rPr>
          <w:rFonts w:ascii="Times New Roman" w:hAnsi="Times New Roman" w:cs="Times New Roman"/>
          <w:szCs w:val="24"/>
        </w:rPr>
        <w:fldChar w:fldCharType="begin"/>
      </w:r>
      <w:r w:rsidR="00D122D9">
        <w:rPr>
          <w:rFonts w:ascii="Times New Roman" w:hAnsi="Times New Roman" w:cs="Times New Roman"/>
          <w:szCs w:val="24"/>
        </w:rPr>
        <w:instrText xml:space="preserve"> REF NSHrs \h </w:instrText>
      </w:r>
      <w:r w:rsidR="00D122D9">
        <w:rPr>
          <w:rFonts w:ascii="Times New Roman" w:hAnsi="Times New Roman" w:cs="Times New Roman"/>
          <w:szCs w:val="24"/>
        </w:rPr>
      </w:r>
      <w:r w:rsidR="00D122D9">
        <w:rPr>
          <w:rFonts w:ascii="Times New Roman" w:hAnsi="Times New Roman" w:cs="Times New Roman"/>
          <w:szCs w:val="24"/>
        </w:rPr>
        <w:fldChar w:fldCharType="separate"/>
      </w:r>
      <w:r w:rsidR="00D122D9">
        <w:rPr>
          <w:noProof/>
          <w:szCs w:val="24"/>
        </w:rPr>
        <w:t xml:space="preserve">     </w:t>
      </w:r>
      <w:r w:rsidR="00D122D9">
        <w:rPr>
          <w:rFonts w:ascii="Times New Roman" w:hAnsi="Times New Roman" w:cs="Times New Roman"/>
          <w:szCs w:val="24"/>
        </w:rPr>
        <w:fldChar w:fldCharType="end"/>
      </w:r>
    </w:p>
    <w:p w14:paraId="44855882" w14:textId="77777777" w:rsidR="00957768" w:rsidRPr="00957768" w:rsidRDefault="00957768" w:rsidP="00957768">
      <w:pPr>
        <w:ind w:left="360"/>
        <w:rPr>
          <w:rFonts w:ascii="Times New Roman" w:hAnsi="Times New Roman" w:cs="Times New Roman"/>
          <w:szCs w:val="24"/>
        </w:rPr>
      </w:pPr>
    </w:p>
    <w:p w14:paraId="4AA15575" w14:textId="129368FE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b/>
          <w:szCs w:val="24"/>
        </w:rPr>
        <w:t>Welding, Cutting, &amp; Joining</w:t>
      </w:r>
      <w:r w:rsidRPr="00957768">
        <w:rPr>
          <w:rFonts w:ascii="Times New Roman" w:hAnsi="Times New Roman" w:cs="Times New Roman"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</w:rPr>
        <w:t xml:space="preserve">hours in the course of study: </w:t>
      </w:r>
      <w:r w:rsidR="006A73B0">
        <w:rPr>
          <w:rFonts w:ascii="Times New Roman" w:hAnsi="Times New Roman" w:cs="Times New Roman"/>
          <w:b/>
          <w:szCs w:val="24"/>
        </w:rPr>
        <w:fldChar w:fldCharType="begin"/>
      </w:r>
      <w:r w:rsidR="006A73B0">
        <w:rPr>
          <w:rFonts w:ascii="Times New Roman" w:hAnsi="Times New Roman" w:cs="Times New Roman"/>
          <w:b/>
          <w:szCs w:val="24"/>
        </w:rPr>
        <w:instrText xml:space="preserve"> REF WEHrs \h </w:instrText>
      </w:r>
      <w:r w:rsidR="006A73B0">
        <w:rPr>
          <w:rFonts w:ascii="Times New Roman" w:hAnsi="Times New Roman" w:cs="Times New Roman"/>
          <w:b/>
          <w:szCs w:val="24"/>
        </w:rPr>
      </w:r>
      <w:r w:rsidR="006A73B0">
        <w:rPr>
          <w:rFonts w:ascii="Times New Roman" w:hAnsi="Times New Roman" w:cs="Times New Roman"/>
          <w:b/>
          <w:szCs w:val="24"/>
        </w:rPr>
        <w:fldChar w:fldCharType="separate"/>
      </w:r>
      <w:r w:rsidR="006A73B0">
        <w:rPr>
          <w:noProof/>
          <w:szCs w:val="24"/>
        </w:rPr>
        <w:t xml:space="preserve">     </w:t>
      </w:r>
      <w:r w:rsidR="006A73B0">
        <w:rPr>
          <w:rFonts w:ascii="Times New Roman" w:hAnsi="Times New Roman" w:cs="Times New Roman"/>
          <w:b/>
          <w:szCs w:val="24"/>
        </w:rPr>
        <w:fldChar w:fldCharType="end"/>
      </w:r>
    </w:p>
    <w:p w14:paraId="2A58485D" w14:textId="77777777" w:rsidR="00957768" w:rsidRPr="00957768" w:rsidRDefault="00957768" w:rsidP="00957768">
      <w:pPr>
        <w:ind w:left="720"/>
        <w:rPr>
          <w:rFonts w:ascii="Times New Roman" w:hAnsi="Times New Roman" w:cs="Times New Roman"/>
          <w:szCs w:val="24"/>
        </w:rPr>
      </w:pPr>
    </w:p>
    <w:p w14:paraId="17DCEFFB" w14:textId="77777777" w:rsidR="00957768" w:rsidRPr="00957768" w:rsidRDefault="00957768" w:rsidP="00957768">
      <w:pPr>
        <w:pStyle w:val="ListParagraph"/>
        <w:numPr>
          <w:ilvl w:val="0"/>
          <w:numId w:val="28"/>
        </w:numPr>
        <w:rPr>
          <w:szCs w:val="24"/>
        </w:rPr>
      </w:pPr>
      <w:r w:rsidRPr="00957768">
        <w:rPr>
          <w:szCs w:val="24"/>
        </w:rPr>
        <w:t>Is this program using Standard 12 (E-Learning) to meet hour requirements for this specialty area?</w:t>
      </w:r>
    </w:p>
    <w:p w14:paraId="11EF1BA5" w14:textId="77777777" w:rsidR="00957768" w:rsidRPr="00957768" w:rsidRDefault="00957768" w:rsidP="00957768">
      <w:pPr>
        <w:pStyle w:val="ListParagraph"/>
        <w:rPr>
          <w:szCs w:val="24"/>
        </w:rPr>
      </w:pPr>
    </w:p>
    <w:p w14:paraId="1D0449E8" w14:textId="77777777" w:rsidR="00957768" w:rsidRPr="00957768" w:rsidRDefault="00957768" w:rsidP="00957768">
      <w:pPr>
        <w:pStyle w:val="ListParagraph"/>
        <w:rPr>
          <w:szCs w:val="24"/>
        </w:rPr>
      </w:pPr>
      <w:r w:rsidRPr="00957768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E76437">
        <w:rPr>
          <w:szCs w:val="24"/>
        </w:rPr>
      </w:r>
      <w:r w:rsidR="00E76437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E76437">
        <w:rPr>
          <w:szCs w:val="24"/>
        </w:rPr>
      </w:r>
      <w:r w:rsidR="00E76437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</w:r>
      <w:r w:rsidRPr="00957768">
        <w:rPr>
          <w:szCs w:val="24"/>
        </w:rPr>
        <w:tab/>
        <w:t xml:space="preserve">If so, how many hours? </w:t>
      </w:r>
      <w:r w:rsidR="00FD33C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szCs w:val="24"/>
          <w:u w:val="single"/>
        </w:rPr>
        <w:instrText xml:space="preserve"> FORMTEXT </w:instrText>
      </w:r>
      <w:r w:rsidR="00FD33C1">
        <w:rPr>
          <w:szCs w:val="24"/>
          <w:u w:val="single"/>
        </w:rPr>
      </w:r>
      <w:r w:rsidR="00FD33C1">
        <w:rPr>
          <w:szCs w:val="24"/>
          <w:u w:val="single"/>
        </w:rPr>
        <w:fldChar w:fldCharType="separate"/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szCs w:val="24"/>
          <w:u w:val="single"/>
        </w:rPr>
        <w:fldChar w:fldCharType="end"/>
      </w:r>
    </w:p>
    <w:p w14:paraId="48940F44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31A7034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Percentage of:  HP-I 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nsHPI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  <w:r w:rsidRPr="00957768">
        <w:rPr>
          <w:rFonts w:ascii="Times New Roman" w:hAnsi="Times New Roman" w:cs="Times New Roman"/>
          <w:szCs w:val="24"/>
        </w:rPr>
        <w:t xml:space="preserve">    HP-G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nsHPG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</w:p>
    <w:p w14:paraId="584F6630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9101D78" w14:textId="77777777" w:rsidR="00957768" w:rsidRPr="00957768" w:rsidRDefault="00957768" w:rsidP="00957768">
      <w:pPr>
        <w:pStyle w:val="ListParagraph"/>
        <w:numPr>
          <w:ilvl w:val="0"/>
          <w:numId w:val="28"/>
        </w:numPr>
        <w:rPr>
          <w:szCs w:val="24"/>
        </w:rPr>
      </w:pPr>
      <w:r w:rsidRPr="00957768">
        <w:rPr>
          <w:b/>
          <w:szCs w:val="24"/>
          <w:highlight w:val="yellow"/>
        </w:rPr>
        <w:t>Welding, Cutting, &amp; Joining</w:t>
      </w:r>
      <w:r w:rsidRPr="00957768">
        <w:rPr>
          <w:b/>
          <w:szCs w:val="24"/>
        </w:rPr>
        <w:t xml:space="preserve">: HP-I  </w:t>
      </w:r>
      <w:r w:rsidRPr="00957768">
        <w:rPr>
          <w:b/>
          <w:u w:val="thick"/>
        </w:rPr>
        <w:fldChar w:fldCharType="begin"/>
      </w:r>
      <w:r w:rsidRPr="00957768">
        <w:rPr>
          <w:b/>
          <w:u w:val="thick"/>
        </w:rPr>
        <w:instrText xml:space="preserve"> REF  weldingHPI  \* MERGEFORMAT </w:instrText>
      </w:r>
      <w:r w:rsidRPr="00957768">
        <w:rPr>
          <w:b/>
          <w:u w:val="thick"/>
        </w:rPr>
        <w:fldChar w:fldCharType="separate"/>
      </w:r>
      <w:r w:rsidR="004E3E3A" w:rsidRPr="004E3E3A">
        <w:rPr>
          <w:b/>
          <w:noProof/>
          <w:szCs w:val="24"/>
          <w:u w:val="thick"/>
        </w:rPr>
        <w:t xml:space="preserve">     </w:t>
      </w:r>
      <w:r w:rsidRPr="00957768">
        <w:rPr>
          <w:b/>
          <w:u w:val="thick"/>
        </w:rPr>
        <w:fldChar w:fldCharType="end"/>
      </w:r>
      <w:r w:rsidRPr="00957768">
        <w:rPr>
          <w:b/>
          <w:szCs w:val="24"/>
        </w:rPr>
        <w:t xml:space="preserve">%    HP-G </w:t>
      </w:r>
      <w:r w:rsidRPr="00957768">
        <w:rPr>
          <w:b/>
          <w:u w:val="thick"/>
        </w:rPr>
        <w:fldChar w:fldCharType="begin"/>
      </w:r>
      <w:r w:rsidRPr="00957768">
        <w:rPr>
          <w:b/>
          <w:u w:val="thick"/>
        </w:rPr>
        <w:instrText xml:space="preserve"> REF  weldingHPG  \* MERGEFORMAT </w:instrText>
      </w:r>
      <w:r w:rsidRPr="00957768">
        <w:rPr>
          <w:b/>
          <w:u w:val="thick"/>
        </w:rPr>
        <w:fldChar w:fldCharType="separate"/>
      </w:r>
      <w:r w:rsidR="004E3E3A" w:rsidRPr="004E3E3A">
        <w:rPr>
          <w:b/>
          <w:noProof/>
          <w:szCs w:val="24"/>
          <w:u w:val="thick"/>
        </w:rPr>
        <w:t xml:space="preserve">     </w:t>
      </w:r>
      <w:r w:rsidRPr="00957768">
        <w:rPr>
          <w:b/>
          <w:u w:val="thick"/>
        </w:rPr>
        <w:fldChar w:fldCharType="end"/>
      </w:r>
      <w:r w:rsidRPr="00957768">
        <w:rPr>
          <w:b/>
          <w:szCs w:val="24"/>
        </w:rPr>
        <w:t>%</w:t>
      </w:r>
    </w:p>
    <w:p w14:paraId="44532CCB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45EA37C5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</w:rPr>
      </w:pPr>
      <w:r w:rsidRPr="00957768">
        <w:rPr>
          <w:rFonts w:ascii="Times New Roman" w:hAnsi="Times New Roman" w:cs="Times New Roman"/>
          <w:b/>
        </w:rPr>
        <w:t>STANDARDS</w:t>
      </w:r>
    </w:p>
    <w:tbl>
      <w:tblPr>
        <w:tblW w:w="8329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652"/>
        <w:gridCol w:w="1056"/>
        <w:gridCol w:w="1056"/>
        <w:gridCol w:w="1056"/>
        <w:gridCol w:w="1056"/>
        <w:gridCol w:w="1056"/>
        <w:gridCol w:w="1397"/>
      </w:tblGrid>
      <w:tr w:rsidR="00957768" w:rsidRPr="00957768" w14:paraId="76ECA882" w14:textId="77777777" w:rsidTr="00FD33C1">
        <w:trPr>
          <w:trHeight w:val="512"/>
          <w:jc w:val="center"/>
        </w:trPr>
        <w:tc>
          <w:tcPr>
            <w:tcW w:w="16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456A5A1B" w14:textId="77777777" w:rsidR="00957768" w:rsidRPr="00957768" w:rsidRDefault="00957768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C0F99F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D92A8F8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E68FED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3D04982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44CFBA8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85F5BC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0D50FC5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768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957768" w:rsidRPr="00957768" w14:paraId="340FCD05" w14:textId="77777777" w:rsidTr="00FD33C1">
        <w:trPr>
          <w:trHeight w:val="594"/>
          <w:jc w:val="center"/>
        </w:trPr>
        <w:tc>
          <w:tcPr>
            <w:tcW w:w="1652" w:type="dxa"/>
            <w:tcBorders>
              <w:top w:val="double" w:sz="6" w:space="0" w:color="auto"/>
              <w:left w:val="double" w:sz="6" w:space="0" w:color="auto"/>
            </w:tcBorders>
          </w:tcPr>
          <w:p w14:paraId="70097172" w14:textId="77777777" w:rsidR="00957768" w:rsidRPr="00957768" w:rsidRDefault="00957768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355203BF" w14:textId="40335EDD" w:rsidR="00957768" w:rsidRPr="00957768" w:rsidRDefault="006A73B0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Evals6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26668E6E" w14:textId="5A30F6B0" w:rsidR="00957768" w:rsidRPr="00957768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Evals7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4772D5D9" w14:textId="40BCE5E1" w:rsidR="00957768" w:rsidRPr="00957768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Evals8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1B82AF0A" w14:textId="66488000" w:rsidR="00957768" w:rsidRPr="00957768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Evals9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7F81D7DD" w14:textId="1916DA5C" w:rsidR="00957768" w:rsidRPr="00957768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Evals10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9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33433332" w14:textId="6210A71A" w:rsidR="00957768" w:rsidRPr="00957768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Evals11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957768" w:rsidRPr="00957768" w14:paraId="6B864C50" w14:textId="77777777" w:rsidTr="00FD33C1">
        <w:trPr>
          <w:trHeight w:val="548"/>
          <w:jc w:val="center"/>
        </w:trPr>
        <w:tc>
          <w:tcPr>
            <w:tcW w:w="16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D391A12" w14:textId="77777777" w:rsidR="00957768" w:rsidRPr="00957768" w:rsidRDefault="00957768" w:rsidP="00FD33C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72AA1BE6" w14:textId="77777777" w:rsidR="00957768" w:rsidRPr="00957768" w:rsidRDefault="00957768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110" w:name="_Toc499804306"/>
            <w:bookmarkStart w:id="111" w:name="_Toc499810449"/>
            <w:bookmarkStart w:id="112" w:name="_Toc500488652"/>
            <w:r w:rsidRPr="00957768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110"/>
            <w:bookmarkEnd w:id="111"/>
            <w:bookmarkEnd w:id="112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2FD2DF6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NSStd6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5D8DCF5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NSStd7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BA16B6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NSStd8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AA19146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NSStd9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534F223D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NSStd10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bottom"/>
          </w:tcPr>
          <w:p w14:paraId="1DE1690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NSStd11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1A2A8A0F" w14:textId="77777777" w:rsidR="00957768" w:rsidRPr="00957768" w:rsidRDefault="00957768" w:rsidP="00957768">
      <w:pPr>
        <w:rPr>
          <w:rFonts w:ascii="Times New Roman" w:hAnsi="Times New Roman" w:cs="Times New Roman"/>
          <w:szCs w:val="24"/>
          <w:u w:val="single"/>
        </w:rPr>
      </w:pPr>
    </w:p>
    <w:p w14:paraId="6CFF11A0" w14:textId="77777777" w:rsidR="00957768" w:rsidRPr="00957768" w:rsidRDefault="00957768" w:rsidP="002452E9">
      <w:pPr>
        <w:framePr w:w="9144" w:h="5227" w:hSpace="187" w:wrap="around" w:vAnchor="text" w:hAnchor="page" w:x="2046" w:y="4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768">
        <w:rPr>
          <w:rFonts w:ascii="Times New Roman" w:hAnsi="Times New Roman" w:cs="Times New Roman"/>
          <w:szCs w:val="24"/>
        </w:rPr>
        <w:instrText xml:space="preserve"> FORMTEXT </w:instrText>
      </w:r>
      <w:r w:rsidRPr="00957768">
        <w:rPr>
          <w:rFonts w:ascii="Times New Roman" w:hAnsi="Times New Roman" w:cs="Times New Roman"/>
          <w:szCs w:val="24"/>
        </w:rPr>
      </w:r>
      <w:r w:rsidRPr="00957768">
        <w:rPr>
          <w:rFonts w:ascii="Times New Roman" w:hAnsi="Times New Roman" w:cs="Times New Roman"/>
          <w:szCs w:val="24"/>
        </w:rPr>
        <w:fldChar w:fldCharType="separate"/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szCs w:val="24"/>
        </w:rPr>
        <w:fldChar w:fldCharType="end"/>
      </w:r>
    </w:p>
    <w:p w14:paraId="10541F77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0647C0EC" w14:textId="77777777" w:rsidR="00957768" w:rsidRPr="00EA2B99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b/>
          <w:szCs w:val="24"/>
        </w:rPr>
      </w:pPr>
    </w:p>
    <w:p w14:paraId="09C0C30D" w14:textId="77777777" w:rsidR="00957768" w:rsidRDefault="00957768" w:rsidP="00957768">
      <w:pPr>
        <w:jc w:val="center"/>
        <w:rPr>
          <w:szCs w:val="24"/>
        </w:rPr>
      </w:pPr>
    </w:p>
    <w:p w14:paraId="43078EBB" w14:textId="77777777" w:rsidR="00957768" w:rsidRPr="00EA2B99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szCs w:val="24"/>
        </w:rPr>
      </w:pPr>
      <w:r w:rsidRPr="00EA2B99">
        <w:rPr>
          <w:szCs w:val="24"/>
        </w:rPr>
        <w:t xml:space="preserve"> </w:t>
      </w:r>
    </w:p>
    <w:p w14:paraId="1B840CBB" w14:textId="77777777" w:rsidR="00EA2684" w:rsidRDefault="00EA2684" w:rsidP="00957768">
      <w:pPr>
        <w:jc w:val="center"/>
        <w:rPr>
          <w:rFonts w:ascii="Times New Roman" w:hAnsi="Times New Roman" w:cs="Times New Roman"/>
          <w:b/>
          <w:u w:val="single"/>
        </w:rPr>
      </w:pPr>
      <w:bookmarkStart w:id="113" w:name="_Toc357150391"/>
      <w:bookmarkStart w:id="114" w:name="_Toc357153385"/>
      <w:bookmarkEnd w:id="108"/>
      <w:bookmarkEnd w:id="109"/>
    </w:p>
    <w:p w14:paraId="10294BD8" w14:textId="77777777" w:rsidR="00EA2684" w:rsidRDefault="00EA2684" w:rsidP="00957768">
      <w:pPr>
        <w:jc w:val="center"/>
        <w:rPr>
          <w:rFonts w:ascii="Times New Roman" w:hAnsi="Times New Roman" w:cs="Times New Roman"/>
          <w:b/>
          <w:u w:val="single"/>
        </w:rPr>
      </w:pPr>
    </w:p>
    <w:p w14:paraId="4FDAE350" w14:textId="77777777" w:rsidR="00EA2684" w:rsidRDefault="00EA2684" w:rsidP="00957768">
      <w:pPr>
        <w:jc w:val="center"/>
        <w:rPr>
          <w:rFonts w:ascii="Times New Roman" w:hAnsi="Times New Roman" w:cs="Times New Roman"/>
          <w:b/>
          <w:u w:val="single"/>
        </w:rPr>
      </w:pPr>
    </w:p>
    <w:p w14:paraId="13FB80F1" w14:textId="1B4F64CE" w:rsidR="00957768" w:rsidRPr="00957768" w:rsidRDefault="00957768" w:rsidP="00957768">
      <w:pPr>
        <w:jc w:val="center"/>
        <w:rPr>
          <w:rFonts w:ascii="Times New Roman" w:hAnsi="Times New Roman" w:cs="Times New Roman"/>
          <w:b/>
          <w:u w:val="single"/>
        </w:rPr>
      </w:pPr>
      <w:r w:rsidRPr="00957768">
        <w:rPr>
          <w:rFonts w:ascii="Times New Roman" w:hAnsi="Times New Roman" w:cs="Times New Roman"/>
          <w:b/>
          <w:u w:val="single"/>
        </w:rPr>
        <w:lastRenderedPageBreak/>
        <w:t>AREA:  STRUCTURAL ANALYSIS &amp; DAMAGE REPAIR</w:t>
      </w:r>
    </w:p>
    <w:p w14:paraId="328E4B55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</w:p>
    <w:p w14:paraId="17ECD50C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3B5E6AD" w14:textId="5CE4E940" w:rsidR="00957768" w:rsidRPr="00957768" w:rsidRDefault="00957768" w:rsidP="00957768">
      <w:pPr>
        <w:numPr>
          <w:ilvl w:val="0"/>
          <w:numId w:val="29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Number of hours in the course of study:</w:t>
      </w:r>
      <w:r w:rsidR="006A73B0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6A73B0">
        <w:rPr>
          <w:rFonts w:ascii="Times New Roman" w:hAnsi="Times New Roman" w:cs="Times New Roman"/>
          <w:b/>
          <w:szCs w:val="24"/>
          <w:u w:val="single"/>
        </w:rPr>
        <w:fldChar w:fldCharType="begin"/>
      </w:r>
      <w:r w:rsidR="006A73B0">
        <w:rPr>
          <w:rFonts w:ascii="Times New Roman" w:hAnsi="Times New Roman" w:cs="Times New Roman"/>
          <w:b/>
          <w:szCs w:val="24"/>
          <w:u w:val="single"/>
        </w:rPr>
        <w:instrText xml:space="preserve"> REF SAHrs \h </w:instrText>
      </w:r>
      <w:r w:rsidR="006A73B0">
        <w:rPr>
          <w:rFonts w:ascii="Times New Roman" w:hAnsi="Times New Roman" w:cs="Times New Roman"/>
          <w:b/>
          <w:szCs w:val="24"/>
          <w:u w:val="single"/>
        </w:rPr>
      </w:r>
      <w:r w:rsidR="006A73B0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6A73B0">
        <w:rPr>
          <w:noProof/>
          <w:szCs w:val="24"/>
        </w:rPr>
        <w:t xml:space="preserve">     </w:t>
      </w:r>
      <w:r w:rsidR="006A73B0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</w:t>
      </w:r>
    </w:p>
    <w:p w14:paraId="245F7954" w14:textId="77777777" w:rsidR="00957768" w:rsidRPr="00957768" w:rsidRDefault="00957768" w:rsidP="00957768">
      <w:pPr>
        <w:ind w:left="720"/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    </w:t>
      </w:r>
    </w:p>
    <w:p w14:paraId="7DBE565E" w14:textId="77777777" w:rsidR="00957768" w:rsidRPr="00957768" w:rsidRDefault="00957768" w:rsidP="00957768">
      <w:pPr>
        <w:pStyle w:val="ListParagraph"/>
        <w:numPr>
          <w:ilvl w:val="0"/>
          <w:numId w:val="29"/>
        </w:numPr>
        <w:rPr>
          <w:szCs w:val="24"/>
        </w:rPr>
      </w:pPr>
      <w:r w:rsidRPr="00957768">
        <w:rPr>
          <w:szCs w:val="24"/>
        </w:rPr>
        <w:t>Is this program using Standard 12 (E-Learning) to meet hour requirements for this specialty area?</w:t>
      </w:r>
    </w:p>
    <w:p w14:paraId="0A043F99" w14:textId="77777777" w:rsidR="00957768" w:rsidRPr="00957768" w:rsidRDefault="00957768" w:rsidP="00957768">
      <w:pPr>
        <w:pStyle w:val="ListParagraph"/>
        <w:rPr>
          <w:szCs w:val="24"/>
        </w:rPr>
      </w:pPr>
    </w:p>
    <w:p w14:paraId="60089657" w14:textId="77777777" w:rsidR="00957768" w:rsidRPr="00957768" w:rsidRDefault="00957768" w:rsidP="00957768">
      <w:pPr>
        <w:pStyle w:val="ListParagraph"/>
        <w:rPr>
          <w:szCs w:val="24"/>
        </w:rPr>
      </w:pPr>
      <w:r w:rsidRPr="00957768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E76437">
        <w:rPr>
          <w:szCs w:val="24"/>
        </w:rPr>
      </w:r>
      <w:r w:rsidR="00E76437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E76437">
        <w:rPr>
          <w:szCs w:val="24"/>
        </w:rPr>
      </w:r>
      <w:r w:rsidR="00E76437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</w:r>
      <w:r w:rsidRPr="00957768">
        <w:rPr>
          <w:szCs w:val="24"/>
        </w:rPr>
        <w:tab/>
        <w:t xml:space="preserve">If so, how many hours? </w:t>
      </w:r>
      <w:r w:rsidRPr="00957768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768">
        <w:rPr>
          <w:szCs w:val="24"/>
          <w:u w:val="single"/>
        </w:rPr>
        <w:instrText xml:space="preserve"> FORMTEXT </w:instrText>
      </w:r>
      <w:r w:rsidRPr="00957768">
        <w:rPr>
          <w:szCs w:val="24"/>
          <w:u w:val="single"/>
        </w:rPr>
      </w:r>
      <w:r w:rsidRPr="00957768">
        <w:rPr>
          <w:szCs w:val="24"/>
          <w:u w:val="single"/>
        </w:rPr>
        <w:fldChar w:fldCharType="separate"/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szCs w:val="24"/>
          <w:u w:val="single"/>
        </w:rPr>
        <w:fldChar w:fldCharType="end"/>
      </w:r>
    </w:p>
    <w:p w14:paraId="447C6591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3513CF8" w14:textId="77777777" w:rsidR="00957768" w:rsidRPr="00957768" w:rsidRDefault="00957768" w:rsidP="00957768">
      <w:pPr>
        <w:numPr>
          <w:ilvl w:val="0"/>
          <w:numId w:val="29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Percentage of:  HP-I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saHPI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  <w:r w:rsidRPr="00957768">
        <w:rPr>
          <w:rFonts w:ascii="Times New Roman" w:hAnsi="Times New Roman" w:cs="Times New Roman"/>
          <w:szCs w:val="24"/>
        </w:rPr>
        <w:t xml:space="preserve">    HP-G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saHPG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</w:p>
    <w:p w14:paraId="54D474DF" w14:textId="77777777" w:rsidR="00957768" w:rsidRPr="00957768" w:rsidRDefault="00957768" w:rsidP="00957768">
      <w:pPr>
        <w:rPr>
          <w:rFonts w:ascii="Times New Roman" w:hAnsi="Times New Roman" w:cs="Times New Roman"/>
        </w:rPr>
      </w:pPr>
    </w:p>
    <w:p w14:paraId="75948086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</w:rPr>
      </w:pPr>
      <w:r w:rsidRPr="00957768">
        <w:rPr>
          <w:rFonts w:ascii="Times New Roman" w:hAnsi="Times New Roman" w:cs="Times New Roman"/>
          <w:b/>
        </w:rPr>
        <w:t>STANDARDS</w:t>
      </w:r>
    </w:p>
    <w:tbl>
      <w:tblPr>
        <w:tblW w:w="8044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530"/>
        <w:gridCol w:w="1036"/>
        <w:gridCol w:w="1036"/>
        <w:gridCol w:w="1036"/>
        <w:gridCol w:w="1036"/>
        <w:gridCol w:w="1036"/>
        <w:gridCol w:w="1334"/>
      </w:tblGrid>
      <w:tr w:rsidR="00957768" w:rsidRPr="00957768" w14:paraId="3E24B733" w14:textId="77777777" w:rsidTr="00FD33C1">
        <w:trPr>
          <w:jc w:val="center"/>
        </w:trPr>
        <w:tc>
          <w:tcPr>
            <w:tcW w:w="1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5D139C00" w14:textId="77777777" w:rsidR="00957768" w:rsidRPr="00957768" w:rsidRDefault="00957768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545487A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49E457A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58044B0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37C055AB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8A3451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3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A9E06CD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 xml:space="preserve">11 </w:t>
            </w:r>
          </w:p>
          <w:p w14:paraId="7B77CDF2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768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957768" w:rsidRPr="00957768" w14:paraId="5F7A1A43" w14:textId="77777777" w:rsidTr="00FD33C1">
        <w:trPr>
          <w:jc w:val="center"/>
        </w:trPr>
        <w:tc>
          <w:tcPr>
            <w:tcW w:w="1530" w:type="dxa"/>
            <w:tcBorders>
              <w:top w:val="double" w:sz="6" w:space="0" w:color="auto"/>
              <w:left w:val="double" w:sz="6" w:space="0" w:color="auto"/>
            </w:tcBorders>
          </w:tcPr>
          <w:p w14:paraId="2194E3CA" w14:textId="77777777" w:rsidR="00957768" w:rsidRPr="00957768" w:rsidRDefault="00957768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67F38210" w14:textId="5419DC29" w:rsidR="00957768" w:rsidRPr="00957768" w:rsidRDefault="006A73B0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Evals6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3D19D2C" w14:textId="3B22E92A" w:rsidR="00957768" w:rsidRPr="00957768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Evals7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1B87500B" w14:textId="0288B6D1" w:rsidR="00957768" w:rsidRPr="00957768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Evals8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31166C2C" w14:textId="17DFADBF" w:rsidR="00957768" w:rsidRPr="00957768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Evals9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444093F9" w14:textId="337D0626" w:rsidR="00957768" w:rsidRPr="00957768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Evals10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7C7995F0" w14:textId="496328E5" w:rsidR="00957768" w:rsidRPr="00957768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Evals11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957768" w:rsidRPr="00957768" w14:paraId="588D4F7B" w14:textId="77777777" w:rsidTr="00FD33C1">
        <w:trPr>
          <w:jc w:val="center"/>
        </w:trPr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A4E62C4" w14:textId="77777777" w:rsidR="00957768" w:rsidRPr="00957768" w:rsidRDefault="00957768" w:rsidP="00FD33C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5C2FDEA8" w14:textId="77777777" w:rsidR="00957768" w:rsidRPr="00957768" w:rsidRDefault="00957768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115" w:name="_Toc499804307"/>
            <w:bookmarkStart w:id="116" w:name="_Toc499810450"/>
            <w:bookmarkStart w:id="117" w:name="_Toc500488653"/>
            <w:r w:rsidRPr="00957768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115"/>
            <w:bookmarkEnd w:id="116"/>
            <w:bookmarkEnd w:id="117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37DAAA0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SAStd6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7077C8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SAStd7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542823E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SAStd8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138B6DF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SAStd9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6705CCA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SAStd10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64883605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SAStd11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402F1094" w14:textId="77777777" w:rsidR="00957768" w:rsidRPr="00957768" w:rsidRDefault="00957768" w:rsidP="00957768">
      <w:pPr>
        <w:rPr>
          <w:rFonts w:ascii="Times New Roman" w:hAnsi="Times New Roman" w:cs="Times New Roman"/>
          <w:szCs w:val="24"/>
          <w:u w:val="single"/>
        </w:rPr>
      </w:pPr>
    </w:p>
    <w:p w14:paraId="689BD102" w14:textId="77777777" w:rsidR="00957768" w:rsidRPr="00957768" w:rsidRDefault="00FD33C1" w:rsidP="002452E9">
      <w:pPr>
        <w:framePr w:w="9230" w:h="5400" w:hSpace="187" w:wrap="around" w:vAnchor="text" w:hAnchor="page" w:x="1988" w:y="5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p w14:paraId="3CAE325D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01CEDE33" w14:textId="77777777" w:rsidR="00957768" w:rsidRDefault="00957768" w:rsidP="00957768">
      <w:pPr>
        <w:rPr>
          <w:b/>
          <w:sz w:val="28"/>
          <w:szCs w:val="24"/>
        </w:rPr>
      </w:pPr>
    </w:p>
    <w:bookmarkEnd w:id="113"/>
    <w:bookmarkEnd w:id="114"/>
    <w:p w14:paraId="0AB9FBBE" w14:textId="77777777" w:rsidR="002452E9" w:rsidRDefault="002452E9" w:rsidP="008204D1">
      <w:pPr>
        <w:jc w:val="center"/>
        <w:rPr>
          <w:rFonts w:ascii="Times New Roman" w:hAnsi="Times New Roman" w:cs="Times New Roman"/>
          <w:b/>
          <w:u w:val="single"/>
        </w:rPr>
      </w:pPr>
    </w:p>
    <w:p w14:paraId="0A4806C3" w14:textId="77777777" w:rsidR="000E437F" w:rsidRDefault="000E437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782EF7C8" w14:textId="3E883437" w:rsidR="008204D1" w:rsidRPr="008204D1" w:rsidRDefault="008204D1" w:rsidP="008204D1">
      <w:pPr>
        <w:jc w:val="center"/>
        <w:rPr>
          <w:rFonts w:ascii="Times New Roman" w:hAnsi="Times New Roman" w:cs="Times New Roman"/>
          <w:b/>
          <w:u w:val="single"/>
        </w:rPr>
      </w:pPr>
      <w:r w:rsidRPr="008204D1">
        <w:rPr>
          <w:rFonts w:ascii="Times New Roman" w:hAnsi="Times New Roman" w:cs="Times New Roman"/>
          <w:b/>
          <w:u w:val="single"/>
        </w:rPr>
        <w:lastRenderedPageBreak/>
        <w:t>AREA:  MECHANICAL &amp; ELECTRICAL COMPONENTS</w:t>
      </w:r>
    </w:p>
    <w:p w14:paraId="3CE4A8C6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2B2B7ABD" w14:textId="762715E7" w:rsidR="008204D1" w:rsidRPr="008204D1" w:rsidRDefault="008204D1" w:rsidP="008204D1">
      <w:pPr>
        <w:numPr>
          <w:ilvl w:val="0"/>
          <w:numId w:val="30"/>
        </w:numPr>
        <w:rPr>
          <w:rFonts w:ascii="Times New Roman" w:hAnsi="Times New Roman" w:cs="Times New Roman"/>
          <w:szCs w:val="24"/>
        </w:rPr>
      </w:pPr>
      <w:r w:rsidRPr="008204D1">
        <w:rPr>
          <w:rFonts w:ascii="Times New Roman" w:hAnsi="Times New Roman" w:cs="Times New Roman"/>
          <w:szCs w:val="24"/>
        </w:rPr>
        <w:t>Number of hours in the course of study:</w:t>
      </w:r>
      <w:r w:rsidR="006A73B0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6A73B0">
        <w:rPr>
          <w:rFonts w:ascii="Times New Roman" w:hAnsi="Times New Roman" w:cs="Times New Roman"/>
          <w:b/>
          <w:szCs w:val="24"/>
          <w:u w:val="single"/>
        </w:rPr>
        <w:fldChar w:fldCharType="begin"/>
      </w:r>
      <w:r w:rsidR="006A73B0">
        <w:rPr>
          <w:rFonts w:ascii="Times New Roman" w:hAnsi="Times New Roman" w:cs="Times New Roman"/>
          <w:b/>
          <w:szCs w:val="24"/>
          <w:u w:val="single"/>
        </w:rPr>
        <w:instrText xml:space="preserve"> REF MEHrs \h </w:instrText>
      </w:r>
      <w:r w:rsidR="006A73B0">
        <w:rPr>
          <w:rFonts w:ascii="Times New Roman" w:hAnsi="Times New Roman" w:cs="Times New Roman"/>
          <w:b/>
          <w:szCs w:val="24"/>
          <w:u w:val="single"/>
        </w:rPr>
      </w:r>
      <w:r w:rsidR="006A73B0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6A73B0">
        <w:rPr>
          <w:noProof/>
          <w:szCs w:val="24"/>
        </w:rPr>
        <w:t xml:space="preserve">     </w:t>
      </w:r>
      <w:r w:rsidR="006A73B0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8204D1">
        <w:rPr>
          <w:rFonts w:ascii="Times New Roman" w:hAnsi="Times New Roman" w:cs="Times New Roman"/>
          <w:szCs w:val="24"/>
        </w:rPr>
        <w:t xml:space="preserve">      </w:t>
      </w:r>
    </w:p>
    <w:p w14:paraId="3E107116" w14:textId="77777777" w:rsidR="008204D1" w:rsidRPr="008204D1" w:rsidRDefault="008204D1" w:rsidP="008204D1">
      <w:pPr>
        <w:ind w:left="720"/>
        <w:rPr>
          <w:rFonts w:ascii="Times New Roman" w:hAnsi="Times New Roman" w:cs="Times New Roman"/>
          <w:szCs w:val="24"/>
        </w:rPr>
      </w:pPr>
    </w:p>
    <w:p w14:paraId="17CF3D53" w14:textId="77777777" w:rsidR="008204D1" w:rsidRPr="008204D1" w:rsidRDefault="008204D1" w:rsidP="008204D1">
      <w:pPr>
        <w:pStyle w:val="ListParagraph"/>
        <w:numPr>
          <w:ilvl w:val="0"/>
          <w:numId w:val="30"/>
        </w:numPr>
        <w:rPr>
          <w:szCs w:val="24"/>
        </w:rPr>
      </w:pPr>
      <w:r w:rsidRPr="008204D1">
        <w:rPr>
          <w:szCs w:val="24"/>
        </w:rPr>
        <w:t>Is this program using Standard 12 (E-Learning) to meet hour requirements for this specialty area?</w:t>
      </w:r>
    </w:p>
    <w:p w14:paraId="047054F3" w14:textId="77777777" w:rsidR="008204D1" w:rsidRPr="008204D1" w:rsidRDefault="008204D1" w:rsidP="008204D1">
      <w:pPr>
        <w:pStyle w:val="ListParagraph"/>
        <w:rPr>
          <w:szCs w:val="24"/>
        </w:rPr>
      </w:pPr>
    </w:p>
    <w:p w14:paraId="64779FCE" w14:textId="77777777" w:rsidR="008204D1" w:rsidRPr="008204D1" w:rsidRDefault="008204D1" w:rsidP="008204D1">
      <w:pPr>
        <w:pStyle w:val="ListParagraph"/>
        <w:rPr>
          <w:szCs w:val="24"/>
        </w:rPr>
      </w:pPr>
      <w:r w:rsidRPr="008204D1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E76437">
        <w:rPr>
          <w:szCs w:val="24"/>
        </w:rPr>
      </w:r>
      <w:r w:rsidR="00E76437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8204D1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E76437">
        <w:rPr>
          <w:szCs w:val="24"/>
        </w:rPr>
      </w:r>
      <w:r w:rsidR="00E76437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8204D1">
        <w:rPr>
          <w:szCs w:val="24"/>
        </w:rPr>
        <w:tab/>
      </w:r>
      <w:r w:rsidRPr="008204D1">
        <w:rPr>
          <w:szCs w:val="24"/>
        </w:rPr>
        <w:tab/>
        <w:t xml:space="preserve">If so, how many hours? </w:t>
      </w:r>
      <w:r w:rsidRPr="008204D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04D1">
        <w:rPr>
          <w:szCs w:val="24"/>
          <w:u w:val="single"/>
        </w:rPr>
        <w:instrText xml:space="preserve"> FORMTEXT </w:instrText>
      </w:r>
      <w:r w:rsidRPr="008204D1">
        <w:rPr>
          <w:szCs w:val="24"/>
          <w:u w:val="single"/>
        </w:rPr>
      </w:r>
      <w:r w:rsidRPr="008204D1">
        <w:rPr>
          <w:szCs w:val="24"/>
          <w:u w:val="single"/>
        </w:rPr>
        <w:fldChar w:fldCharType="separate"/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szCs w:val="24"/>
          <w:u w:val="single"/>
        </w:rPr>
        <w:fldChar w:fldCharType="end"/>
      </w:r>
    </w:p>
    <w:p w14:paraId="5C3A7E25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4B064940" w14:textId="77777777" w:rsidR="008204D1" w:rsidRPr="008204D1" w:rsidRDefault="008204D1" w:rsidP="008204D1">
      <w:pPr>
        <w:numPr>
          <w:ilvl w:val="0"/>
          <w:numId w:val="30"/>
        </w:numPr>
        <w:rPr>
          <w:rFonts w:ascii="Times New Roman" w:hAnsi="Times New Roman" w:cs="Times New Roman"/>
          <w:szCs w:val="24"/>
        </w:rPr>
      </w:pPr>
      <w:r w:rsidRPr="008204D1">
        <w:rPr>
          <w:rFonts w:ascii="Times New Roman" w:hAnsi="Times New Roman" w:cs="Times New Roman"/>
          <w:szCs w:val="24"/>
        </w:rPr>
        <w:t xml:space="preserve">Percentage of:  HP-I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meHPI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8204D1">
        <w:rPr>
          <w:rFonts w:ascii="Times New Roman" w:hAnsi="Times New Roman" w:cs="Times New Roman"/>
          <w:b/>
          <w:szCs w:val="24"/>
        </w:rPr>
        <w:t>%</w:t>
      </w:r>
      <w:r w:rsidRPr="008204D1">
        <w:rPr>
          <w:rFonts w:ascii="Times New Roman" w:hAnsi="Times New Roman" w:cs="Times New Roman"/>
          <w:szCs w:val="24"/>
        </w:rPr>
        <w:t xml:space="preserve">    HP-G</w:t>
      </w:r>
      <w:r w:rsidRPr="008204D1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szCs w:val="24"/>
          <w:u w:val="single"/>
        </w:rPr>
        <w:instrText xml:space="preserve"> REF  meHPG  \* MERGEFORMAT </w:instrTex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8204D1">
        <w:rPr>
          <w:rFonts w:ascii="Times New Roman" w:hAnsi="Times New Roman" w:cs="Times New Roman"/>
          <w:b/>
          <w:szCs w:val="24"/>
        </w:rPr>
        <w:t>%</w:t>
      </w:r>
    </w:p>
    <w:p w14:paraId="2C93713D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2F6C0010" w14:textId="77777777" w:rsidR="008204D1" w:rsidRPr="008204D1" w:rsidRDefault="008204D1" w:rsidP="008204D1">
      <w:pPr>
        <w:jc w:val="center"/>
        <w:rPr>
          <w:rFonts w:ascii="Times New Roman" w:hAnsi="Times New Roman" w:cs="Times New Roman"/>
          <w:b/>
        </w:rPr>
      </w:pPr>
      <w:r w:rsidRPr="008204D1">
        <w:rPr>
          <w:rFonts w:ascii="Times New Roman" w:hAnsi="Times New Roman" w:cs="Times New Roman"/>
          <w:b/>
        </w:rPr>
        <w:t>STANDARDS</w:t>
      </w:r>
    </w:p>
    <w:tbl>
      <w:tblPr>
        <w:tblW w:w="8071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530"/>
        <w:gridCol w:w="1036"/>
        <w:gridCol w:w="1036"/>
        <w:gridCol w:w="1036"/>
        <w:gridCol w:w="1036"/>
        <w:gridCol w:w="1036"/>
        <w:gridCol w:w="1361"/>
      </w:tblGrid>
      <w:tr w:rsidR="008204D1" w:rsidRPr="008204D1" w14:paraId="420D1644" w14:textId="77777777" w:rsidTr="00FD33C1">
        <w:trPr>
          <w:jc w:val="center"/>
        </w:trPr>
        <w:tc>
          <w:tcPr>
            <w:tcW w:w="1530" w:type="dxa"/>
            <w:tcBorders>
              <w:top w:val="double" w:sz="6" w:space="0" w:color="auto"/>
              <w:left w:val="double" w:sz="6" w:space="0" w:color="auto"/>
            </w:tcBorders>
          </w:tcPr>
          <w:p w14:paraId="5D4B238D" w14:textId="77777777" w:rsidR="008204D1" w:rsidRPr="008204D1" w:rsidRDefault="008204D1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</w:tcPr>
          <w:p w14:paraId="269FCBD7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</w:tcPr>
          <w:p w14:paraId="5B5BB4FF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</w:tcPr>
          <w:p w14:paraId="683B75D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4C23FBAA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1B7A84B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6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464175A2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584AA0F1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D1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8204D1" w:rsidRPr="008204D1" w14:paraId="429BCD3D" w14:textId="77777777" w:rsidTr="00FD33C1">
        <w:trPr>
          <w:jc w:val="center"/>
        </w:trPr>
        <w:tc>
          <w:tcPr>
            <w:tcW w:w="1530" w:type="dxa"/>
            <w:tcBorders>
              <w:top w:val="single" w:sz="6" w:space="0" w:color="auto"/>
              <w:left w:val="double" w:sz="6" w:space="0" w:color="auto"/>
            </w:tcBorders>
          </w:tcPr>
          <w:p w14:paraId="0B1C0AF2" w14:textId="77777777" w:rsidR="008204D1" w:rsidRPr="008204D1" w:rsidRDefault="008204D1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DDC8A07" w14:textId="47AE135E" w:rsidR="008204D1" w:rsidRPr="008204D1" w:rsidRDefault="006A73B0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Evals6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0A81D84" w14:textId="7DA40C0B" w:rsidR="008204D1" w:rsidRPr="008204D1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Evals7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C8104CD" w14:textId="5BD6E13E" w:rsidR="008204D1" w:rsidRPr="008204D1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Evals8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2CA220FD" w14:textId="014486C1" w:rsidR="008204D1" w:rsidRPr="008204D1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Evals9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62D84EC4" w14:textId="6D7E9172" w:rsidR="008204D1" w:rsidRPr="008204D1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Evals10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1F52B2A3" w14:textId="31B834D9" w:rsidR="008204D1" w:rsidRPr="008204D1" w:rsidRDefault="006A73B0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Evals11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8204D1" w:rsidRPr="008204D1" w14:paraId="5E909053" w14:textId="77777777" w:rsidTr="00FD33C1">
        <w:trPr>
          <w:trHeight w:val="624"/>
          <w:jc w:val="center"/>
        </w:trPr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E1D7593" w14:textId="77777777" w:rsidR="008204D1" w:rsidRPr="008204D1" w:rsidRDefault="008204D1" w:rsidP="00FD33C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7B346F20" w14:textId="77777777" w:rsidR="008204D1" w:rsidRPr="008204D1" w:rsidRDefault="008204D1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118" w:name="_Toc499804308"/>
            <w:bookmarkStart w:id="119" w:name="_Toc499810451"/>
            <w:bookmarkStart w:id="120" w:name="_Toc500488654"/>
            <w:r w:rsidRPr="008204D1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118"/>
            <w:bookmarkEnd w:id="119"/>
            <w:bookmarkEnd w:id="120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5982007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MEStd6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8117AB1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MEStd7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19CC37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MEStd8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602E2E0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MEStd9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17C68BE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MEStd10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6F13525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MEStd11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6AFDAFB8" w14:textId="77777777" w:rsidR="008204D1" w:rsidRPr="008204D1" w:rsidRDefault="008204D1" w:rsidP="008204D1">
      <w:pPr>
        <w:rPr>
          <w:rFonts w:ascii="Times New Roman" w:hAnsi="Times New Roman" w:cs="Times New Roman"/>
          <w:b/>
          <w:szCs w:val="24"/>
          <w:u w:val="single"/>
        </w:rPr>
      </w:pPr>
    </w:p>
    <w:p w14:paraId="214B1171" w14:textId="7A3C17F3" w:rsidR="008204D1" w:rsidRPr="008204D1" w:rsidRDefault="00B12270" w:rsidP="002452E9">
      <w:pPr>
        <w:framePr w:w="9202" w:h="6466" w:hSpace="187" w:wrap="around" w:vAnchor="text" w:hAnchor="page" w:x="2003" w:y="5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p w14:paraId="57E8EF98" w14:textId="77777777" w:rsidR="008204D1" w:rsidRPr="008204D1" w:rsidRDefault="008204D1" w:rsidP="008204D1">
      <w:pPr>
        <w:rPr>
          <w:rFonts w:ascii="Times New Roman" w:hAnsi="Times New Roman" w:cs="Times New Roman"/>
          <w:b/>
          <w:szCs w:val="24"/>
        </w:rPr>
      </w:pPr>
      <w:r w:rsidRPr="008204D1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8204D1">
        <w:rPr>
          <w:rFonts w:ascii="Times New Roman" w:hAnsi="Times New Roman" w:cs="Times New Roman"/>
          <w:b/>
          <w:szCs w:val="24"/>
        </w:rPr>
        <w:t xml:space="preserve"> </w:t>
      </w:r>
      <w:r w:rsidRPr="008204D1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6D19B2CB" w14:textId="77777777" w:rsidR="000E437F" w:rsidRDefault="000E437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63F1AA15" w14:textId="26173687" w:rsidR="000E437F" w:rsidRPr="00957768" w:rsidRDefault="000E437F" w:rsidP="000E437F">
      <w:pPr>
        <w:jc w:val="center"/>
        <w:rPr>
          <w:rFonts w:ascii="Times New Roman" w:hAnsi="Times New Roman" w:cs="Times New Roman"/>
          <w:b/>
          <w:u w:val="single"/>
        </w:rPr>
      </w:pPr>
      <w:bookmarkStart w:id="121" w:name="_Hlk139978695"/>
      <w:r>
        <w:rPr>
          <w:rFonts w:ascii="Times New Roman" w:hAnsi="Times New Roman" w:cs="Times New Roman"/>
          <w:b/>
          <w:u w:val="single"/>
        </w:rPr>
        <w:lastRenderedPageBreak/>
        <w:t>OPTION</w:t>
      </w:r>
      <w:r w:rsidRPr="00957768">
        <w:rPr>
          <w:rFonts w:ascii="Times New Roman" w:hAnsi="Times New Roman" w:cs="Times New Roman"/>
          <w:b/>
          <w:u w:val="single"/>
        </w:rPr>
        <w:t xml:space="preserve">:  </w:t>
      </w:r>
      <w:r>
        <w:rPr>
          <w:rFonts w:ascii="Times New Roman" w:hAnsi="Times New Roman" w:cs="Times New Roman"/>
          <w:b/>
          <w:u w:val="single"/>
        </w:rPr>
        <w:t>COLLISION REPAIR AND REFINISH FUNDAMENTALS</w:t>
      </w:r>
    </w:p>
    <w:p w14:paraId="4916E2D0" w14:textId="77777777" w:rsidR="000E437F" w:rsidRPr="00957768" w:rsidRDefault="000E437F" w:rsidP="000E437F">
      <w:pPr>
        <w:rPr>
          <w:rFonts w:ascii="Times New Roman" w:hAnsi="Times New Roman" w:cs="Times New Roman"/>
          <w:szCs w:val="24"/>
        </w:rPr>
      </w:pPr>
    </w:p>
    <w:p w14:paraId="0E0810B8" w14:textId="77180FC4" w:rsidR="000E437F" w:rsidRPr="00957768" w:rsidRDefault="000E437F" w:rsidP="000E437F">
      <w:pPr>
        <w:numPr>
          <w:ilvl w:val="0"/>
          <w:numId w:val="31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Number of hours in the course of study:</w:t>
      </w:r>
      <w:r w:rsidR="006A73B0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81170B">
        <w:rPr>
          <w:rFonts w:ascii="Times New Roman" w:hAnsi="Times New Roman" w:cs="Times New Roman"/>
          <w:b/>
          <w:szCs w:val="24"/>
          <w:u w:val="single"/>
        </w:rPr>
        <w:fldChar w:fldCharType="begin"/>
      </w:r>
      <w:r w:rsidR="0081170B">
        <w:rPr>
          <w:rFonts w:ascii="Times New Roman" w:hAnsi="Times New Roman" w:cs="Times New Roman"/>
          <w:b/>
          <w:szCs w:val="24"/>
          <w:u w:val="single"/>
        </w:rPr>
        <w:instrText xml:space="preserve"> REF  CFHrs \h </w:instrText>
      </w:r>
      <w:r w:rsidR="0081170B">
        <w:rPr>
          <w:rFonts w:ascii="Times New Roman" w:hAnsi="Times New Roman" w:cs="Times New Roman"/>
          <w:b/>
          <w:szCs w:val="24"/>
          <w:u w:val="single"/>
        </w:rPr>
      </w:r>
      <w:r w:rsidR="0081170B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81170B">
        <w:rPr>
          <w:noProof/>
          <w:szCs w:val="24"/>
        </w:rPr>
        <w:t xml:space="preserve">     </w:t>
      </w:r>
      <w:r w:rsidR="0081170B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    </w:t>
      </w:r>
    </w:p>
    <w:p w14:paraId="66761D70" w14:textId="77777777" w:rsidR="000E437F" w:rsidRPr="00957768" w:rsidRDefault="000E437F" w:rsidP="000E437F">
      <w:pPr>
        <w:ind w:left="720"/>
        <w:rPr>
          <w:rFonts w:ascii="Times New Roman" w:hAnsi="Times New Roman" w:cs="Times New Roman"/>
          <w:szCs w:val="24"/>
        </w:rPr>
      </w:pPr>
    </w:p>
    <w:p w14:paraId="5C542D2C" w14:textId="77777777" w:rsidR="000E437F" w:rsidRPr="00957768" w:rsidRDefault="000E437F" w:rsidP="000E437F">
      <w:pPr>
        <w:pStyle w:val="ListParagraph"/>
        <w:numPr>
          <w:ilvl w:val="0"/>
          <w:numId w:val="31"/>
        </w:numPr>
        <w:rPr>
          <w:szCs w:val="24"/>
        </w:rPr>
      </w:pPr>
      <w:r w:rsidRPr="00957768">
        <w:rPr>
          <w:szCs w:val="24"/>
        </w:rPr>
        <w:t>Is this program using Standard 12 (E-Learning) to meet hour requirements for this specialty area?</w:t>
      </w:r>
    </w:p>
    <w:p w14:paraId="2455E8DF" w14:textId="77777777" w:rsidR="000E437F" w:rsidRPr="00957768" w:rsidRDefault="000E437F" w:rsidP="000E437F">
      <w:pPr>
        <w:pStyle w:val="ListParagraph"/>
        <w:rPr>
          <w:szCs w:val="24"/>
        </w:rPr>
      </w:pPr>
    </w:p>
    <w:p w14:paraId="0ED37E78" w14:textId="77777777" w:rsidR="000E437F" w:rsidRPr="00957768" w:rsidRDefault="000E437F" w:rsidP="000E437F">
      <w:pPr>
        <w:pStyle w:val="ListParagraph"/>
        <w:rPr>
          <w:szCs w:val="24"/>
        </w:rPr>
      </w:pPr>
      <w:r w:rsidRPr="00957768">
        <w:rPr>
          <w:szCs w:val="24"/>
        </w:rPr>
        <w:t xml:space="preserve">YES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Cs w:val="24"/>
        </w:rPr>
        <w:instrText xml:space="preserve"> FORMCHECKBOX </w:instrText>
      </w:r>
      <w:r w:rsidR="00E76437">
        <w:rPr>
          <w:szCs w:val="24"/>
        </w:rPr>
      </w:r>
      <w:r w:rsidR="00E76437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957768">
        <w:rPr>
          <w:szCs w:val="24"/>
        </w:rPr>
        <w:tab/>
        <w:t xml:space="preserve">NO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E76437">
        <w:rPr>
          <w:szCs w:val="24"/>
        </w:rPr>
      </w:r>
      <w:r w:rsidR="00E76437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957768">
        <w:rPr>
          <w:szCs w:val="24"/>
        </w:rPr>
        <w:tab/>
      </w:r>
      <w:r w:rsidRPr="00957768">
        <w:rPr>
          <w:szCs w:val="24"/>
        </w:rPr>
        <w:tab/>
        <w:t xml:space="preserve">If so, how many hours? </w:t>
      </w:r>
      <w:r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</w:p>
    <w:p w14:paraId="62A771B2" w14:textId="77777777" w:rsidR="000E437F" w:rsidRPr="00957768" w:rsidRDefault="000E437F" w:rsidP="000E437F">
      <w:pPr>
        <w:rPr>
          <w:rFonts w:ascii="Times New Roman" w:hAnsi="Times New Roman" w:cs="Times New Roman"/>
          <w:szCs w:val="24"/>
        </w:rPr>
      </w:pPr>
    </w:p>
    <w:p w14:paraId="5F0CCF30" w14:textId="6E8B5EC5" w:rsidR="00EB44E1" w:rsidRPr="00EA2684" w:rsidRDefault="000E437F" w:rsidP="00EA2684">
      <w:pPr>
        <w:numPr>
          <w:ilvl w:val="0"/>
          <w:numId w:val="31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Percentage of:  HP-I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="0081170B">
        <w:rPr>
          <w:rFonts w:ascii="Times New Roman" w:hAnsi="Times New Roman" w:cs="Times New Roman"/>
          <w:b/>
          <w:u w:val="single"/>
        </w:rPr>
        <w:fldChar w:fldCharType="begin"/>
      </w:r>
      <w:r w:rsidR="0081170B">
        <w:rPr>
          <w:rFonts w:ascii="Times New Roman" w:hAnsi="Times New Roman" w:cs="Times New Roman"/>
          <w:b/>
          <w:u w:val="single"/>
        </w:rPr>
        <w:instrText xml:space="preserve"> REF  CFHPI  \* MERGEFORMAT </w:instrText>
      </w:r>
      <w:r w:rsidR="0081170B">
        <w:rPr>
          <w:rFonts w:ascii="Times New Roman" w:hAnsi="Times New Roman" w:cs="Times New Roman"/>
          <w:b/>
          <w:u w:val="single"/>
        </w:rPr>
        <w:fldChar w:fldCharType="separate"/>
      </w:r>
      <w:r w:rsidR="0081170B">
        <w:rPr>
          <w:b/>
          <w:noProof/>
          <w:szCs w:val="24"/>
        </w:rPr>
        <w:t xml:space="preserve">     </w:t>
      </w:r>
      <w:r w:rsidR="0081170B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 xml:space="preserve"> %</w:t>
      </w:r>
      <w:r w:rsidRPr="00957768">
        <w:rPr>
          <w:rFonts w:ascii="Times New Roman" w:hAnsi="Times New Roman" w:cs="Times New Roman"/>
          <w:szCs w:val="24"/>
        </w:rPr>
        <w:t xml:space="preserve">    HP-G </w:t>
      </w:r>
      <w:r w:rsidR="0081170B">
        <w:rPr>
          <w:rFonts w:ascii="Times New Roman" w:hAnsi="Times New Roman" w:cs="Times New Roman"/>
          <w:b/>
          <w:u w:val="single"/>
        </w:rPr>
        <w:fldChar w:fldCharType="begin"/>
      </w:r>
      <w:r w:rsidR="0081170B">
        <w:rPr>
          <w:rFonts w:ascii="Times New Roman" w:hAnsi="Times New Roman" w:cs="Times New Roman"/>
          <w:b/>
          <w:u w:val="single"/>
        </w:rPr>
        <w:instrText xml:space="preserve"> REF  CFHPG  \* MERGEFORMAT </w:instrText>
      </w:r>
      <w:r w:rsidR="0081170B">
        <w:rPr>
          <w:rFonts w:ascii="Times New Roman" w:hAnsi="Times New Roman" w:cs="Times New Roman"/>
          <w:b/>
          <w:u w:val="single"/>
        </w:rPr>
        <w:fldChar w:fldCharType="separate"/>
      </w:r>
      <w:r w:rsidR="0081170B">
        <w:rPr>
          <w:b/>
          <w:noProof/>
          <w:szCs w:val="24"/>
        </w:rPr>
        <w:t xml:space="preserve">     </w:t>
      </w:r>
      <w:r w:rsidR="0081170B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</w:p>
    <w:p w14:paraId="3CCB24ED" w14:textId="77777777" w:rsidR="000E437F" w:rsidRPr="00957768" w:rsidRDefault="000E437F" w:rsidP="000E437F">
      <w:pPr>
        <w:rPr>
          <w:rFonts w:ascii="Times New Roman" w:hAnsi="Times New Roman" w:cs="Times New Roman"/>
          <w:szCs w:val="24"/>
        </w:rPr>
      </w:pPr>
    </w:p>
    <w:p w14:paraId="58547BD3" w14:textId="77777777" w:rsidR="000E437F" w:rsidRPr="00957768" w:rsidRDefault="000E437F" w:rsidP="000E437F">
      <w:pPr>
        <w:jc w:val="center"/>
        <w:rPr>
          <w:rFonts w:ascii="Times New Roman" w:hAnsi="Times New Roman" w:cs="Times New Roman"/>
          <w:b/>
        </w:rPr>
      </w:pPr>
      <w:r w:rsidRPr="00957768">
        <w:rPr>
          <w:rFonts w:ascii="Times New Roman" w:hAnsi="Times New Roman" w:cs="Times New Roman"/>
          <w:b/>
        </w:rPr>
        <w:t>STANDARDS</w:t>
      </w:r>
    </w:p>
    <w:tbl>
      <w:tblPr>
        <w:tblW w:w="8274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733"/>
        <w:gridCol w:w="1036"/>
        <w:gridCol w:w="1036"/>
        <w:gridCol w:w="1036"/>
        <w:gridCol w:w="1036"/>
        <w:gridCol w:w="1036"/>
        <w:gridCol w:w="1361"/>
      </w:tblGrid>
      <w:tr w:rsidR="000E437F" w:rsidRPr="00957768" w14:paraId="39A5E59E" w14:textId="77777777" w:rsidTr="002443DC">
        <w:trPr>
          <w:jc w:val="center"/>
        </w:trPr>
        <w:tc>
          <w:tcPr>
            <w:tcW w:w="17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3C1F44CA" w14:textId="77777777" w:rsidR="000E437F" w:rsidRPr="00957768" w:rsidRDefault="000E437F" w:rsidP="002443DC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69ECBE2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6500500D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580BF057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5D102FD7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1083D12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41BBFF1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779F69AC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768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0E437F" w:rsidRPr="00957768" w14:paraId="55CBF9B4" w14:textId="77777777" w:rsidTr="002443DC">
        <w:trPr>
          <w:jc w:val="center"/>
        </w:trPr>
        <w:tc>
          <w:tcPr>
            <w:tcW w:w="1733" w:type="dxa"/>
            <w:tcBorders>
              <w:top w:val="double" w:sz="6" w:space="0" w:color="auto"/>
              <w:left w:val="double" w:sz="6" w:space="0" w:color="auto"/>
            </w:tcBorders>
          </w:tcPr>
          <w:p w14:paraId="2C66BB3C" w14:textId="77777777" w:rsidR="000E437F" w:rsidRPr="00957768" w:rsidRDefault="000E437F" w:rsidP="002443D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7C29C8A8" w14:textId="5FC8F22D" w:rsidR="000E437F" w:rsidRPr="00957768" w:rsidRDefault="006A73B0" w:rsidP="002443DC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Evals6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6A03C965" w14:textId="5BBA5379" w:rsidR="000E437F" w:rsidRPr="00957768" w:rsidRDefault="006A73B0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Evals7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2E5204FB" w14:textId="331BDABE" w:rsidR="000E437F" w:rsidRPr="00957768" w:rsidRDefault="006A73B0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Evals8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1B95CA22" w14:textId="46F316FD" w:rsidR="000E437F" w:rsidRPr="00957768" w:rsidRDefault="006A73B0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Evals9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5C782FA0" w14:textId="3BB1F614" w:rsidR="000E437F" w:rsidRPr="00957768" w:rsidRDefault="006A73B0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Evals10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09C7EC96" w14:textId="2FB61130" w:rsidR="000E437F" w:rsidRPr="00957768" w:rsidRDefault="006A73B0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Evals11 \h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0E437F" w:rsidRPr="00957768" w14:paraId="563165F9" w14:textId="77777777" w:rsidTr="002443DC">
        <w:trPr>
          <w:jc w:val="center"/>
        </w:trPr>
        <w:tc>
          <w:tcPr>
            <w:tcW w:w="173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D37459C" w14:textId="77777777" w:rsidR="000E437F" w:rsidRPr="00957768" w:rsidRDefault="000E437F" w:rsidP="002443DC">
            <w:pPr>
              <w:rPr>
                <w:rFonts w:ascii="Times New Roman" w:hAnsi="Times New Roman" w:cs="Times New Roman"/>
                <w:szCs w:val="24"/>
              </w:rPr>
            </w:pPr>
          </w:p>
          <w:p w14:paraId="1C7635A2" w14:textId="77777777" w:rsidR="000E437F" w:rsidRPr="00957768" w:rsidRDefault="000E437F" w:rsidP="002443DC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57768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DF45805" w14:textId="3579F5FD" w:rsidR="000E437F" w:rsidRPr="00957768" w:rsidRDefault="0081170B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CFStd6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1E1C5A8" w14:textId="247E72ED" w:rsidR="000E437F" w:rsidRPr="00957768" w:rsidRDefault="0081170B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CFStd7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D689206" w14:textId="1F6214B1" w:rsidR="000E437F" w:rsidRPr="00957768" w:rsidRDefault="0081170B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CFStd8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5FB6E1C5" w14:textId="4CC46A48" w:rsidR="000E437F" w:rsidRPr="00957768" w:rsidRDefault="0081170B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CFStd9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6002A7F" w14:textId="048AF784" w:rsidR="000E437F" w:rsidRPr="00957768" w:rsidRDefault="0081170B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CFStd10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F6AFB24" w14:textId="44FC6507" w:rsidR="000E437F" w:rsidRPr="00957768" w:rsidRDefault="0081170B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CFStd11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4021EFC0" w14:textId="77777777" w:rsidR="000E437F" w:rsidRPr="00957768" w:rsidRDefault="000E437F" w:rsidP="000E437F">
      <w:pPr>
        <w:rPr>
          <w:rFonts w:ascii="Times New Roman" w:hAnsi="Times New Roman" w:cs="Times New Roman"/>
          <w:szCs w:val="24"/>
          <w:u w:val="single"/>
        </w:rPr>
      </w:pPr>
    </w:p>
    <w:p w14:paraId="70F780F9" w14:textId="77777777" w:rsidR="000E437F" w:rsidRPr="00957768" w:rsidRDefault="000E437F" w:rsidP="000E437F">
      <w:pPr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621BC3B2" w14:textId="77777777" w:rsidR="000E437F" w:rsidRPr="00957768" w:rsidRDefault="000E437F" w:rsidP="000E437F">
      <w:pPr>
        <w:framePr w:w="8640" w:h="4795" w:hSpace="187" w:wrap="around" w:vAnchor="text" w:hAnchor="page" w:x="2118" w:y="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2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bookmarkEnd w:id="121"/>
    <w:p w14:paraId="1E3C885E" w14:textId="08382615" w:rsidR="009157A1" w:rsidRPr="008204D1" w:rsidRDefault="008204D1" w:rsidP="008204D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  <w:r w:rsidR="009157A1"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13483214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3B5D805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022D1ED9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collision repair and refinish training program under review.</w:t>
      </w:r>
    </w:p>
    <w:p w14:paraId="180514F2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16013E8B" w14:textId="77777777" w:rsidR="009157A1" w:rsidRPr="009157A1" w:rsidRDefault="009157A1" w:rsidP="008A6163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9157A1" w:rsidRPr="009157A1" w14:paraId="6440DA18" w14:textId="77777777" w:rsidTr="00FA7A1D">
        <w:trPr>
          <w:trHeight w:val="360"/>
        </w:trPr>
        <w:tc>
          <w:tcPr>
            <w:tcW w:w="8100" w:type="dxa"/>
            <w:vAlign w:val="bottom"/>
          </w:tcPr>
          <w:p w14:paraId="48C90E92" w14:textId="77777777" w:rsidR="009157A1" w:rsidRPr="009157A1" w:rsidRDefault="006C7447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6FBA981" w14:textId="77777777" w:rsidR="009157A1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9157A1" w:rsidRPr="009157A1" w14:paraId="39BEA0F0" w14:textId="77777777" w:rsidTr="00FA7A1D">
        <w:trPr>
          <w:trHeight w:val="360"/>
        </w:trPr>
        <w:tc>
          <w:tcPr>
            <w:tcW w:w="8100" w:type="dxa"/>
            <w:vAlign w:val="bottom"/>
          </w:tcPr>
          <w:p w14:paraId="1FA28B16" w14:textId="77777777" w:rsidR="009157A1" w:rsidRPr="009157A1" w:rsidRDefault="006C7447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130D7C6" w14:textId="77777777" w:rsidR="009157A1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9157A1" w:rsidRPr="009157A1" w14:paraId="13BB9138" w14:textId="77777777" w:rsidTr="00FA7A1D">
        <w:trPr>
          <w:trHeight w:val="360"/>
        </w:trPr>
        <w:tc>
          <w:tcPr>
            <w:tcW w:w="8100" w:type="dxa"/>
            <w:vAlign w:val="bottom"/>
          </w:tcPr>
          <w:p w14:paraId="29D2B6CD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DBED468" w14:textId="77777777" w:rsidR="009157A1" w:rsidRPr="009157A1" w:rsidRDefault="009157A1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9157A1" w:rsidRPr="009157A1" w14:paraId="403278E5" w14:textId="77777777" w:rsidTr="00FA7A1D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3CE76310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13D02905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33C24DE1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B54BFF5" w14:textId="77777777" w:rsidR="009157A1" w:rsidRPr="009157A1" w:rsidRDefault="009157A1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State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9157A1" w:rsidRPr="009157A1" w14:paraId="310FA0B7" w14:textId="77777777" w:rsidTr="00FA7A1D">
        <w:trPr>
          <w:trHeight w:val="360"/>
        </w:trPr>
        <w:tc>
          <w:tcPr>
            <w:tcW w:w="8156" w:type="dxa"/>
            <w:vAlign w:val="bottom"/>
          </w:tcPr>
          <w:p w14:paraId="2D5500E2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F955250" w14:textId="77777777" w:rsidR="009157A1" w:rsidRPr="009157A1" w:rsidRDefault="008204D1" w:rsidP="008A6163">
      <w:pPr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E83ABFD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C69FC72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0906A511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EF73632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4CE6FEC5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54C8A6E7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30B7D5DE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17947959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35FFFAB0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9157A1" w:rsidRPr="009157A1" w14:paraId="6676B27D" w14:textId="77777777" w:rsidTr="004E3E3A">
        <w:tc>
          <w:tcPr>
            <w:tcW w:w="4788" w:type="dxa"/>
          </w:tcPr>
          <w:p w14:paraId="384103FC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142B06A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9157A1" w:rsidRPr="009157A1" w14:paraId="54F0D20A" w14:textId="77777777" w:rsidTr="004E3E3A">
        <w:tc>
          <w:tcPr>
            <w:tcW w:w="4788" w:type="dxa"/>
          </w:tcPr>
          <w:p w14:paraId="72AA5965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C347ECA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7FA109CD" w14:textId="77777777" w:rsidTr="004E3E3A">
        <w:tc>
          <w:tcPr>
            <w:tcW w:w="4788" w:type="dxa"/>
          </w:tcPr>
          <w:p w14:paraId="35B6AE7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3C50B79E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1F777325" w14:textId="77777777" w:rsidTr="004E3E3A">
        <w:tc>
          <w:tcPr>
            <w:tcW w:w="4788" w:type="dxa"/>
          </w:tcPr>
          <w:p w14:paraId="600202C5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8311EC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4FDF772C" w14:textId="77777777" w:rsidTr="004E3E3A">
        <w:tc>
          <w:tcPr>
            <w:tcW w:w="4788" w:type="dxa"/>
          </w:tcPr>
          <w:p w14:paraId="44890FA8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592A893B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6536FD66" w14:textId="77777777" w:rsidTr="004E3E3A">
        <w:tc>
          <w:tcPr>
            <w:tcW w:w="4788" w:type="dxa"/>
          </w:tcPr>
          <w:p w14:paraId="4AEBAB8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E210E86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081576F0" w14:textId="77777777" w:rsidTr="004E3E3A">
        <w:tc>
          <w:tcPr>
            <w:tcW w:w="4788" w:type="dxa"/>
          </w:tcPr>
          <w:p w14:paraId="09A42047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7876FEAF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588AA473" w14:textId="77777777" w:rsidTr="004E3E3A">
        <w:tc>
          <w:tcPr>
            <w:tcW w:w="4788" w:type="dxa"/>
          </w:tcPr>
          <w:p w14:paraId="3A80964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212DBE4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5F3D4D40" w14:textId="77777777" w:rsidTr="004E3E3A">
        <w:tc>
          <w:tcPr>
            <w:tcW w:w="4788" w:type="dxa"/>
          </w:tcPr>
          <w:p w14:paraId="59D3BBE6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2ADC4484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5FBBC973" w14:textId="77777777" w:rsidTr="004E3E3A">
        <w:tc>
          <w:tcPr>
            <w:tcW w:w="4788" w:type="dxa"/>
          </w:tcPr>
          <w:p w14:paraId="4DC96D29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36DA0BA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55BEC776" w14:textId="77777777" w:rsidTr="004E3E3A">
        <w:tc>
          <w:tcPr>
            <w:tcW w:w="4788" w:type="dxa"/>
          </w:tcPr>
          <w:p w14:paraId="422C1E5D" w14:textId="77777777" w:rsidR="009157A1" w:rsidRPr="009157A1" w:rsidRDefault="009157A1" w:rsidP="004E3E3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bottom"/>
          </w:tcPr>
          <w:p w14:paraId="3195AA9B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8204D1" w:rsidRPr="009157A1" w14:paraId="5D19B299" w14:textId="77777777" w:rsidTr="004E3E3A">
        <w:tc>
          <w:tcPr>
            <w:tcW w:w="4788" w:type="dxa"/>
          </w:tcPr>
          <w:p w14:paraId="12F6DAD4" w14:textId="77777777" w:rsidR="008204D1" w:rsidRPr="009157A1" w:rsidRDefault="008204D1" w:rsidP="004E3E3A"/>
        </w:tc>
        <w:tc>
          <w:tcPr>
            <w:tcW w:w="1080" w:type="dxa"/>
          </w:tcPr>
          <w:p w14:paraId="2335AC24" w14:textId="77777777" w:rsidR="008204D1" w:rsidRPr="009157A1" w:rsidRDefault="008204D1" w:rsidP="004E3E3A">
            <w:pPr>
              <w:rPr>
                <w:u w:val="single"/>
              </w:rPr>
            </w:pPr>
          </w:p>
        </w:tc>
      </w:tr>
    </w:tbl>
    <w:p w14:paraId="3DE58966" w14:textId="77777777" w:rsidR="009157A1" w:rsidRPr="008204D1" w:rsidRDefault="004E3E3A" w:rsidP="008204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  <w:r w:rsidR="009157A1" w:rsidRPr="008204D1">
        <w:rPr>
          <w:rFonts w:ascii="Times New Roman" w:hAnsi="Times New Roman" w:cs="Times New Roman"/>
          <w:b/>
        </w:rPr>
        <w:t>NOTE to the ETL:</w:t>
      </w:r>
    </w:p>
    <w:p w14:paraId="29D4E486" w14:textId="77777777" w:rsidR="009157A1" w:rsidRPr="009157A1" w:rsidRDefault="009157A1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674FB3AE" w14:textId="77777777" w:rsidR="009157A1" w:rsidRPr="009157A1" w:rsidRDefault="009157A1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77AD1397" w14:textId="77777777" w:rsidR="00D002AD" w:rsidRDefault="009157A1" w:rsidP="008204D1">
      <w:r w:rsidRPr="009157A1">
        <w:rPr>
          <w:bCs/>
        </w:rPr>
        <w:t xml:space="preserve"> </w:t>
      </w:r>
      <w:r w:rsidR="00D002AD">
        <w:br w:type="page"/>
      </w:r>
    </w:p>
    <w:p w14:paraId="45D591F3" w14:textId="77777777" w:rsidR="00D002AD" w:rsidRPr="00230719" w:rsidRDefault="00D002AD" w:rsidP="0023071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2D4CE82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A71ED16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FA1608C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collision repair and refinish training program under review.</w:t>
      </w:r>
    </w:p>
    <w:p w14:paraId="6D01C8ED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88625DA" w14:textId="77777777" w:rsidR="00D002AD" w:rsidRPr="009157A1" w:rsidRDefault="00D002AD" w:rsidP="00B060A2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08B07BAF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4D6722D7" w14:textId="77777777" w:rsidR="00D002AD" w:rsidRPr="009157A1" w:rsidRDefault="006C7447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D002AD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585996D" w14:textId="77777777" w:rsidR="00D002AD" w:rsidRPr="009157A1" w:rsidRDefault="00230719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8204D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5B0431FB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215BD4EC" w14:textId="77777777" w:rsidR="00D002AD" w:rsidRPr="009157A1" w:rsidRDefault="006C7447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D002AD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AFE58A1" w14:textId="77777777" w:rsidR="00D002AD" w:rsidRPr="009157A1" w:rsidRDefault="00230719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43CE2384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1A9AE84A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635677A" w14:textId="77777777" w:rsidR="00D002AD" w:rsidRPr="009157A1" w:rsidRDefault="00D002AD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D002AD" w:rsidRPr="009157A1" w14:paraId="12A05DC1" w14:textId="77777777" w:rsidTr="001E40B3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59CF9C12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0CA335D5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6C54F74E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D3976AD" w14:textId="77777777" w:rsidR="00D002AD" w:rsidRPr="009157A1" w:rsidRDefault="00D002AD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State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D002AD" w:rsidRPr="009157A1" w14:paraId="317DE9E1" w14:textId="77777777" w:rsidTr="001E40B3">
        <w:trPr>
          <w:trHeight w:val="360"/>
        </w:trPr>
        <w:tc>
          <w:tcPr>
            <w:tcW w:w="8156" w:type="dxa"/>
            <w:vAlign w:val="bottom"/>
          </w:tcPr>
          <w:p w14:paraId="108AA238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68224AB" w14:textId="77777777" w:rsidR="00D002AD" w:rsidRPr="009157A1" w:rsidRDefault="008204D1" w:rsidP="008A6163">
      <w:pPr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09C59C5A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D0BCF34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49190C08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0EF5869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591F954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2BADA1AD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3F203321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51564531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75A93839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D002AD" w:rsidRPr="009157A1" w14:paraId="314AFC91" w14:textId="77777777" w:rsidTr="001E40B3">
        <w:tc>
          <w:tcPr>
            <w:tcW w:w="4788" w:type="dxa"/>
          </w:tcPr>
          <w:p w14:paraId="77DED139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A0D74EA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D002AD" w:rsidRPr="009157A1" w14:paraId="345C9C5D" w14:textId="77777777" w:rsidTr="001E40B3">
        <w:tc>
          <w:tcPr>
            <w:tcW w:w="4788" w:type="dxa"/>
          </w:tcPr>
          <w:p w14:paraId="24C80C1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9837CEF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4B2DA5C0" w14:textId="77777777" w:rsidTr="001E40B3">
        <w:tc>
          <w:tcPr>
            <w:tcW w:w="4788" w:type="dxa"/>
          </w:tcPr>
          <w:p w14:paraId="5FE776D2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4DC64ABA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3A2988A2" w14:textId="77777777" w:rsidTr="001E40B3">
        <w:tc>
          <w:tcPr>
            <w:tcW w:w="4788" w:type="dxa"/>
          </w:tcPr>
          <w:p w14:paraId="313C8AF8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AAC2C39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30D5EE99" w14:textId="77777777" w:rsidTr="001E40B3">
        <w:tc>
          <w:tcPr>
            <w:tcW w:w="4788" w:type="dxa"/>
          </w:tcPr>
          <w:p w14:paraId="666B877D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4639C20B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7A354E5D" w14:textId="77777777" w:rsidTr="001E40B3">
        <w:tc>
          <w:tcPr>
            <w:tcW w:w="4788" w:type="dxa"/>
          </w:tcPr>
          <w:p w14:paraId="1A2F2BD1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EB0A84D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1BE96DA" w14:textId="77777777" w:rsidTr="001E40B3">
        <w:tc>
          <w:tcPr>
            <w:tcW w:w="4788" w:type="dxa"/>
          </w:tcPr>
          <w:p w14:paraId="6A0C2F0F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7076343A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59798138" w14:textId="77777777" w:rsidTr="001E40B3">
        <w:tc>
          <w:tcPr>
            <w:tcW w:w="4788" w:type="dxa"/>
          </w:tcPr>
          <w:p w14:paraId="07ADCD64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1AD1E8B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50AC40D9" w14:textId="77777777" w:rsidTr="001E40B3">
        <w:tc>
          <w:tcPr>
            <w:tcW w:w="4788" w:type="dxa"/>
          </w:tcPr>
          <w:p w14:paraId="255F1DEB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4D0B96FD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0694C1FF" w14:textId="77777777" w:rsidTr="001E40B3">
        <w:tc>
          <w:tcPr>
            <w:tcW w:w="4788" w:type="dxa"/>
          </w:tcPr>
          <w:p w14:paraId="7B40B5F8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C91F5EF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576B2C3C" w14:textId="77777777" w:rsidTr="00230719">
        <w:tc>
          <w:tcPr>
            <w:tcW w:w="4788" w:type="dxa"/>
          </w:tcPr>
          <w:p w14:paraId="13E303F8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bottom"/>
          </w:tcPr>
          <w:p w14:paraId="071BFAA4" w14:textId="77777777" w:rsidR="00D002AD" w:rsidRPr="009157A1" w:rsidRDefault="00FD33C1" w:rsidP="002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51B1DCC8" w14:textId="77777777" w:rsidTr="001E40B3">
        <w:tc>
          <w:tcPr>
            <w:tcW w:w="4788" w:type="dxa"/>
          </w:tcPr>
          <w:p w14:paraId="458CDEA6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84672E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2F6FC397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NOTE to the ETL:</w:t>
      </w:r>
    </w:p>
    <w:p w14:paraId="6DAF5703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AAA0227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672179F1" w14:textId="77777777" w:rsidR="00D002AD" w:rsidRDefault="00D002AD" w:rsidP="008A6163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</w:p>
    <w:p w14:paraId="0A50026C" w14:textId="77777777" w:rsidR="00D002AD" w:rsidRPr="00230719" w:rsidRDefault="00D002AD" w:rsidP="0023071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3A79A3FB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794973E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4A7B152B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collision repair and refinish training program under review.</w:t>
      </w:r>
    </w:p>
    <w:p w14:paraId="6EE7DED2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05C1413" w14:textId="77777777" w:rsidR="00D002AD" w:rsidRPr="009157A1" w:rsidRDefault="00D002AD" w:rsidP="008A6163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46720500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777B0B6B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F36B807" w14:textId="77777777" w:rsidR="00D002AD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8204D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2DB33771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113EB505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F62AD7C" w14:textId="77777777" w:rsidR="00D002AD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63DE0194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17A65A2C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6EF826D" w14:textId="77777777" w:rsidR="00D002AD" w:rsidRPr="009157A1" w:rsidRDefault="00D002AD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D002AD" w:rsidRPr="009157A1" w14:paraId="222EA31A" w14:textId="77777777" w:rsidTr="001E40B3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3D6B6C82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5D2E9A0E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5FD8FB54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233F143" w14:textId="77777777" w:rsidR="00D002AD" w:rsidRPr="009157A1" w:rsidRDefault="00D002AD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State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D002AD" w:rsidRPr="009157A1" w14:paraId="2E7E1A98" w14:textId="77777777" w:rsidTr="001E40B3">
        <w:trPr>
          <w:trHeight w:val="360"/>
        </w:trPr>
        <w:tc>
          <w:tcPr>
            <w:tcW w:w="8156" w:type="dxa"/>
            <w:vAlign w:val="bottom"/>
          </w:tcPr>
          <w:p w14:paraId="4DBB88DB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6CEF550" w14:textId="77777777" w:rsidR="00D002AD" w:rsidRPr="009157A1" w:rsidRDefault="00D002AD" w:rsidP="008A6163">
      <w:pPr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CA5CB77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F7B600F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7B20F264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9FFE974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29ABDC3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412AD722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238C07F3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4E19AB86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49D6210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D002AD" w:rsidRPr="009157A1" w14:paraId="3C0BDBEB" w14:textId="77777777" w:rsidTr="001E40B3">
        <w:tc>
          <w:tcPr>
            <w:tcW w:w="4788" w:type="dxa"/>
          </w:tcPr>
          <w:p w14:paraId="36BCD75D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59EE6E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D002AD" w:rsidRPr="009157A1" w14:paraId="4FE29264" w14:textId="77777777" w:rsidTr="001E40B3">
        <w:tc>
          <w:tcPr>
            <w:tcW w:w="4788" w:type="dxa"/>
          </w:tcPr>
          <w:p w14:paraId="2E009738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7B618C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145C923A" w14:textId="77777777" w:rsidTr="001E40B3">
        <w:tc>
          <w:tcPr>
            <w:tcW w:w="4788" w:type="dxa"/>
          </w:tcPr>
          <w:p w14:paraId="4216F453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05A7E082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34D75EA6" w14:textId="77777777" w:rsidTr="001E40B3">
        <w:tc>
          <w:tcPr>
            <w:tcW w:w="4788" w:type="dxa"/>
          </w:tcPr>
          <w:p w14:paraId="3E627AFC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314ED1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9227F16" w14:textId="77777777" w:rsidTr="001E40B3">
        <w:tc>
          <w:tcPr>
            <w:tcW w:w="4788" w:type="dxa"/>
          </w:tcPr>
          <w:p w14:paraId="4556C5F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2CF68A40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66216CE9" w14:textId="77777777" w:rsidTr="001E40B3">
        <w:tc>
          <w:tcPr>
            <w:tcW w:w="4788" w:type="dxa"/>
          </w:tcPr>
          <w:p w14:paraId="0B722D9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64A942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804AC41" w14:textId="77777777" w:rsidTr="001E40B3">
        <w:tc>
          <w:tcPr>
            <w:tcW w:w="4788" w:type="dxa"/>
          </w:tcPr>
          <w:p w14:paraId="2B5C05F4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045D3D48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07548BFA" w14:textId="77777777" w:rsidTr="001E40B3">
        <w:tc>
          <w:tcPr>
            <w:tcW w:w="4788" w:type="dxa"/>
          </w:tcPr>
          <w:p w14:paraId="3650FCD3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C0001D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74E939A6" w14:textId="77777777" w:rsidTr="001E40B3">
        <w:tc>
          <w:tcPr>
            <w:tcW w:w="4788" w:type="dxa"/>
          </w:tcPr>
          <w:p w14:paraId="518A9FA1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4E1ACAF7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1131A94F" w14:textId="77777777" w:rsidTr="001E40B3">
        <w:tc>
          <w:tcPr>
            <w:tcW w:w="4788" w:type="dxa"/>
          </w:tcPr>
          <w:p w14:paraId="32557FE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5199339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45468AD" w14:textId="77777777" w:rsidTr="00230719">
        <w:tc>
          <w:tcPr>
            <w:tcW w:w="4788" w:type="dxa"/>
          </w:tcPr>
          <w:p w14:paraId="3938E6A2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bottom"/>
          </w:tcPr>
          <w:p w14:paraId="56F4B1C3" w14:textId="77777777" w:rsidR="00D002AD" w:rsidRPr="009157A1" w:rsidRDefault="00FD33C1" w:rsidP="002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66C2A254" w14:textId="77777777" w:rsidTr="001E40B3">
        <w:tc>
          <w:tcPr>
            <w:tcW w:w="4788" w:type="dxa"/>
          </w:tcPr>
          <w:p w14:paraId="3540585D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08AC56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53DA6208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NOTE to the ETL:</w:t>
      </w:r>
    </w:p>
    <w:p w14:paraId="7BEFB953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36A59EFD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0AD110E0" w14:textId="77777777" w:rsidR="009157A1" w:rsidRDefault="009157A1" w:rsidP="008A61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1181275C" w14:textId="77777777" w:rsidR="00230719" w:rsidRDefault="00230719" w:rsidP="008A61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2CFC0ED" w14:textId="77777777" w:rsidR="008204D1" w:rsidRDefault="008204D1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</w:p>
    <w:p w14:paraId="17290909" w14:textId="77777777" w:rsidR="00230719" w:rsidRDefault="00230719" w:rsidP="008A61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1C4C55F2" w14:textId="1C17948B" w:rsidR="00230719" w:rsidRPr="008204D1" w:rsidRDefault="002452E9" w:rsidP="008204D1">
      <w:pPr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202</w:t>
      </w:r>
      <w:r w:rsidR="00EB44E1">
        <w:rPr>
          <w:rFonts w:ascii="Times New Roman" w:eastAsia="Times New Roman" w:hAnsi="Times New Roman" w:cs="Times New Roman"/>
          <w:b/>
          <w:bCs/>
          <w:color w:val="000000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 w:rsidR="00230719" w:rsidRPr="009157A1">
        <w:rPr>
          <w:rFonts w:ascii="Times New Roman" w:eastAsia="Times New Roman" w:hAnsi="Times New Roman" w:cs="Times New Roman"/>
          <w:b/>
          <w:bCs/>
          <w:color w:val="000000"/>
          <w:szCs w:val="24"/>
        </w:rPr>
        <w:t>COLLISION REPAIR &amp; REFINISH</w:t>
      </w:r>
      <w:r w:rsidR="008204D1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 w:rsidR="00230719">
        <w:rPr>
          <w:rFonts w:ascii="Times New Roman" w:eastAsia="Times New Roman" w:hAnsi="Times New Roman" w:cs="Times New Roman"/>
          <w:b/>
          <w:bCs/>
          <w:szCs w:val="24"/>
        </w:rPr>
        <w:t>INSTRUCTOR QUALIFICATION SHEET</w:t>
      </w:r>
    </w:p>
    <w:p w14:paraId="3789D6D1" w14:textId="05DED55A" w:rsidR="00230719" w:rsidRPr="00460E21" w:rsidRDefault="00460E21" w:rsidP="00460E21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460E21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(an instructor qualification sheet MUST be completed for EACH instructor)</w:t>
      </w:r>
    </w:p>
    <w:p w14:paraId="3E02E8B7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</w:p>
    <w:p w14:paraId="10A697B0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</w:p>
    <w:tbl>
      <w:tblPr>
        <w:tblW w:w="9332" w:type="dxa"/>
        <w:jc w:val="center"/>
        <w:tblLook w:val="0000" w:firstRow="0" w:lastRow="0" w:firstColumn="0" w:lastColumn="0" w:noHBand="0" w:noVBand="0"/>
      </w:tblPr>
      <w:tblGrid>
        <w:gridCol w:w="1270"/>
        <w:gridCol w:w="3360"/>
        <w:gridCol w:w="2390"/>
        <w:gridCol w:w="2312"/>
      </w:tblGrid>
      <w:tr w:rsidR="00230719" w:rsidRPr="002452E9" w14:paraId="7FBCA5B9" w14:textId="77777777" w:rsidTr="002452E9">
        <w:trPr>
          <w:cantSplit/>
          <w:trHeight w:val="432"/>
          <w:jc w:val="center"/>
        </w:trPr>
        <w:tc>
          <w:tcPr>
            <w:tcW w:w="1270" w:type="dxa"/>
            <w:vAlign w:val="bottom"/>
          </w:tcPr>
          <w:p w14:paraId="6216014B" w14:textId="77777777" w:rsidR="00230719" w:rsidRPr="002452E9" w:rsidRDefault="00230719" w:rsidP="00884977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Instructor  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14:paraId="013C8998" w14:textId="77777777" w:rsidR="00230719" w:rsidRPr="002452E9" w:rsidRDefault="00FD33C1" w:rsidP="0088497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390" w:type="dxa"/>
            <w:vAlign w:val="bottom"/>
          </w:tcPr>
          <w:p w14:paraId="0A773C8D" w14:textId="77777777" w:rsidR="00230719" w:rsidRPr="002452E9" w:rsidRDefault="00230719" w:rsidP="0088497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ASE ID#  (required)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bottom"/>
          </w:tcPr>
          <w:p w14:paraId="1B5AA6C5" w14:textId="77777777" w:rsidR="00230719" w:rsidRPr="002452E9" w:rsidRDefault="00FD33C1" w:rsidP="0088497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</w:p>
        </w:tc>
      </w:tr>
    </w:tbl>
    <w:p w14:paraId="032E9DB7" w14:textId="6617D5E0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        </w:t>
      </w:r>
      <w:r w:rsidRPr="009157A1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(please </w:t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>print or type</w:t>
      </w:r>
      <w:r w:rsidR="002452E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instructor’s name</w:t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>)</w:t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  <w:t xml:space="preserve">   </w:t>
      </w:r>
      <w:r w:rsidR="002452E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(as </w:t>
      </w:r>
      <w:r w:rsidRPr="009157A1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it appears on </w:t>
      </w:r>
      <w:r w:rsidR="002452E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their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ASE Certificate</w:t>
      </w:r>
      <w:r w:rsidRPr="009157A1">
        <w:rPr>
          <w:rFonts w:ascii="Times New Roman" w:eastAsia="Times New Roman" w:hAnsi="Times New Roman" w:cs="Times New Roman"/>
          <w:color w:val="000000"/>
          <w:sz w:val="20"/>
          <w:szCs w:val="24"/>
        </w:rPr>
        <w:t>)</w:t>
      </w:r>
    </w:p>
    <w:p w14:paraId="2E6515C7" w14:textId="2539D71D" w:rsidR="00230719" w:rsidRDefault="00230719" w:rsidP="002307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36FE2F7B" w14:textId="77777777" w:rsidR="002452E9" w:rsidRDefault="002452E9" w:rsidP="002307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770131C8" w14:textId="0AB6E347" w:rsidR="00230719" w:rsidRPr="002452E9" w:rsidRDefault="002452E9" w:rsidP="00245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2452E9">
        <w:rPr>
          <w:rFonts w:ascii="Times New Roman" w:eastAsia="Times New Roman" w:hAnsi="Times New Roman" w:cs="Times New Roman"/>
          <w:b/>
          <w:color w:val="000000"/>
          <w:szCs w:val="24"/>
        </w:rPr>
        <w:t>Are they a n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>ew instructor with the program?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>No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>Yes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ab/>
        <w:t>- Hire Date:</w:t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instrText xml:space="preserve"> FORMTEXT </w:instrText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separate"/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end"/>
      </w:r>
    </w:p>
    <w:p w14:paraId="03DFC93C" w14:textId="50704126" w:rsidR="00230719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7D8022DF" w14:textId="37C6BD92" w:rsidR="002452E9" w:rsidRDefault="002452E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028090BA" w14:textId="77777777" w:rsidR="002452E9" w:rsidRPr="00D16C05" w:rsidRDefault="002452E9" w:rsidP="00245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D16C05">
        <w:rPr>
          <w:rFonts w:ascii="Times New Roman" w:eastAsia="Times New Roman" w:hAnsi="Times New Roman" w:cs="Times New Roman"/>
          <w:b/>
          <w:color w:val="000000"/>
          <w:szCs w:val="24"/>
        </w:rPr>
        <w:t>Please indicate the areas of accreditation being sought:</w:t>
      </w:r>
    </w:p>
    <w:p w14:paraId="193CE0E0" w14:textId="77777777" w:rsidR="002452E9" w:rsidRPr="00383FDC" w:rsidRDefault="002452E9" w:rsidP="00245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4F8BB8C9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B050"/>
          <w:szCs w:val="24"/>
        </w:rPr>
        <w:t>Damage Analysis/Customer Service/Estimating</w:t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E3CC578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B050"/>
          <w:szCs w:val="24"/>
        </w:rPr>
        <w:t xml:space="preserve">Painting &amp; Refinishing </w:t>
      </w:r>
    </w:p>
    <w:p w14:paraId="3C706D40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b/>
          <w:color w:val="0070C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70C0"/>
          <w:szCs w:val="24"/>
        </w:rPr>
        <w:t>Non-Structural Analysis &amp; Damage Repair</w:t>
      </w:r>
    </w:p>
    <w:p w14:paraId="401C163A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b/>
          <w:color w:val="0070C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70C0"/>
          <w:szCs w:val="24"/>
        </w:rPr>
        <w:t>Structural Analysis &amp; Damage Repair</w:t>
      </w:r>
    </w:p>
    <w:p w14:paraId="108D9114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C00000"/>
          <w:szCs w:val="24"/>
        </w:rPr>
        <w:t>Mechanical &amp; Electrical Components</w:t>
      </w:r>
    </w:p>
    <w:p w14:paraId="317CA3EB" w14:textId="62010A3D" w:rsidR="00E46B62" w:rsidRDefault="00E46B62" w:rsidP="00E46B62">
      <w:pPr>
        <w:tabs>
          <w:tab w:val="left" w:pos="2520"/>
        </w:tabs>
        <w:ind w:left="2160" w:right="-990"/>
        <w:rPr>
          <w:rFonts w:ascii="Times New Roman" w:eastAsia="Times New Roman" w:hAnsi="Times New Roman"/>
          <w:b/>
          <w:color w:val="C00000"/>
        </w:rPr>
      </w:pPr>
      <w:bookmarkStart w:id="122" w:name="_Hlk139458488"/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bookmarkStart w:id="123" w:name="_Hlk139978731"/>
      <w:r w:rsidR="00460E21">
        <w:rPr>
          <w:rFonts w:ascii="Times New Roman" w:eastAsia="Times New Roman" w:hAnsi="Times New Roman"/>
          <w:b/>
        </w:rPr>
        <w:t>-</w:t>
      </w:r>
      <w:r w:rsidRPr="00591557">
        <w:rPr>
          <w:rFonts w:ascii="Times New Roman" w:eastAsia="Times New Roman" w:hAnsi="Times New Roman"/>
          <w:b/>
        </w:rPr>
        <w:t>OR</w:t>
      </w:r>
      <w:r w:rsidR="00460E21">
        <w:rPr>
          <w:rFonts w:ascii="Times New Roman" w:eastAsia="Times New Roman" w:hAnsi="Times New Roman"/>
          <w:b/>
        </w:rPr>
        <w:t>-</w:t>
      </w:r>
    </w:p>
    <w:p w14:paraId="15A94CA2" w14:textId="77777777" w:rsidR="00E46B62" w:rsidRPr="00004FCB" w:rsidRDefault="00E46B62" w:rsidP="00E46B62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/>
          <w:color w:val="000000"/>
        </w:rPr>
      </w:pPr>
      <w:r w:rsidRPr="00004FCB">
        <w:rPr>
          <w:rFonts w:ascii="Times New Roman" w:eastAsia="Times New Roman" w:hAnsi="Times New Roman"/>
          <w:color w:val="00000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/>
          <w:color w:val="000000"/>
        </w:rPr>
        <w:instrText xml:space="preserve"> FORMCHECKBOX </w:instrText>
      </w:r>
      <w:r w:rsidR="00E76437">
        <w:rPr>
          <w:rFonts w:ascii="Times New Roman" w:eastAsia="Times New Roman" w:hAnsi="Times New Roman"/>
          <w:color w:val="000000"/>
        </w:rPr>
      </w:r>
      <w:r w:rsidR="00E76437">
        <w:rPr>
          <w:rFonts w:ascii="Times New Roman" w:eastAsia="Times New Roman" w:hAnsi="Times New Roman"/>
          <w:color w:val="000000"/>
        </w:rPr>
        <w:fldChar w:fldCharType="separate"/>
      </w:r>
      <w:r w:rsidRPr="00004FCB">
        <w:rPr>
          <w:rFonts w:ascii="Times New Roman" w:eastAsia="Times New Roman" w:hAnsi="Times New Roman"/>
          <w:color w:val="000000"/>
        </w:rPr>
        <w:fldChar w:fldCharType="end"/>
      </w:r>
      <w:r>
        <w:rPr>
          <w:rFonts w:ascii="Times New Roman" w:eastAsia="Times New Roman" w:hAnsi="Times New Roman"/>
          <w:color w:val="000000"/>
        </w:rPr>
        <w:t xml:space="preserve"> </w:t>
      </w:r>
      <w:r w:rsidRPr="00591557">
        <w:rPr>
          <w:rFonts w:ascii="Times New Roman" w:eastAsia="Times New Roman" w:hAnsi="Times New Roman"/>
          <w:b/>
          <w:color w:val="7030A0"/>
        </w:rPr>
        <w:t>Collision Repair and Refinish Fundamentals</w:t>
      </w:r>
    </w:p>
    <w:bookmarkEnd w:id="122"/>
    <w:bookmarkEnd w:id="123"/>
    <w:p w14:paraId="5E636DEB" w14:textId="77777777" w:rsidR="002452E9" w:rsidRPr="009157A1" w:rsidRDefault="002452E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3B37B4C6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tbl>
      <w:tblPr>
        <w:tblpPr w:leftFromText="180" w:rightFromText="180" w:vertAnchor="text" w:horzAnchor="margin" w:tblpXSpec="center" w:tblpY="134"/>
        <w:tblW w:w="8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5"/>
        <w:gridCol w:w="1620"/>
        <w:gridCol w:w="1176"/>
      </w:tblGrid>
      <w:tr w:rsidR="002452E9" w:rsidRPr="0087348E" w14:paraId="4B9DFFE3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05C2CEFF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Current ASE Certifications:</w:t>
            </w:r>
          </w:p>
        </w:tc>
        <w:tc>
          <w:tcPr>
            <w:tcW w:w="1620" w:type="dxa"/>
            <w:vAlign w:val="center"/>
          </w:tcPr>
          <w:p w14:paraId="1D8BB2ED" w14:textId="77777777" w:rsidR="002452E9" w:rsidRPr="0087348E" w:rsidRDefault="002452E9" w:rsidP="00740E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Expiration Date</w:t>
            </w:r>
          </w:p>
        </w:tc>
        <w:tc>
          <w:tcPr>
            <w:tcW w:w="1176" w:type="dxa"/>
            <w:vAlign w:val="center"/>
          </w:tcPr>
          <w:p w14:paraId="135C00F9" w14:textId="77777777" w:rsidR="002452E9" w:rsidRPr="00C40259" w:rsidRDefault="002452E9" w:rsidP="00740E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  <w:tr w:rsidR="002452E9" w:rsidRPr="0087348E" w14:paraId="675D3FE4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076E807C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B2 Painting &amp; Refinishing</w:t>
            </w:r>
          </w:p>
        </w:tc>
        <w:tc>
          <w:tcPr>
            <w:tcW w:w="1620" w:type="dxa"/>
            <w:vAlign w:val="bottom"/>
          </w:tcPr>
          <w:p w14:paraId="3543C06E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033A1C53" w14:textId="77777777" w:rsidR="002452E9" w:rsidRPr="006415F1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452E9" w:rsidRPr="0087348E" w14:paraId="39B228E7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7F690051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B3 Non-Structural Analysis &amp; Damage Repair</w:t>
            </w:r>
          </w:p>
        </w:tc>
        <w:tc>
          <w:tcPr>
            <w:tcW w:w="1620" w:type="dxa"/>
            <w:vAlign w:val="bottom"/>
          </w:tcPr>
          <w:p w14:paraId="7A3E293F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3DC13F9C" w14:textId="77777777" w:rsidR="002452E9" w:rsidRPr="006415F1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452E9" w:rsidRPr="0087348E" w14:paraId="0DFE12BE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02D7E89C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B4 Structural Analysis &amp; Damage Repair</w:t>
            </w:r>
          </w:p>
        </w:tc>
        <w:tc>
          <w:tcPr>
            <w:tcW w:w="1620" w:type="dxa"/>
            <w:vAlign w:val="bottom"/>
          </w:tcPr>
          <w:p w14:paraId="30034F1D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09FEC5FC" w14:textId="77777777" w:rsidR="002452E9" w:rsidRPr="0087348E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452E9" w:rsidRPr="0087348E" w14:paraId="098B935E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6721AD5B" w14:textId="77777777" w:rsidR="002452E9" w:rsidRPr="0087348E" w:rsidRDefault="002452E9" w:rsidP="00740E23">
            <w:pPr>
              <w:ind w:left="180" w:hanging="1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B5 Mechanical &amp; Electrical Components</w:t>
            </w:r>
          </w:p>
        </w:tc>
        <w:tc>
          <w:tcPr>
            <w:tcW w:w="1620" w:type="dxa"/>
            <w:vAlign w:val="bottom"/>
          </w:tcPr>
          <w:p w14:paraId="12046DF4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4EFAE0B6" w14:textId="77777777" w:rsidR="002452E9" w:rsidRPr="0087348E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</w:tbl>
    <w:p w14:paraId="7C68BE86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24"/>
        </w:rPr>
      </w:pPr>
    </w:p>
    <w:p w14:paraId="5962254C" w14:textId="77777777" w:rsidR="00230719" w:rsidRPr="009157A1" w:rsidRDefault="00230719" w:rsidP="008204D1"/>
    <w:p w14:paraId="253DAFF3" w14:textId="77777777" w:rsidR="00230719" w:rsidRPr="008204D1" w:rsidRDefault="00230719" w:rsidP="00230719">
      <w:pPr>
        <w:jc w:val="both"/>
        <w:rPr>
          <w:rFonts w:ascii="Times New Roman" w:eastAsia="Times New Roman" w:hAnsi="Times New Roman" w:cs="Times New Roman"/>
          <w:iCs/>
          <w:color w:val="000000"/>
          <w:szCs w:val="24"/>
        </w:rPr>
      </w:pPr>
    </w:p>
    <w:p w14:paraId="318D3D4A" w14:textId="77777777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2EB0FF2D" w14:textId="573A3A96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6FE67324" w14:textId="76DC266F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76BB61FD" w14:textId="0DAB15E2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77733306" w14:textId="197968AA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61B1026B" w14:textId="5EB6B9B5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22FF31BE" w14:textId="33240976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53CBD64A" w14:textId="19F436A8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48E19DD4" w14:textId="77777777" w:rsidR="00E46B62" w:rsidRDefault="00E46B62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249DB476" w14:textId="05690CC2" w:rsidR="00E46B62" w:rsidRPr="00591557" w:rsidRDefault="00E46B62" w:rsidP="00E46B62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hAnsi="Times New Roman"/>
        </w:rPr>
      </w:pPr>
      <w:bookmarkStart w:id="124" w:name="_Hlk139458510"/>
      <w:r w:rsidRPr="00591557">
        <w:rPr>
          <w:rFonts w:ascii="Times New Roman" w:eastAsia="Times New Roman" w:hAnsi="Times New Roman"/>
          <w:b/>
          <w:highlight w:val="yellow"/>
        </w:rPr>
        <w:t>*</w:t>
      </w:r>
      <w:r w:rsidRPr="00591557">
        <w:rPr>
          <w:rFonts w:ascii="Times New Roman" w:hAnsi="Times New Roman"/>
          <w:highlight w:val="yellow"/>
        </w:rPr>
        <w:t xml:space="preserve"> Collision Repair and Refinish Fundamental</w:t>
      </w:r>
      <w:r w:rsidR="00ED79B0">
        <w:rPr>
          <w:rFonts w:ascii="Times New Roman" w:hAnsi="Times New Roman"/>
          <w:highlight w:val="yellow"/>
        </w:rPr>
        <w:t xml:space="preserve"> Instructors</w:t>
      </w:r>
      <w:r w:rsidRPr="00591557">
        <w:rPr>
          <w:rFonts w:ascii="Times New Roman" w:hAnsi="Times New Roman"/>
          <w:highlight w:val="yellow"/>
        </w:rPr>
        <w:t xml:space="preserve"> must hold a current ASE Non-Structural Analysis and Damage Repair (B3) certification.*</w:t>
      </w:r>
    </w:p>
    <w:bookmarkEnd w:id="124"/>
    <w:p w14:paraId="5D3955CE" w14:textId="77777777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4A93C0DD" w14:textId="5D54E389" w:rsidR="00230719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b/>
          <w:color w:val="000000"/>
          <w:szCs w:val="24"/>
        </w:rPr>
        <w:t>P</w:t>
      </w:r>
      <w:r w:rsidR="00B12270" w:rsidRP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rograms must </w:t>
      </w:r>
      <w:r w:rsidRPr="00B12270">
        <w:rPr>
          <w:rFonts w:ascii="Times New Roman" w:eastAsia="Times New Roman" w:hAnsi="Times New Roman" w:cs="Times New Roman"/>
          <w:b/>
          <w:color w:val="000000"/>
          <w:szCs w:val="24"/>
        </w:rPr>
        <w:t>indicate the areas</w:t>
      </w:r>
      <w:r w:rsidR="00B12270" w:rsidRP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being</w:t>
      </w:r>
      <w:r w:rsidRP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taught by this instructor</w:t>
      </w:r>
    </w:p>
    <w:p w14:paraId="1CA9F289" w14:textId="77777777" w:rsidR="00B12270" w:rsidRPr="00B12270" w:rsidRDefault="00B12270" w:rsidP="00230719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15AB1FB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F6ABFE7" w14:textId="5F8EAB3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Painting &amp; Refinishing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2D50D2F7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0BA239A" w14:textId="3B995986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Non-Structural Analysis &amp; Damage Repair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4FF48491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728E7C4C" w14:textId="6127A67B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Structural Analysis &amp; Damage Repair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5F4376B4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4A0DC381" w14:textId="77777777" w:rsidR="00230719" w:rsidRDefault="00230719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Mechanical &amp; Electrical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077A3BAE" w14:textId="77777777" w:rsidR="00E46B62" w:rsidRDefault="00E46B62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775028DF" w14:textId="727BC363" w:rsidR="00E46B62" w:rsidRPr="00A06A2D" w:rsidRDefault="00E46B62" w:rsidP="00E46B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 w:line="360" w:lineRule="auto"/>
        <w:jc w:val="both"/>
        <w:rPr>
          <w:rFonts w:ascii="Times New Roman" w:eastAsia="Times New Roman" w:hAnsi="Times New Roman"/>
          <w:color w:val="000000"/>
        </w:rPr>
      </w:pPr>
      <w:bookmarkStart w:id="125" w:name="_Hlk139459077"/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bookmarkStart w:id="126" w:name="_Hlk139978756"/>
      <w:r>
        <w:rPr>
          <w:rFonts w:ascii="Times New Roman" w:eastAsia="Times New Roman" w:hAnsi="Times New Roman"/>
          <w:color w:val="000000"/>
        </w:rPr>
        <w:t>OR</w:t>
      </w:r>
    </w:p>
    <w:p w14:paraId="593CE8B9" w14:textId="540048FD" w:rsidR="00E46B62" w:rsidRPr="00B06E73" w:rsidRDefault="00E46B62" w:rsidP="00E46B62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/>
          <w:iCs/>
          <w:color w:val="000000"/>
        </w:rPr>
      </w:pPr>
      <w:r>
        <w:rPr>
          <w:rFonts w:ascii="Times New Roman" w:eastAsia="Times New Roman" w:hAnsi="Times New Roman"/>
          <w:iCs/>
          <w:color w:val="000000"/>
        </w:rPr>
        <w:tab/>
        <w:t>Collision Repair and Refinish Fundamentals</w:t>
      </w:r>
      <w:r>
        <w:rPr>
          <w:rFonts w:ascii="Times New Roman" w:eastAsia="Times New Roman" w:hAnsi="Times New Roman"/>
          <w:iCs/>
          <w:color w:val="000000"/>
        </w:rPr>
        <w:tab/>
      </w:r>
      <w:r>
        <w:rPr>
          <w:rFonts w:ascii="Times New Roman" w:eastAsia="Times New Roman" w:hAnsi="Times New Roman"/>
          <w:iCs/>
          <w:color w:val="000000"/>
        </w:rPr>
        <w:tab/>
      </w:r>
      <w:r>
        <w:rPr>
          <w:rFonts w:ascii="Times New Roman" w:eastAsia="Times New Roman" w:hAnsi="Times New Roman"/>
          <w:iCs/>
          <w:color w:val="000000"/>
        </w:rPr>
        <w:tab/>
      </w:r>
      <w:r w:rsidRPr="00A06A2D">
        <w:rPr>
          <w:rFonts w:ascii="Times New Roman" w:eastAsia="Times New Roman" w:hAnsi="Times New Roman"/>
          <w:color w:val="00000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A06A2D">
        <w:rPr>
          <w:rFonts w:ascii="Times New Roman" w:eastAsia="Times New Roman" w:hAnsi="Times New Roman"/>
          <w:color w:val="000000"/>
        </w:rPr>
        <w:instrText xml:space="preserve"> FORMCHECKBOX </w:instrText>
      </w:r>
      <w:r w:rsidR="00E76437">
        <w:rPr>
          <w:rFonts w:ascii="Times New Roman" w:eastAsia="Times New Roman" w:hAnsi="Times New Roman"/>
          <w:color w:val="000000"/>
        </w:rPr>
      </w:r>
      <w:r w:rsidR="00E76437">
        <w:rPr>
          <w:rFonts w:ascii="Times New Roman" w:eastAsia="Times New Roman" w:hAnsi="Times New Roman"/>
          <w:color w:val="000000"/>
        </w:rPr>
        <w:fldChar w:fldCharType="separate"/>
      </w:r>
      <w:r w:rsidRPr="00A06A2D">
        <w:rPr>
          <w:rFonts w:ascii="Times New Roman" w:eastAsia="Times New Roman" w:hAnsi="Times New Roman"/>
          <w:color w:val="000000"/>
        </w:rPr>
        <w:fldChar w:fldCharType="end"/>
      </w:r>
    </w:p>
    <w:bookmarkEnd w:id="125"/>
    <w:bookmarkEnd w:id="126"/>
    <w:p w14:paraId="3A2DC469" w14:textId="0D1205EE" w:rsidR="00E46B62" w:rsidRPr="00B12270" w:rsidRDefault="00E46B62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  <w:sectPr w:rsidR="00E46B62" w:rsidRPr="00B12270" w:rsidSect="004E3E3A">
          <w:footerReference w:type="default" r:id="rId10"/>
          <w:endnotePr>
            <w:numFmt w:val="decimal"/>
          </w:endnotePr>
          <w:pgSz w:w="12240" w:h="15840" w:code="1"/>
          <w:pgMar w:top="900" w:right="990" w:bottom="720" w:left="1440" w:header="720" w:footer="576" w:gutter="576"/>
          <w:paperSrc w:first="7" w:other="7"/>
          <w:cols w:space="720"/>
          <w:noEndnote/>
        </w:sectPr>
      </w:pPr>
    </w:p>
    <w:p w14:paraId="08D4D500" w14:textId="77777777" w:rsidR="009157A1" w:rsidRPr="00884977" w:rsidRDefault="009157A1" w:rsidP="00884977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884977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>ON-SITE EVALUATION TEAM MEMBER LIST</w:t>
      </w:r>
    </w:p>
    <w:p w14:paraId="67FC2735" w14:textId="77777777" w:rsidR="009157A1" w:rsidRPr="009157A1" w:rsidRDefault="009157A1" w:rsidP="008A61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F78FDA9" w14:textId="77777777" w:rsidR="009157A1" w:rsidRPr="009157A1" w:rsidRDefault="009157A1" w:rsidP="008A61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Collision Repair &amp; Refinish</w:t>
      </w:r>
      <w:r w:rsidR="0023071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</w:p>
    <w:p w14:paraId="6FA81B53" w14:textId="5B905DB0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FD18B2">
        <w:rPr>
          <w:rFonts w:ascii="Times New Roman" w:eastAsia="Times New Roman" w:hAnsi="Times New Roman" w:cs="Times New Roman"/>
          <w:b/>
          <w:color w:val="000000"/>
          <w:szCs w:val="24"/>
        </w:rPr>
        <w:t>NOTE:</w:t>
      </w:r>
      <w:r w:rsidRPr="009157A1">
        <w:rPr>
          <w:rFonts w:ascii="Times New Roman" w:eastAsia="Times New Roman" w:hAnsi="Times New Roman" w:cs="Times New Roman"/>
          <w:color w:val="000000"/>
          <w:sz w:val="22"/>
          <w:szCs w:val="24"/>
        </w:rPr>
        <w:t xml:space="preserve"> </w:t>
      </w:r>
      <w:bookmarkStart w:id="127" w:name="_Hlk171094031"/>
      <w:r w:rsidR="009E090E" w:rsidRPr="009E090E">
        <w:rPr>
          <w:rFonts w:ascii="Times New Roman" w:hAnsi="Times New Roman" w:cs="Times New Roman"/>
          <w:szCs w:val="24"/>
          <w:highlight w:val="yellow"/>
        </w:rPr>
        <w:t xml:space="preserve">Team Members must have </w:t>
      </w:r>
      <w:r w:rsidR="009E090E" w:rsidRPr="009E090E">
        <w:rPr>
          <w:rFonts w:ascii="Times New Roman" w:hAnsi="Times New Roman" w:cs="Times New Roman"/>
          <w:highlight w:val="yellow"/>
        </w:rPr>
        <w:t xml:space="preserve">at least three years full-time experience as a general collision repair technician and currently employed as a collision repair technician, educator, trainer, field service engineer, OEM or aftermarket technical specialist, or collision repair service facility manager or owner. Advisory committee members that </w:t>
      </w:r>
      <w:r w:rsidR="009E090E" w:rsidRPr="009E090E">
        <w:rPr>
          <w:rFonts w:ascii="Times New Roman" w:hAnsi="Times New Roman" w:cs="Times New Roman"/>
          <w:b/>
          <w:bCs/>
          <w:highlight w:val="yellow"/>
          <w:u w:val="single"/>
        </w:rPr>
        <w:t>did not</w:t>
      </w:r>
      <w:r w:rsidR="009E090E" w:rsidRPr="009E090E">
        <w:rPr>
          <w:rFonts w:ascii="Times New Roman" w:hAnsi="Times New Roman" w:cs="Times New Roman"/>
          <w:highlight w:val="yellow"/>
        </w:rPr>
        <w:t xml:space="preserve"> participate in the program self-evaluation may be used</w:t>
      </w:r>
      <w:r w:rsidR="009E090E" w:rsidRPr="009E090E">
        <w:rPr>
          <w:rFonts w:ascii="Times New Roman" w:hAnsi="Times New Roman" w:cs="Times New Roman"/>
          <w:szCs w:val="24"/>
          <w:highlight w:val="yellow"/>
        </w:rPr>
        <w:t>.</w:t>
      </w:r>
      <w:r w:rsidR="009E090E" w:rsidRPr="009E090E">
        <w:rPr>
          <w:rFonts w:ascii="Times New Roman" w:hAnsi="Times New Roman" w:cs="Times New Roman"/>
          <w:szCs w:val="24"/>
        </w:rPr>
        <w:t xml:space="preserve"> A third alternate team member must be identified for an initial accreditation. Manufacturer specific programs may use only team members from the respective manufacturer dealerships.</w:t>
      </w:r>
      <w:bookmarkEnd w:id="127"/>
    </w:p>
    <w:p w14:paraId="1F2D44AD" w14:textId="77777777" w:rsidR="009157A1" w:rsidRPr="009157A1" w:rsidRDefault="009157A1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6B06EB3" w14:textId="2BAF4E02" w:rsidR="00884977" w:rsidRPr="00EA2B99" w:rsidRDefault="00884977" w:rsidP="00884977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Team members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for the on-site visit must not be former instructors or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graduates of the program within the past </w:t>
      </w:r>
      <w:r w:rsidR="00E46B62">
        <w:rPr>
          <w:rFonts w:ascii="Times New Roman" w:eastAsia="Times New Roman" w:hAnsi="Times New Roman" w:cs="Times New Roman"/>
          <w:b/>
          <w:color w:val="000000"/>
          <w:szCs w:val="24"/>
        </w:rPr>
        <w:t>two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years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elatives of the administrator or instructor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may not serve as a team member.</w:t>
      </w:r>
    </w:p>
    <w:p w14:paraId="5993984D" w14:textId="77777777" w:rsidR="009157A1" w:rsidRPr="009157A1" w:rsidRDefault="009157A1" w:rsidP="008A6163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0E46A28F" w14:textId="6658F4BB" w:rsidR="009157A1" w:rsidRPr="00884977" w:rsidRDefault="009157A1" w:rsidP="008A6163">
      <w:pPr>
        <w:pStyle w:val="ListParagraph"/>
        <w:numPr>
          <w:ilvl w:val="0"/>
          <w:numId w:val="18"/>
        </w:numPr>
        <w:jc w:val="both"/>
        <w:rPr>
          <w:b/>
          <w:szCs w:val="24"/>
        </w:rPr>
      </w:pPr>
      <w:r w:rsidRPr="00884977">
        <w:rPr>
          <w:b/>
          <w:szCs w:val="24"/>
        </w:rPr>
        <w:t xml:space="preserve">TEAM MEMBER </w:t>
      </w:r>
      <w:r w:rsidR="002C0E32">
        <w:rPr>
          <w:b/>
          <w:szCs w:val="24"/>
        </w:rPr>
        <w:t>#1</w:t>
      </w:r>
      <w:r w:rsidRPr="00884977">
        <w:rPr>
          <w:b/>
          <w:szCs w:val="24"/>
        </w:rPr>
        <w:t>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9157A1" w:rsidRPr="009157A1" w14:paraId="413EAD59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6D70098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TMName1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735EAB8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1C8CF8EA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9157A1" w:rsidRPr="009157A1" w14:paraId="67ACCD7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1A7A7A26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TMTitle1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7E30C0A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B52F08C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9157A1" w:rsidRPr="009157A1" w14:paraId="390FCD93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0C51CC1B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TMEmploy1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C4DEC34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2E4E48DC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9157A1" w:rsidRPr="009157A1" w14:paraId="4026BFC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246B36EC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DA2661C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2997BFB6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9157A1" w:rsidRPr="009157A1" w14:paraId="5B02005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1A341478" w14:textId="77777777" w:rsidR="009157A1" w:rsidRPr="00884977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DEDE6A8" w14:textId="77777777" w:rsidTr="00884977">
        <w:trPr>
          <w:trHeight w:val="260"/>
        </w:trPr>
        <w:tc>
          <w:tcPr>
            <w:tcW w:w="7200" w:type="dxa"/>
            <w:tcBorders>
              <w:top w:val="single" w:sz="4" w:space="0" w:color="auto"/>
            </w:tcBorders>
          </w:tcPr>
          <w:p w14:paraId="76D39451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1AB67EFE" w14:textId="77777777" w:rsidR="009157A1" w:rsidRPr="00884977" w:rsidRDefault="009157A1" w:rsidP="008A6163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76482C77" w14:textId="5449ED7E" w:rsidR="002C0E32" w:rsidRDefault="002C0E32" w:rsidP="002C0E32">
      <w:pPr>
        <w:ind w:left="81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Advisory Committee Member: </w:t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heck152"/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28"/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heck153"/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29"/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</w:p>
    <w:p w14:paraId="4933EA02" w14:textId="6E46AB25" w:rsidR="00884977" w:rsidRPr="002C0E32" w:rsidRDefault="009157A1" w:rsidP="002C0E32">
      <w:pPr>
        <w:ind w:left="81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Years of hands-on collision repair and refinish experience:</w:t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</w:p>
    <w:p w14:paraId="67A53AC5" w14:textId="77777777" w:rsidR="009157A1" w:rsidRPr="009157A1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ASE Collision Repair &amp; Refinish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9157A1" w:rsidRPr="009157A1" w14:paraId="6B79F726" w14:textId="77777777" w:rsidTr="00FA7A1D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C94EC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10B6FB4" w14:textId="77777777" w:rsidR="009157A1" w:rsidRPr="009157A1" w:rsidRDefault="009157A1" w:rsidP="008A616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6EC932D1" w14:textId="7A4BD7CC" w:rsidR="009157A1" w:rsidRPr="00884977" w:rsidRDefault="009157A1" w:rsidP="00884977">
      <w:pPr>
        <w:pStyle w:val="ListParagraph"/>
        <w:numPr>
          <w:ilvl w:val="0"/>
          <w:numId w:val="18"/>
        </w:numPr>
        <w:rPr>
          <w:szCs w:val="24"/>
        </w:rPr>
      </w:pPr>
      <w:r w:rsidRPr="00884977">
        <w:rPr>
          <w:b/>
          <w:szCs w:val="24"/>
        </w:rPr>
        <w:t xml:space="preserve">TEAM MEMBER </w:t>
      </w:r>
      <w:r w:rsidR="002C0E32">
        <w:rPr>
          <w:b/>
          <w:szCs w:val="24"/>
        </w:rPr>
        <w:t>#2</w:t>
      </w:r>
      <w:r w:rsidRPr="00884977">
        <w:rPr>
          <w:b/>
          <w:szCs w:val="24"/>
        </w:rPr>
        <w:t>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9157A1" w:rsidRPr="009157A1" w14:paraId="5E379DFA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37AF6161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TMName2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3E86BA4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16B47490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9157A1" w:rsidRPr="009157A1" w14:paraId="200E7CB2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26763651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TMTitle2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570E5E0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6D28623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9157A1" w:rsidRPr="009157A1" w14:paraId="06E22EAB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72F9133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TMEmlpoy2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5CA932DE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2E250122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9157A1" w:rsidRPr="009157A1" w14:paraId="4CD18CAD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62114D5B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28CAB39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1E0EA2EA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9157A1" w:rsidRPr="009157A1" w14:paraId="3C84D9A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599176BB" w14:textId="77777777" w:rsidR="009157A1" w:rsidRPr="00884977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D349AAA" w14:textId="77777777" w:rsidTr="00884977">
        <w:trPr>
          <w:trHeight w:val="278"/>
        </w:trPr>
        <w:tc>
          <w:tcPr>
            <w:tcW w:w="7200" w:type="dxa"/>
            <w:tcBorders>
              <w:top w:val="single" w:sz="4" w:space="0" w:color="auto"/>
            </w:tcBorders>
          </w:tcPr>
          <w:p w14:paraId="4F9E767E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361E2BE6" w14:textId="77777777" w:rsidR="009157A1" w:rsidRPr="00884977" w:rsidRDefault="009157A1" w:rsidP="008A6163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8C3E98B" w14:textId="5121A45D" w:rsidR="002C0E32" w:rsidRDefault="002C0E32" w:rsidP="002C0E32">
      <w:pPr>
        <w:ind w:left="81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Advisory Committee Member: </w:t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heck154"/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30"/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heck155"/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31"/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</w:p>
    <w:p w14:paraId="732B200A" w14:textId="452548B9" w:rsidR="009157A1" w:rsidRPr="00B12270" w:rsidRDefault="009157A1" w:rsidP="002C0E32">
      <w:pPr>
        <w:ind w:left="81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Years of hands-on collision r</w:t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 xml:space="preserve">epair and refinish experience: 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58791ABD" w14:textId="77777777" w:rsidR="009157A1" w:rsidRPr="009157A1" w:rsidRDefault="007A4C9C" w:rsidP="00884977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ASE Collision Repair &amp; Refinish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9157A1" w:rsidRPr="009157A1" w14:paraId="5D684934" w14:textId="77777777" w:rsidTr="00FA7A1D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3AF49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4CD26E3" w14:textId="3444110A" w:rsidR="009157A1" w:rsidRPr="00884977" w:rsidRDefault="009157A1" w:rsidP="00884977">
      <w:pPr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="00CF5342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>ALTERNATE TEAM MEMBER</w:t>
      </w:r>
      <w:r w:rsid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– </w:t>
      </w:r>
      <w:r w:rsidR="002C0E32" w:rsidRPr="002C0E32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REQUIRED FOR INITIAL ACCREDITATION ONLY:</w:t>
      </w:r>
      <w:r w:rsidRPr="009157A1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9157A1" w:rsidRPr="009157A1" w14:paraId="7DCAA7D9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D598185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TMName3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89DA57F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2963C8C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9157A1" w:rsidRPr="009157A1" w14:paraId="1F63596C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12E2BC6D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TMTitle3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4C25D74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416A4413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9157A1" w:rsidRPr="009157A1" w14:paraId="2BF8339D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F87E8BB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TMEmploy3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B385010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BE0D42A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9157A1" w:rsidRPr="009157A1" w14:paraId="60F53D84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2A643295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358B331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3B45E46B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9157A1" w:rsidRPr="009157A1" w14:paraId="3AA643C6" w14:textId="77777777" w:rsidTr="00884977">
        <w:trPr>
          <w:trHeight w:val="432"/>
        </w:trPr>
        <w:tc>
          <w:tcPr>
            <w:tcW w:w="7200" w:type="dxa"/>
            <w:tcBorders>
              <w:bottom w:val="single" w:sz="4" w:space="0" w:color="auto"/>
            </w:tcBorders>
          </w:tcPr>
          <w:p w14:paraId="7CDF1BDD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14:paraId="163CEEEA" w14:textId="77777777" w:rsidR="009157A1" w:rsidRPr="00884977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14254EAE" w14:textId="77777777" w:rsidTr="00884977">
        <w:trPr>
          <w:trHeight w:val="287"/>
        </w:trPr>
        <w:tc>
          <w:tcPr>
            <w:tcW w:w="7200" w:type="dxa"/>
            <w:tcBorders>
              <w:top w:val="single" w:sz="4" w:space="0" w:color="auto"/>
            </w:tcBorders>
          </w:tcPr>
          <w:p w14:paraId="1782E8AF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46FA43B0" w14:textId="68505968" w:rsidR="00CF5342" w:rsidRPr="002C0E32" w:rsidRDefault="007A4C9C" w:rsidP="002C0E32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</w:t>
      </w:r>
      <w:r w:rsidR="00CF5342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Advisory Committee Member: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CF5342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CF5342"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="00CF5342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CF5342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B55CB8B" w14:textId="41049837" w:rsidR="00884977" w:rsidRPr="002C0E32" w:rsidRDefault="007A4C9C" w:rsidP="002C0E32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Years of hands-on collision r</w:t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 xml:space="preserve">epair and refinish experience: 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656E658A" w14:textId="77777777" w:rsidR="009157A1" w:rsidRPr="009157A1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ASE Collision Repair &amp; Refinish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9157A1" w:rsidRPr="009157A1" w14:paraId="74CFDEC4" w14:textId="77777777" w:rsidTr="00FA7A1D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A5B5D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5A1F931" w14:textId="77777777" w:rsidR="009157A1" w:rsidRPr="009157A1" w:rsidRDefault="009157A1" w:rsidP="008A6163">
      <w:pPr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11E1AD89" w14:textId="77777777" w:rsidR="009157A1" w:rsidRPr="009157A1" w:rsidRDefault="009157A1" w:rsidP="008A6163">
      <w:pPr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19CB275B" w14:textId="77777777" w:rsidR="009157A1" w:rsidRPr="009157A1" w:rsidRDefault="00230719" w:rsidP="00230719">
      <w:pPr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  <w:t xml:space="preserve"> </w:t>
      </w:r>
    </w:p>
    <w:p w14:paraId="21B18595" w14:textId="42EF6AAC" w:rsidR="00884977" w:rsidRPr="00EA2B99" w:rsidRDefault="009157A1" w:rsidP="008849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 </w:t>
      </w:r>
      <w:r w:rsidR="00B1227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INTEGRATED</w:t>
      </w:r>
      <w:r w:rsidR="00884977"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ACADEMIC SKILLS RECOGNITION (OPTIONAL)</w:t>
      </w:r>
    </w:p>
    <w:p w14:paraId="325E6F75" w14:textId="3D1AFC23" w:rsidR="00884977" w:rsidRPr="00EA2B99" w:rsidRDefault="00884977" w:rsidP="0088497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Note:  For more information, refer to the </w:t>
      </w:r>
      <w:r w:rsidR="00B12270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>Integrated</w:t>
      </w:r>
      <w:r w:rsidR="00BB1A8A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 Academic</w:t>
      </w:r>
      <w:r w:rsidR="00B12270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 Skills</w:t>
      </w: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 Recognition</w:t>
      </w:r>
      <w:r w:rsidRPr="00EA2B99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 </w:t>
      </w: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page in the Policies Section.</w:t>
      </w:r>
    </w:p>
    <w:p w14:paraId="6BE6BC89" w14:textId="77777777" w:rsidR="009157A1" w:rsidRPr="009157A1" w:rsidRDefault="009157A1" w:rsidP="00884977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157A1" w:rsidRPr="009157A1" w14:paraId="40EA9C9F" w14:textId="77777777" w:rsidTr="00CF5342">
        <w:trPr>
          <w:trHeight w:val="278"/>
          <w:jc w:val="center"/>
        </w:trPr>
        <w:tc>
          <w:tcPr>
            <w:tcW w:w="9360" w:type="dxa"/>
          </w:tcPr>
          <w:p w14:paraId="0DDBB63B" w14:textId="77777777" w:rsidR="009157A1" w:rsidRPr="009157A1" w:rsidRDefault="00FD33C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3875988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Program Name</w:t>
      </w:r>
    </w:p>
    <w:p w14:paraId="7A825ABE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75E02EE5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Collision Repair &amp; Refinish Instructor(s) to be recognized: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157A1" w:rsidRPr="009157A1" w14:paraId="3FBF9D8A" w14:textId="77777777" w:rsidTr="00CF5342">
        <w:trPr>
          <w:jc w:val="center"/>
        </w:trPr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3FB68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60809421" w14:textId="77777777" w:rsidR="009157A1" w:rsidRPr="009157A1" w:rsidRDefault="00FD33C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1491FFDA" w14:textId="77777777" w:rsidTr="00CF534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nil"/>
              <w:right w:val="nil"/>
            </w:tcBorders>
          </w:tcPr>
          <w:p w14:paraId="350B9206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17EDB052" w14:textId="77777777" w:rsidR="009157A1" w:rsidRPr="009157A1" w:rsidRDefault="00FD33C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010FB4D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685A026" w14:textId="77777777" w:rsid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Academic areas and instructors to be recognized:</w:t>
      </w:r>
    </w:p>
    <w:p w14:paraId="2F5DB037" w14:textId="77777777" w:rsidR="00884977" w:rsidRPr="009157A1" w:rsidRDefault="00884977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4140"/>
        <w:gridCol w:w="1890"/>
        <w:gridCol w:w="3330"/>
      </w:tblGrid>
      <w:tr w:rsidR="00884977" w:rsidRPr="00EA2B99" w14:paraId="50A4FA0D" w14:textId="77777777" w:rsidTr="00CF5342">
        <w:trPr>
          <w:trHeight w:val="648"/>
          <w:jc w:val="center"/>
        </w:trPr>
        <w:tc>
          <w:tcPr>
            <w:tcW w:w="4140" w:type="dxa"/>
          </w:tcPr>
          <w:p w14:paraId="383E02BA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3DFB5DC1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502"/>
                <w:tab w:val="left" w:pos="2880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English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E76437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E76437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E76437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E76437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6F489A30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F5024EA" w14:textId="77777777" w:rsidR="00884977" w:rsidRPr="00EA2B99" w:rsidRDefault="00FD33C1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884977" w:rsidRPr="00EA2B99" w14:paraId="683085E3" w14:textId="77777777" w:rsidTr="00CF5342">
        <w:trPr>
          <w:trHeight w:val="620"/>
          <w:jc w:val="center"/>
        </w:trPr>
        <w:tc>
          <w:tcPr>
            <w:tcW w:w="4140" w:type="dxa"/>
          </w:tcPr>
          <w:p w14:paraId="6419A4C7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46D36140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Mathematics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E76437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E76437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E76437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E76437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3646B0DD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0FBD53E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884977" w:rsidRPr="00EA2B99" w14:paraId="31398C73" w14:textId="77777777" w:rsidTr="00CF5342">
        <w:trPr>
          <w:trHeight w:val="602"/>
          <w:jc w:val="center"/>
        </w:trPr>
        <w:tc>
          <w:tcPr>
            <w:tcW w:w="4140" w:type="dxa"/>
          </w:tcPr>
          <w:p w14:paraId="288D318E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4BB2D121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Science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E76437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E76437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E76437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E76437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260DAFD6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761F7E34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7CDDF7D" w14:textId="77777777" w:rsidR="009157A1" w:rsidRPr="009157A1" w:rsidRDefault="009157A1" w:rsidP="008A6163">
      <w:pPr>
        <w:pBdr>
          <w:bottom w:val="single" w:sz="24" w:space="1" w:color="auto"/>
        </w:pBdr>
        <w:rPr>
          <w:rFonts w:ascii="Times New Roman" w:eastAsia="Times New Roman" w:hAnsi="Times New Roman" w:cs="Times New Roman"/>
          <w:color w:val="000000"/>
          <w:szCs w:val="24"/>
        </w:rPr>
      </w:pPr>
    </w:p>
    <w:p w14:paraId="00036B5F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1E3ACE64" w14:textId="77777777" w:rsid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1.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Is there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coordination between the collision repair and refinish</w:t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program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and the academic department(s) for planning, developing, and teaching applied academics to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repair students?</w:t>
      </w:r>
    </w:p>
    <w:p w14:paraId="510C929E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6A619937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3D3FC506" w14:textId="77777777" w:rsidR="009157A1" w:rsidRDefault="009157A1" w:rsidP="00884977">
      <w:pPr>
        <w:ind w:left="360" w:right="-18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2.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How often do the automotive and academic instructors meet to plan and coordinate classroom activities?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8342"/>
      </w:tblGrid>
      <w:tr w:rsidR="0088155C" w14:paraId="1CEFE271" w14:textId="77777777" w:rsidTr="00884977">
        <w:trPr>
          <w:trHeight w:val="350"/>
        </w:trPr>
        <w:tc>
          <w:tcPr>
            <w:tcW w:w="8568" w:type="dxa"/>
          </w:tcPr>
          <w:p w14:paraId="52763C30" w14:textId="77777777" w:rsidR="0088155C" w:rsidRDefault="00FD33C1" w:rsidP="008A6163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39CEDD32" w14:textId="77777777" w:rsidR="0088155C" w:rsidRPr="009157A1" w:rsidRDefault="0088155C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5008A054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3.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Do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and academic </w:t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>instructor’s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team teach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 repair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students?  </w:t>
      </w:r>
    </w:p>
    <w:p w14:paraId="75FB9632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4FBDFAA4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464556CB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4.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Are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and academic instructors actively involved with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student organizations, activities, or competitions?  </w:t>
      </w:r>
    </w:p>
    <w:p w14:paraId="6D1F9531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6FAB64C5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1D45D008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5.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Are students given academic credit for their technical classes?</w:t>
      </w:r>
    </w:p>
    <w:p w14:paraId="1A4A7D21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36AF13A3" w14:textId="77777777" w:rsidR="00D002AD" w:rsidRDefault="00D002AD" w:rsidP="008A6163">
      <w:pPr>
        <w:ind w:left="360"/>
        <w:rPr>
          <w:rFonts w:ascii="Times New Roman" w:eastAsia="Times New Roman" w:hAnsi="Times New Roman" w:cs="Times New Roman"/>
          <w:szCs w:val="24"/>
        </w:rPr>
      </w:pPr>
    </w:p>
    <w:p w14:paraId="759113FA" w14:textId="7BFA599D" w:rsidR="009157A1" w:rsidRDefault="009157A1" w:rsidP="008A6163">
      <w:pPr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t xml:space="preserve">If applicable, </w:t>
      </w:r>
      <w:r w:rsidR="00D002AD">
        <w:rPr>
          <w:rFonts w:ascii="Times New Roman" w:eastAsia="Times New Roman" w:hAnsi="Times New Roman" w:cs="Times New Roman"/>
          <w:szCs w:val="24"/>
        </w:rPr>
        <w:t xml:space="preserve">did the program use </w:t>
      </w:r>
      <w:r w:rsidRPr="009157A1">
        <w:rPr>
          <w:rFonts w:ascii="Times New Roman" w:eastAsia="Times New Roman" w:hAnsi="Times New Roman" w:cs="Times New Roman"/>
          <w:szCs w:val="24"/>
        </w:rPr>
        <w:t xml:space="preserve">the </w:t>
      </w:r>
      <w:r w:rsidR="00B12270">
        <w:rPr>
          <w:rFonts w:ascii="Times New Roman" w:eastAsia="Times New Roman" w:hAnsi="Times New Roman" w:cs="Times New Roman"/>
          <w:i/>
          <w:szCs w:val="24"/>
        </w:rPr>
        <w:t xml:space="preserve">Integrated Academic Skills </w:t>
      </w:r>
      <w:r w:rsidR="00B12270" w:rsidRPr="00B12270">
        <w:rPr>
          <w:rFonts w:ascii="Times New Roman" w:eastAsia="Times New Roman" w:hAnsi="Times New Roman" w:cs="Times New Roman"/>
          <w:iCs/>
          <w:szCs w:val="24"/>
        </w:rPr>
        <w:t>manual</w:t>
      </w:r>
      <w:r w:rsidRPr="00B12270">
        <w:rPr>
          <w:rFonts w:ascii="Times New Roman" w:eastAsia="Times New Roman" w:hAnsi="Times New Roman" w:cs="Times New Roman"/>
          <w:iCs/>
          <w:szCs w:val="24"/>
        </w:rPr>
        <w:t xml:space="preserve"> for Collision Repair &amp; Refinish Technicians </w:t>
      </w:r>
      <w:r w:rsidR="00B12270">
        <w:rPr>
          <w:rFonts w:ascii="Times New Roman" w:eastAsia="Times New Roman" w:hAnsi="Times New Roman" w:cs="Times New Roman"/>
          <w:szCs w:val="24"/>
        </w:rPr>
        <w:t xml:space="preserve">to integrate </w:t>
      </w:r>
      <w:r w:rsidRPr="009157A1">
        <w:rPr>
          <w:rFonts w:ascii="Times New Roman" w:eastAsia="Times New Roman" w:hAnsi="Times New Roman" w:cs="Times New Roman"/>
          <w:szCs w:val="24"/>
        </w:rPr>
        <w:t>academic and technical skills student activities</w:t>
      </w:r>
      <w:r w:rsidR="00B12270">
        <w:rPr>
          <w:rFonts w:ascii="Times New Roman" w:eastAsia="Times New Roman" w:hAnsi="Times New Roman" w:cs="Times New Roman"/>
          <w:szCs w:val="24"/>
        </w:rPr>
        <w:t>?</w:t>
      </w:r>
      <w:r w:rsidR="00D002AD">
        <w:rPr>
          <w:rFonts w:ascii="Times New Roman" w:eastAsia="Times New Roman" w:hAnsi="Times New Roman" w:cs="Times New Roman"/>
          <w:szCs w:val="24"/>
        </w:rPr>
        <w:tab/>
      </w:r>
    </w:p>
    <w:p w14:paraId="59B84DC3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76437">
        <w:rPr>
          <w:rFonts w:ascii="Times New Roman" w:eastAsia="Times New Roman" w:hAnsi="Times New Roman" w:cs="Times New Roman"/>
          <w:color w:val="000000"/>
          <w:szCs w:val="24"/>
        </w:rPr>
      </w:r>
      <w:r w:rsidR="00E76437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0E8C1A12" w14:textId="77777777" w:rsidR="00D002AD" w:rsidRPr="009157A1" w:rsidRDefault="00D002AD" w:rsidP="008A6163">
      <w:pPr>
        <w:ind w:left="360"/>
        <w:rPr>
          <w:rFonts w:ascii="Times New Roman" w:eastAsia="Times New Roman" w:hAnsi="Times New Roman" w:cs="Times New Roman"/>
          <w:szCs w:val="24"/>
        </w:rPr>
      </w:pPr>
    </w:p>
    <w:p w14:paraId="2FD0CB0E" w14:textId="77777777" w:rsidR="009157A1" w:rsidRPr="009157A1" w:rsidRDefault="009157A1" w:rsidP="008A6163">
      <w:pPr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</w:rPr>
      </w:pPr>
      <w:r w:rsidRPr="009157A1">
        <w:rPr>
          <w:rFonts w:ascii="Times New Roman" w:eastAsia="Times New Roman" w:hAnsi="Times New Roman" w:cs="Times New Roman"/>
          <w:b/>
          <w:bCs/>
          <w:sz w:val="20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</w:rPr>
        <w:lastRenderedPageBreak/>
        <w:t>SUMMARY OF DEBRIEFING MEETING FORM</w:t>
      </w:r>
    </w:p>
    <w:p w14:paraId="780A997F" w14:textId="77777777" w:rsidR="009157A1" w:rsidRPr="009157A1" w:rsidRDefault="009157A1" w:rsidP="008A6163">
      <w:pPr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</w:p>
    <w:p w14:paraId="49AF8CEE" w14:textId="77777777" w:rsidR="00BB1A8A" w:rsidRDefault="00BB1A8A" w:rsidP="00BB1A8A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The Summary of Debriefing Meeting Form must</w:t>
      </w:r>
      <w:r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be completed and signed concluding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the on-site evaluation. </w:t>
      </w:r>
    </w:p>
    <w:p w14:paraId="6EBE6099" w14:textId="77777777" w:rsidR="009157A1" w:rsidRPr="009157A1" w:rsidRDefault="00BB1A8A" w:rsidP="00BB1A8A">
      <w:pPr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24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 xml:space="preserve">A signed copy must be left with the institution and provided to </w:t>
      </w:r>
      <w:r w:rsidR="000E5BF4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the ASE Education Foundation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.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</w:t>
      </w:r>
      <w:r w:rsidR="009157A1" w:rsidRPr="009157A1">
        <w:rPr>
          <w:rFonts w:ascii="Times New Roman" w:eastAsia="Times New Roman" w:hAnsi="Times New Roman" w:cs="Times New Roman"/>
          <w:b/>
          <w:spacing w:val="-3"/>
          <w:szCs w:val="24"/>
          <w:highlight w:val="yellow"/>
        </w:rPr>
        <w:t xml:space="preserve"> </w:t>
      </w:r>
    </w:p>
    <w:p w14:paraId="188CBB21" w14:textId="77777777" w:rsidR="009157A1" w:rsidRPr="009157A1" w:rsidRDefault="009157A1" w:rsidP="008A6163">
      <w:pPr>
        <w:ind w:left="120"/>
        <w:rPr>
          <w:rFonts w:ascii="Times New Roman" w:eastAsia="Times New Roman" w:hAnsi="Times New Roman" w:cs="Times New Roman"/>
          <w:szCs w:val="24"/>
        </w:rPr>
      </w:pPr>
    </w:p>
    <w:p w14:paraId="69F3AA0B" w14:textId="77777777" w:rsidR="009157A1" w:rsidRPr="009157A1" w:rsidRDefault="009157A1" w:rsidP="008A6163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="72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6358"/>
      </w:tblGrid>
      <w:tr w:rsidR="009157A1" w:rsidRPr="009157A1" w14:paraId="5BDB5452" w14:textId="77777777" w:rsidTr="00FA7A1D">
        <w:tc>
          <w:tcPr>
            <w:tcW w:w="3036" w:type="dxa"/>
            <w:tcBorders>
              <w:top w:val="nil"/>
              <w:bottom w:val="nil"/>
            </w:tcBorders>
          </w:tcPr>
          <w:p w14:paraId="43CF45A8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szCs w:val="24"/>
              </w:rPr>
              <w:t>Institution Name</w:t>
            </w:r>
            <w:r w:rsidRPr="009157A1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480" w:type="dxa"/>
          </w:tcPr>
          <w:p w14:paraId="01B019D3" w14:textId="77777777" w:rsidR="009157A1" w:rsidRPr="009157A1" w:rsidRDefault="00FD33C1" w:rsidP="008A6163">
            <w:pPr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REF  schoolname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</w:p>
        </w:tc>
      </w:tr>
    </w:tbl>
    <w:p w14:paraId="083EAF21" w14:textId="77777777" w:rsidR="009157A1" w:rsidRPr="009157A1" w:rsidRDefault="009157A1" w:rsidP="008A6163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="72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6364"/>
      </w:tblGrid>
      <w:tr w:rsidR="009157A1" w:rsidRPr="009157A1" w14:paraId="304F9A75" w14:textId="77777777" w:rsidTr="007A4C9C">
        <w:trPr>
          <w:trHeight w:val="318"/>
        </w:trPr>
        <w:tc>
          <w:tcPr>
            <w:tcW w:w="2996" w:type="dxa"/>
            <w:tcBorders>
              <w:top w:val="nil"/>
              <w:bottom w:val="nil"/>
            </w:tcBorders>
          </w:tcPr>
          <w:p w14:paraId="67D1273A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szCs w:val="24"/>
              </w:rPr>
              <w:t>Date and time of meeting</w:t>
            </w:r>
            <w:r w:rsidRPr="009157A1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364" w:type="dxa"/>
            <w:tcBorders>
              <w:top w:val="nil"/>
            </w:tcBorders>
          </w:tcPr>
          <w:p w14:paraId="5DDADCA5" w14:textId="77777777" w:rsidR="009157A1" w:rsidRPr="009157A1" w:rsidRDefault="006C7447" w:rsidP="008A6163">
            <w:pPr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</w:p>
        </w:tc>
      </w:tr>
    </w:tbl>
    <w:p w14:paraId="78E53F49" w14:textId="77777777" w:rsidR="009157A1" w:rsidRPr="009157A1" w:rsidRDefault="009157A1" w:rsidP="008A6163">
      <w:pPr>
        <w:rPr>
          <w:rFonts w:ascii="Times New Roman" w:eastAsia="Times New Roman" w:hAnsi="Times New Roman" w:cs="Times New Roman"/>
          <w:szCs w:val="24"/>
        </w:rPr>
      </w:pPr>
    </w:p>
    <w:p w14:paraId="0DB9C9FC" w14:textId="77777777" w:rsidR="009157A1" w:rsidRPr="009157A1" w:rsidRDefault="009157A1" w:rsidP="008A6163">
      <w:pPr>
        <w:rPr>
          <w:rFonts w:ascii="Times New Roman" w:eastAsia="Times New Roman" w:hAnsi="Times New Roman" w:cs="Times New Roman"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t xml:space="preserve">Please outline </w:t>
      </w:r>
      <w:r w:rsidR="00BB1A8A">
        <w:rPr>
          <w:rFonts w:ascii="Times New Roman" w:eastAsia="Times New Roman" w:hAnsi="Times New Roman" w:cs="Times New Roman"/>
          <w:szCs w:val="24"/>
        </w:rPr>
        <w:t xml:space="preserve">details of the meeting. </w:t>
      </w:r>
      <w:r w:rsidRPr="009157A1">
        <w:rPr>
          <w:rFonts w:ascii="Times New Roman" w:eastAsia="Times New Roman" w:hAnsi="Times New Roman" w:cs="Times New Roman"/>
          <w:szCs w:val="24"/>
        </w:rPr>
        <w:t>Include information on program strengths and standards that need improvement.</w:t>
      </w:r>
    </w:p>
    <w:p w14:paraId="2B8682C5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62537836" w14:textId="77777777" w:rsidR="009157A1" w:rsidRPr="009157A1" w:rsidRDefault="009157A1" w:rsidP="00BB1A8A">
      <w:pPr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 xml:space="preserve">Program strengths:  </w:t>
      </w:r>
    </w:p>
    <w:p w14:paraId="373795BF" w14:textId="0C4CEE81" w:rsidR="009157A1" w:rsidRPr="009157A1" w:rsidRDefault="00B12270" w:rsidP="00B12270">
      <w:pPr>
        <w:framePr w:w="10699" w:h="8006" w:hSpace="187" w:wrap="around" w:vAnchor="text" w:hAnchor="page" w:x="793" w:y="1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6A7889F7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57A1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2D51B0CF" w14:textId="77777777" w:rsidR="009157A1" w:rsidRPr="009157A1" w:rsidRDefault="009157A1" w:rsidP="00BB1A8A">
      <w:pPr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24"/>
        </w:rPr>
      </w:pPr>
      <w:r w:rsidRPr="009157A1">
        <w:rPr>
          <w:rFonts w:ascii="Times New Roman" w:eastAsia="Times New Roman" w:hAnsi="Times New Roman" w:cs="Times New Roman"/>
          <w:spacing w:val="-3"/>
          <w:sz w:val="28"/>
          <w:szCs w:val="20"/>
        </w:rPr>
        <w:br w:type="page"/>
      </w:r>
      <w:r w:rsidRPr="009157A1">
        <w:rPr>
          <w:rFonts w:ascii="Times New Roman" w:eastAsia="Times New Roman" w:hAnsi="Times New Roman" w:cs="Times New Roman"/>
          <w:b/>
          <w:spacing w:val="-3"/>
          <w:szCs w:val="24"/>
        </w:rPr>
        <w:lastRenderedPageBreak/>
        <w:t>SUMMARY OF DEBRIEFING MEETING FORM (cont.)</w:t>
      </w:r>
    </w:p>
    <w:p w14:paraId="31F8B424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D2392BC" w14:textId="77777777" w:rsidR="009157A1" w:rsidRPr="009157A1" w:rsidRDefault="009157A1" w:rsidP="00BB1A8A">
      <w:pPr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>Standards that need improvement (provide standard number - example 7.1A):</w:t>
      </w:r>
    </w:p>
    <w:p w14:paraId="48C0FEFA" w14:textId="77777777" w:rsidR="009157A1" w:rsidRPr="009157A1" w:rsidRDefault="009157A1" w:rsidP="007A4C9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F029E01" w14:textId="338CA297" w:rsidR="009157A1" w:rsidRPr="009157A1" w:rsidRDefault="00B12270" w:rsidP="00B12270">
      <w:pPr>
        <w:framePr w:w="10699" w:h="11102" w:hSpace="187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12745665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57A1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142325DA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36FE8C6" w14:textId="77777777" w:rsidR="009157A1" w:rsidRPr="00BB1A8A" w:rsidRDefault="009157A1" w:rsidP="00BB1A8A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br w:type="page"/>
      </w:r>
      <w:r w:rsidRPr="00BB1A8A">
        <w:rPr>
          <w:rFonts w:ascii="Times New Roman" w:eastAsia="Times New Roman" w:hAnsi="Times New Roman" w:cs="Times New Roman"/>
          <w:b/>
          <w:szCs w:val="24"/>
        </w:rPr>
        <w:lastRenderedPageBreak/>
        <w:t>SUMMARY OF DEBRIEFING MEETING FORM (cont.)</w:t>
      </w:r>
    </w:p>
    <w:p w14:paraId="1741BFD6" w14:textId="77777777" w:rsidR="009157A1" w:rsidRPr="009157A1" w:rsidRDefault="009157A1" w:rsidP="008A6163">
      <w:pPr>
        <w:ind w:left="-1170"/>
        <w:rPr>
          <w:rFonts w:ascii="Times New Roman" w:eastAsia="Times New Roman" w:hAnsi="Times New Roman" w:cs="Times New Roman"/>
          <w:b/>
          <w:szCs w:val="24"/>
        </w:rPr>
      </w:pPr>
    </w:p>
    <w:p w14:paraId="5069284B" w14:textId="77777777" w:rsidR="009157A1" w:rsidRPr="009157A1" w:rsidRDefault="009157A1" w:rsidP="00BB1A8A">
      <w:pPr>
        <w:ind w:left="-540"/>
        <w:rPr>
          <w:rFonts w:ascii="Times New Roman" w:eastAsia="Times New Roman" w:hAnsi="Times New Roman" w:cs="Times New Roman"/>
          <w:b/>
          <w:szCs w:val="24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>The following recommendations must be addressed and documented at the next on-site evaluation.  (The disposition of recommendations listed here will be addressed at the next on-site evaluation as part of the continuous improvements process.)</w:t>
      </w:r>
    </w:p>
    <w:p w14:paraId="6D3B9DE2" w14:textId="0FF272BE" w:rsidR="009157A1" w:rsidRPr="009157A1" w:rsidRDefault="00B12270" w:rsidP="00B12270">
      <w:pPr>
        <w:framePr w:w="10699" w:h="6797" w:hSpace="187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2324E2BC" w14:textId="77777777" w:rsidR="009157A1" w:rsidRPr="00714867" w:rsidRDefault="00714867" w:rsidP="00714867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2,500 character limit</w:t>
      </w:r>
    </w:p>
    <w:p w14:paraId="591B150C" w14:textId="77777777" w:rsidR="009157A1" w:rsidRPr="009157A1" w:rsidRDefault="009157A1" w:rsidP="00714867">
      <w:pPr>
        <w:ind w:left="-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 xml:space="preserve">Signatures below verify that the program’s strengths and weaknesses were verbally shared with the program administrator and program instructor </w:t>
      </w:r>
      <w:r w:rsidR="00714867">
        <w:rPr>
          <w:rFonts w:ascii="Times New Roman" w:eastAsia="Times New Roman" w:hAnsi="Times New Roman" w:cs="Times New Roman"/>
          <w:b/>
          <w:szCs w:val="24"/>
        </w:rPr>
        <w:t>concluding</w:t>
      </w:r>
      <w:r w:rsidRPr="009157A1">
        <w:rPr>
          <w:rFonts w:ascii="Times New Roman" w:eastAsia="Times New Roman" w:hAnsi="Times New Roman" w:cs="Times New Roman"/>
          <w:b/>
          <w:szCs w:val="24"/>
        </w:rPr>
        <w:t xml:space="preserve"> the on-site visit, and that a copy of this form has been provided to the institution for their records.</w:t>
      </w: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4176"/>
        <w:gridCol w:w="4320"/>
        <w:gridCol w:w="1613"/>
      </w:tblGrid>
      <w:tr w:rsidR="009157A1" w:rsidRPr="009157A1" w14:paraId="15042526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34386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41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B426789" w14:textId="77777777" w:rsidR="009157A1" w:rsidRPr="00BB1A8A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8AD659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24DFD88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36CEA47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1D501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257C07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Administrator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13EB43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35578F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9157A1" w:rsidRPr="009157A1" w14:paraId="16F464A9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4A41F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1C8C" w14:textId="77777777" w:rsidR="009157A1" w:rsidRPr="00BB1A8A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8CDD3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8CDC83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5D90D24D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65D6B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</w:tcPr>
          <w:p w14:paraId="2CFAAA4A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Instructor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14:paraId="2763993F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</w:tcPr>
          <w:p w14:paraId="32FAE0DA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9157A1" w:rsidRPr="009157A1" w14:paraId="25F343BA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0BC47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A39D47" w14:textId="77777777" w:rsidR="009157A1" w:rsidRPr="00BB1A8A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D56A15" w14:textId="01023535" w:rsidR="009157A1" w:rsidRPr="00BB1A8A" w:rsidRDefault="002C0E32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TMName1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5397CC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C63A747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A0F84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B1DF5E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D2FDA0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58DEB0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m/d/yyyy)</w:t>
            </w:r>
          </w:p>
        </w:tc>
      </w:tr>
      <w:tr w:rsidR="009157A1" w:rsidRPr="009157A1" w14:paraId="6A755BB5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5487A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8A57F2" w14:textId="77777777" w:rsidR="009157A1" w:rsidRPr="009157A1" w:rsidRDefault="009157A1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5CC0C6" w14:textId="5AEF8267" w:rsidR="009157A1" w:rsidRPr="00BB1A8A" w:rsidRDefault="002C0E32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TMName2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5C27F4" w14:textId="77777777" w:rsidR="009157A1" w:rsidRPr="00BB1A8A" w:rsidRDefault="006C7447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7D851F2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C2511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6DE23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F499D7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BE9EA2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9157A1" w:rsidRPr="009157A1" w14:paraId="07D0A4BD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C6105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B2C7D3" w14:textId="77777777" w:rsidR="009157A1" w:rsidRPr="009157A1" w:rsidRDefault="009157A1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A8964F" w14:textId="7896DA49" w:rsidR="009157A1" w:rsidRPr="00BB1A8A" w:rsidRDefault="002C0E32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TMName3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9B386E" w14:textId="77777777" w:rsidR="009157A1" w:rsidRPr="00BB1A8A" w:rsidRDefault="006C7447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4F2FC81C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C92CA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A84F10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EDE012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B9E26A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BB1A8A" w:rsidRPr="009157A1" w14:paraId="49ED8311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CBE93" w14:textId="77777777" w:rsidR="00BB1A8A" w:rsidRPr="00BB1A8A" w:rsidRDefault="00BB1A8A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C7F687" w14:textId="77777777" w:rsidR="00BB1A8A" w:rsidRPr="00BB1A8A" w:rsidRDefault="00BB1A8A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496CE4" w14:textId="78FE3C9C" w:rsidR="00BB1A8A" w:rsidRPr="00BB1A8A" w:rsidRDefault="002C0E32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ETLName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E3241E" w14:textId="77777777" w:rsidR="00BB1A8A" w:rsidRPr="00BB1A8A" w:rsidRDefault="00BB1A8A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1A8A" w:rsidRPr="009157A1" w14:paraId="56844E18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9F9CB" w14:textId="77777777" w:rsidR="00BB1A8A" w:rsidRPr="009157A1" w:rsidRDefault="00BB1A8A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80B9AF" w14:textId="77777777" w:rsidR="00BB1A8A" w:rsidRPr="009157A1" w:rsidRDefault="00714867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ETL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605FB8" w14:textId="77777777" w:rsidR="00BB1A8A" w:rsidRPr="009157A1" w:rsidRDefault="00714867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44D3F5" w14:textId="77777777" w:rsidR="00BB1A8A" w:rsidRPr="009157A1" w:rsidRDefault="00714867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bookmarkEnd w:id="3"/>
    </w:tbl>
    <w:p w14:paraId="2CB4E4BB" w14:textId="77777777" w:rsidR="005850CF" w:rsidRDefault="005850CF" w:rsidP="008A6163"/>
    <w:sectPr w:rsidR="005850CF" w:rsidSect="00884977">
      <w:pgSz w:w="12240" w:h="15840" w:code="1"/>
      <w:pgMar w:top="900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EA36" w14:textId="77777777" w:rsidR="005F4EFF" w:rsidRDefault="005F4EFF" w:rsidP="00D34172">
      <w:r>
        <w:separator/>
      </w:r>
    </w:p>
  </w:endnote>
  <w:endnote w:type="continuationSeparator" w:id="0">
    <w:p w14:paraId="3C2EBD4C" w14:textId="77777777" w:rsidR="005F4EFF" w:rsidRDefault="005F4EFF" w:rsidP="00D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65299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8DD9EC4" w14:textId="5A34D29F" w:rsidR="005F4EFF" w:rsidRDefault="005C6F26">
            <w:pPr>
              <w:pStyle w:val="Footer"/>
            </w:pPr>
            <w:r>
              <w:t>Rev. 7/1/2024</w:t>
            </w:r>
            <w:r w:rsidR="005F4EFF">
              <w:ptab w:relativeTo="margin" w:alignment="center" w:leader="none"/>
            </w:r>
            <w:r w:rsidR="005F4EFF">
              <w:t xml:space="preserve">Page </w:t>
            </w:r>
            <w:r w:rsidR="005F4EFF">
              <w:rPr>
                <w:b/>
                <w:bCs/>
                <w:sz w:val="24"/>
                <w:szCs w:val="24"/>
              </w:rPr>
              <w:fldChar w:fldCharType="begin"/>
            </w:r>
            <w:r w:rsidR="005F4EFF">
              <w:rPr>
                <w:b/>
                <w:bCs/>
              </w:rPr>
              <w:instrText xml:space="preserve"> PAGE </w:instrText>
            </w:r>
            <w:r w:rsidR="005F4EFF">
              <w:rPr>
                <w:b/>
                <w:bCs/>
                <w:sz w:val="24"/>
                <w:szCs w:val="24"/>
              </w:rPr>
              <w:fldChar w:fldCharType="separate"/>
            </w:r>
            <w:r w:rsidR="005F4EFF">
              <w:rPr>
                <w:b/>
                <w:bCs/>
                <w:noProof/>
              </w:rPr>
              <w:t>2</w:t>
            </w:r>
            <w:r w:rsidR="005F4EFF">
              <w:rPr>
                <w:b/>
                <w:bCs/>
                <w:sz w:val="24"/>
                <w:szCs w:val="24"/>
              </w:rPr>
              <w:fldChar w:fldCharType="end"/>
            </w:r>
            <w:r w:rsidR="005F4EFF">
              <w:t xml:space="preserve"> of </w:t>
            </w:r>
            <w:r w:rsidR="005F4EFF" w:rsidRPr="008426C3">
              <w:rPr>
                <w:b/>
                <w:bCs/>
              </w:rPr>
              <w:fldChar w:fldCharType="begin"/>
            </w:r>
            <w:r w:rsidR="005F4EFF" w:rsidRPr="008426C3">
              <w:rPr>
                <w:b/>
                <w:bCs/>
              </w:rPr>
              <w:instrText xml:space="preserve"> NUMPAGES  </w:instrText>
            </w:r>
            <w:r w:rsidR="005F4EFF" w:rsidRPr="008426C3">
              <w:rPr>
                <w:b/>
                <w:bCs/>
              </w:rPr>
              <w:fldChar w:fldCharType="separate"/>
            </w:r>
            <w:r w:rsidR="005F4EFF" w:rsidRPr="008426C3">
              <w:rPr>
                <w:b/>
                <w:bCs/>
                <w:noProof/>
              </w:rPr>
              <w:t>2</w:t>
            </w:r>
            <w:r w:rsidR="005F4EFF" w:rsidRPr="008426C3">
              <w:rPr>
                <w:b/>
                <w:bCs/>
              </w:rPr>
              <w:fldChar w:fldCharType="end"/>
            </w:r>
            <w:r w:rsidR="005F4EFF">
              <w:rPr>
                <w:b/>
                <w:bCs/>
              </w:rPr>
              <w:t xml:space="preserve"> </w:t>
            </w:r>
            <w:r w:rsidR="005F4EFF" w:rsidRPr="008426C3">
              <w:ptab w:relativeTo="margin" w:alignment="right" w:leader="none"/>
            </w:r>
            <w:r w:rsidR="005F4EFF" w:rsidRPr="008426C3">
              <w:t xml:space="preserve">Effective </w:t>
            </w:r>
            <w:r w:rsidR="008F204F">
              <w:t>7/3/2023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B6FF" w14:textId="77777777" w:rsidR="005F4EFF" w:rsidRDefault="005F4EFF" w:rsidP="00D34172">
      <w:r>
        <w:separator/>
      </w:r>
    </w:p>
  </w:footnote>
  <w:footnote w:type="continuationSeparator" w:id="0">
    <w:p w14:paraId="4C57AAA2" w14:textId="77777777" w:rsidR="005F4EFF" w:rsidRDefault="005F4EFF" w:rsidP="00D34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784"/>
    <w:multiLevelType w:val="hybridMultilevel"/>
    <w:tmpl w:val="2762564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172F"/>
    <w:multiLevelType w:val="hybridMultilevel"/>
    <w:tmpl w:val="21981D76"/>
    <w:lvl w:ilvl="0" w:tplc="7896B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C5AA7"/>
    <w:multiLevelType w:val="hybridMultilevel"/>
    <w:tmpl w:val="276256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1B3D"/>
    <w:multiLevelType w:val="hybridMultilevel"/>
    <w:tmpl w:val="9EAC96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D063E"/>
    <w:multiLevelType w:val="hybridMultilevel"/>
    <w:tmpl w:val="008422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2F662B"/>
    <w:multiLevelType w:val="hybridMultilevel"/>
    <w:tmpl w:val="B0704E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E1E9B"/>
    <w:multiLevelType w:val="hybridMultilevel"/>
    <w:tmpl w:val="276256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33E7"/>
    <w:multiLevelType w:val="hybridMultilevel"/>
    <w:tmpl w:val="AFC2375A"/>
    <w:lvl w:ilvl="0" w:tplc="9334C94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47701"/>
    <w:multiLevelType w:val="hybridMultilevel"/>
    <w:tmpl w:val="7FE4E236"/>
    <w:lvl w:ilvl="0" w:tplc="59941F68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A5D6C"/>
    <w:multiLevelType w:val="hybridMultilevel"/>
    <w:tmpl w:val="9110A2E6"/>
    <w:lvl w:ilvl="0" w:tplc="D2AE11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465105"/>
    <w:multiLevelType w:val="hybridMultilevel"/>
    <w:tmpl w:val="9EAC96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025BD"/>
    <w:multiLevelType w:val="hybridMultilevel"/>
    <w:tmpl w:val="36444082"/>
    <w:lvl w:ilvl="0" w:tplc="17E4C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552C9"/>
    <w:multiLevelType w:val="hybridMultilevel"/>
    <w:tmpl w:val="76A4FF64"/>
    <w:lvl w:ilvl="0" w:tplc="7896B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00E79"/>
    <w:multiLevelType w:val="hybridMultilevel"/>
    <w:tmpl w:val="E5D26378"/>
    <w:lvl w:ilvl="0" w:tplc="59941F68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357"/>
    <w:multiLevelType w:val="hybridMultilevel"/>
    <w:tmpl w:val="5DA282A6"/>
    <w:lvl w:ilvl="0" w:tplc="59941F68">
      <w:start w:val="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5F5B22"/>
    <w:multiLevelType w:val="hybridMultilevel"/>
    <w:tmpl w:val="FF86454C"/>
    <w:lvl w:ilvl="0" w:tplc="54F221D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21C59"/>
    <w:multiLevelType w:val="hybridMultilevel"/>
    <w:tmpl w:val="9272B7FA"/>
    <w:lvl w:ilvl="0" w:tplc="7896B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72C23"/>
    <w:multiLevelType w:val="hybridMultilevel"/>
    <w:tmpl w:val="D82EF8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696D3A"/>
    <w:multiLevelType w:val="hybridMultilevel"/>
    <w:tmpl w:val="D86C440A"/>
    <w:lvl w:ilvl="0" w:tplc="7CAEB4E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F0AEF"/>
    <w:multiLevelType w:val="hybridMultilevel"/>
    <w:tmpl w:val="1E68F15A"/>
    <w:lvl w:ilvl="0" w:tplc="F940D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D2F77"/>
    <w:multiLevelType w:val="hybridMultilevel"/>
    <w:tmpl w:val="6B2C0908"/>
    <w:lvl w:ilvl="0" w:tplc="4232FDC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628B9"/>
    <w:multiLevelType w:val="hybridMultilevel"/>
    <w:tmpl w:val="B0E4C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F4A7F"/>
    <w:multiLevelType w:val="hybridMultilevel"/>
    <w:tmpl w:val="71427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601D7"/>
    <w:multiLevelType w:val="hybridMultilevel"/>
    <w:tmpl w:val="92BCB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53C30"/>
    <w:multiLevelType w:val="hybridMultilevel"/>
    <w:tmpl w:val="6890ED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B3254"/>
    <w:multiLevelType w:val="hybridMultilevel"/>
    <w:tmpl w:val="6890ED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F1719"/>
    <w:multiLevelType w:val="hybridMultilevel"/>
    <w:tmpl w:val="8AB82524"/>
    <w:lvl w:ilvl="0" w:tplc="7896B0D6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69147BD8"/>
    <w:multiLevelType w:val="hybridMultilevel"/>
    <w:tmpl w:val="9864CC5A"/>
    <w:lvl w:ilvl="0" w:tplc="8AF4386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21F3A"/>
    <w:multiLevelType w:val="hybridMultilevel"/>
    <w:tmpl w:val="6A187E1E"/>
    <w:lvl w:ilvl="0" w:tplc="D2AE0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A2BA2"/>
    <w:multiLevelType w:val="hybridMultilevel"/>
    <w:tmpl w:val="B0704E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64D4C"/>
    <w:multiLevelType w:val="hybridMultilevel"/>
    <w:tmpl w:val="92BCB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46141"/>
    <w:multiLevelType w:val="hybridMultilevel"/>
    <w:tmpl w:val="BA98E06C"/>
    <w:lvl w:ilvl="0" w:tplc="3ED0FC6A">
      <w:start w:val="1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23"/>
  </w:num>
  <w:num w:numId="5">
    <w:abstractNumId w:val="3"/>
  </w:num>
  <w:num w:numId="6">
    <w:abstractNumId w:val="24"/>
  </w:num>
  <w:num w:numId="7">
    <w:abstractNumId w:val="5"/>
  </w:num>
  <w:num w:numId="8">
    <w:abstractNumId w:val="2"/>
  </w:num>
  <w:num w:numId="9">
    <w:abstractNumId w:val="4"/>
  </w:num>
  <w:num w:numId="10">
    <w:abstractNumId w:val="18"/>
  </w:num>
  <w:num w:numId="11">
    <w:abstractNumId w:val="27"/>
  </w:num>
  <w:num w:numId="12">
    <w:abstractNumId w:val="15"/>
  </w:num>
  <w:num w:numId="13">
    <w:abstractNumId w:val="19"/>
  </w:num>
  <w:num w:numId="14">
    <w:abstractNumId w:val="22"/>
  </w:num>
  <w:num w:numId="15">
    <w:abstractNumId w:val="31"/>
  </w:num>
  <w:num w:numId="16">
    <w:abstractNumId w:val="11"/>
  </w:num>
  <w:num w:numId="17">
    <w:abstractNumId w:val="7"/>
  </w:num>
  <w:num w:numId="18">
    <w:abstractNumId w:val="28"/>
  </w:num>
  <w:num w:numId="19">
    <w:abstractNumId w:val="21"/>
  </w:num>
  <w:num w:numId="20">
    <w:abstractNumId w:val="26"/>
  </w:num>
  <w:num w:numId="21">
    <w:abstractNumId w:val="14"/>
  </w:num>
  <w:num w:numId="22">
    <w:abstractNumId w:val="16"/>
  </w:num>
  <w:num w:numId="23">
    <w:abstractNumId w:val="1"/>
  </w:num>
  <w:num w:numId="24">
    <w:abstractNumId w:val="12"/>
  </w:num>
  <w:num w:numId="25">
    <w:abstractNumId w:val="8"/>
  </w:num>
  <w:num w:numId="26">
    <w:abstractNumId w:val="6"/>
  </w:num>
  <w:num w:numId="27">
    <w:abstractNumId w:val="29"/>
  </w:num>
  <w:num w:numId="28">
    <w:abstractNumId w:val="10"/>
  </w:num>
  <w:num w:numId="29">
    <w:abstractNumId w:val="30"/>
  </w:num>
  <w:num w:numId="30">
    <w:abstractNumId w:val="25"/>
  </w:num>
  <w:num w:numId="31">
    <w:abstractNumId w:val="0"/>
  </w:num>
  <w:num w:numId="3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ghqVn7SWPDB9BiHur2VXjoy0TaQrv7e7+n7/YbOGUtveC+j6gPEScICSsJeGxe5u8DyxruJEfMygRw+3QBhzTQ==" w:salt="IeEZvLQaSmBA1nbQNZte/w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A1"/>
    <w:rsid w:val="0000785F"/>
    <w:rsid w:val="00015D20"/>
    <w:rsid w:val="0002146A"/>
    <w:rsid w:val="00033C05"/>
    <w:rsid w:val="00045BF6"/>
    <w:rsid w:val="00047DAC"/>
    <w:rsid w:val="00085DA4"/>
    <w:rsid w:val="000B639C"/>
    <w:rsid w:val="000E437F"/>
    <w:rsid w:val="000E5BF4"/>
    <w:rsid w:val="000F2B1F"/>
    <w:rsid w:val="000F3F9C"/>
    <w:rsid w:val="00106100"/>
    <w:rsid w:val="00120AFE"/>
    <w:rsid w:val="00133F44"/>
    <w:rsid w:val="001346FB"/>
    <w:rsid w:val="00170C44"/>
    <w:rsid w:val="0018101F"/>
    <w:rsid w:val="00182411"/>
    <w:rsid w:val="001E40B3"/>
    <w:rsid w:val="001F7CDF"/>
    <w:rsid w:val="001F7E52"/>
    <w:rsid w:val="002202FA"/>
    <w:rsid w:val="0023028E"/>
    <w:rsid w:val="00230719"/>
    <w:rsid w:val="00237D61"/>
    <w:rsid w:val="002452E9"/>
    <w:rsid w:val="00271F0F"/>
    <w:rsid w:val="002C0E32"/>
    <w:rsid w:val="002C735F"/>
    <w:rsid w:val="003164B3"/>
    <w:rsid w:val="003173DF"/>
    <w:rsid w:val="00332847"/>
    <w:rsid w:val="0034607E"/>
    <w:rsid w:val="00360F8D"/>
    <w:rsid w:val="00386ADD"/>
    <w:rsid w:val="003A1965"/>
    <w:rsid w:val="003A19B0"/>
    <w:rsid w:val="003A2B4E"/>
    <w:rsid w:val="003B06F8"/>
    <w:rsid w:val="003C0327"/>
    <w:rsid w:val="00400F18"/>
    <w:rsid w:val="00415083"/>
    <w:rsid w:val="004208AD"/>
    <w:rsid w:val="00441CDC"/>
    <w:rsid w:val="00460E21"/>
    <w:rsid w:val="004E3E3A"/>
    <w:rsid w:val="004E728E"/>
    <w:rsid w:val="004F6D0D"/>
    <w:rsid w:val="00503C7A"/>
    <w:rsid w:val="00521538"/>
    <w:rsid w:val="00526D5D"/>
    <w:rsid w:val="00577884"/>
    <w:rsid w:val="005850CF"/>
    <w:rsid w:val="005A2038"/>
    <w:rsid w:val="005B27AB"/>
    <w:rsid w:val="005C6F26"/>
    <w:rsid w:val="005F4EFF"/>
    <w:rsid w:val="0062095D"/>
    <w:rsid w:val="00630427"/>
    <w:rsid w:val="006356F2"/>
    <w:rsid w:val="0064090D"/>
    <w:rsid w:val="006434E7"/>
    <w:rsid w:val="00645C9B"/>
    <w:rsid w:val="006771A8"/>
    <w:rsid w:val="00680AF8"/>
    <w:rsid w:val="00686F08"/>
    <w:rsid w:val="006A3601"/>
    <w:rsid w:val="006A73B0"/>
    <w:rsid w:val="006C1863"/>
    <w:rsid w:val="006C6C62"/>
    <w:rsid w:val="006C7447"/>
    <w:rsid w:val="00714867"/>
    <w:rsid w:val="00715D3A"/>
    <w:rsid w:val="00731EC7"/>
    <w:rsid w:val="007470A9"/>
    <w:rsid w:val="00784588"/>
    <w:rsid w:val="0078789C"/>
    <w:rsid w:val="007A0793"/>
    <w:rsid w:val="007A2D4D"/>
    <w:rsid w:val="007A4C9C"/>
    <w:rsid w:val="007A5310"/>
    <w:rsid w:val="007B6BD9"/>
    <w:rsid w:val="007C1836"/>
    <w:rsid w:val="007D2FC8"/>
    <w:rsid w:val="007D6532"/>
    <w:rsid w:val="007E4941"/>
    <w:rsid w:val="007F7966"/>
    <w:rsid w:val="0081170B"/>
    <w:rsid w:val="008204D1"/>
    <w:rsid w:val="008426C3"/>
    <w:rsid w:val="00842900"/>
    <w:rsid w:val="00851DEE"/>
    <w:rsid w:val="00867147"/>
    <w:rsid w:val="00875809"/>
    <w:rsid w:val="0088155C"/>
    <w:rsid w:val="00884977"/>
    <w:rsid w:val="008A6163"/>
    <w:rsid w:val="008D41DA"/>
    <w:rsid w:val="008E3E48"/>
    <w:rsid w:val="008F204F"/>
    <w:rsid w:val="008F4489"/>
    <w:rsid w:val="009157A1"/>
    <w:rsid w:val="0091693F"/>
    <w:rsid w:val="00921416"/>
    <w:rsid w:val="009556B9"/>
    <w:rsid w:val="00957768"/>
    <w:rsid w:val="009A6ADA"/>
    <w:rsid w:val="009B28D9"/>
    <w:rsid w:val="009D2EF5"/>
    <w:rsid w:val="009E090E"/>
    <w:rsid w:val="009F15A8"/>
    <w:rsid w:val="009F25C3"/>
    <w:rsid w:val="009F5C5B"/>
    <w:rsid w:val="00A3360A"/>
    <w:rsid w:val="00A7136E"/>
    <w:rsid w:val="00A77ACD"/>
    <w:rsid w:val="00B060A2"/>
    <w:rsid w:val="00B12270"/>
    <w:rsid w:val="00B41D7E"/>
    <w:rsid w:val="00BA0007"/>
    <w:rsid w:val="00BA499C"/>
    <w:rsid w:val="00BB1A8A"/>
    <w:rsid w:val="00BC64F0"/>
    <w:rsid w:val="00BD2E8D"/>
    <w:rsid w:val="00BD58DF"/>
    <w:rsid w:val="00BE4B45"/>
    <w:rsid w:val="00BE79C1"/>
    <w:rsid w:val="00C623DF"/>
    <w:rsid w:val="00C70DC0"/>
    <w:rsid w:val="00C85F0F"/>
    <w:rsid w:val="00C973AA"/>
    <w:rsid w:val="00CD7E5E"/>
    <w:rsid w:val="00CF5342"/>
    <w:rsid w:val="00D002AD"/>
    <w:rsid w:val="00D006C0"/>
    <w:rsid w:val="00D114C3"/>
    <w:rsid w:val="00D122D9"/>
    <w:rsid w:val="00D27DCE"/>
    <w:rsid w:val="00D34172"/>
    <w:rsid w:val="00D83284"/>
    <w:rsid w:val="00D83AB4"/>
    <w:rsid w:val="00D93C90"/>
    <w:rsid w:val="00DA4D74"/>
    <w:rsid w:val="00DE388C"/>
    <w:rsid w:val="00E46B62"/>
    <w:rsid w:val="00E76437"/>
    <w:rsid w:val="00E93FBB"/>
    <w:rsid w:val="00EA2684"/>
    <w:rsid w:val="00EB44E1"/>
    <w:rsid w:val="00ED79B0"/>
    <w:rsid w:val="00EE296A"/>
    <w:rsid w:val="00F032EB"/>
    <w:rsid w:val="00F03F10"/>
    <w:rsid w:val="00F172AF"/>
    <w:rsid w:val="00F27531"/>
    <w:rsid w:val="00F35205"/>
    <w:rsid w:val="00F51F6C"/>
    <w:rsid w:val="00F730E0"/>
    <w:rsid w:val="00F9723E"/>
    <w:rsid w:val="00FA4E4E"/>
    <w:rsid w:val="00FA7A1D"/>
    <w:rsid w:val="00FB58A4"/>
    <w:rsid w:val="00FD18B2"/>
    <w:rsid w:val="00FD33C1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57FAB75"/>
  <w15:docId w15:val="{D5A06217-D8EF-4A5C-A8D1-4782E802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0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157A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9157A1"/>
    <w:pPr>
      <w:keepNext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157A1"/>
    <w:pPr>
      <w:keepNext/>
      <w:tabs>
        <w:tab w:val="left" w:pos="360"/>
      </w:tabs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157A1"/>
    <w:pPr>
      <w:keepNext/>
      <w:tabs>
        <w:tab w:val="left" w:pos="360"/>
      </w:tabs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9157A1"/>
    <w:pPr>
      <w:keepNext/>
      <w:tabs>
        <w:tab w:val="left" w:pos="720"/>
      </w:tabs>
      <w:jc w:val="center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9157A1"/>
    <w:pPr>
      <w:keepNext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157A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6"/>
    </w:pPr>
    <w:rPr>
      <w:rFonts w:ascii="Times New Roman" w:eastAsia="Times New Roman" w:hAnsi="Times New Roman" w:cs="Times New Roman"/>
      <w:i/>
      <w:iCs/>
      <w:color w:val="000000"/>
      <w:szCs w:val="24"/>
    </w:rPr>
  </w:style>
  <w:style w:type="paragraph" w:styleId="Heading8">
    <w:name w:val="heading 8"/>
    <w:basedOn w:val="Normal"/>
    <w:next w:val="Normal"/>
    <w:link w:val="Heading8Char"/>
    <w:qFormat/>
    <w:rsid w:val="009157A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  <w:outlineLvl w:val="7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9">
    <w:name w:val="heading 9"/>
    <w:basedOn w:val="Normal"/>
    <w:next w:val="Normal"/>
    <w:link w:val="Heading9Char"/>
    <w:qFormat/>
    <w:rsid w:val="009157A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7A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157A1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9157A1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157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157A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157A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157A1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157A1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9157A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9157A1"/>
  </w:style>
  <w:style w:type="paragraph" w:styleId="BalloonText">
    <w:name w:val="Balloon Text"/>
    <w:basedOn w:val="Normal"/>
    <w:link w:val="BalloonTextChar"/>
    <w:semiHidden/>
    <w:rsid w:val="009157A1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57A1"/>
    <w:rPr>
      <w:rFonts w:ascii="Tahoma" w:eastAsia="Times New Roman" w:hAnsi="Tahoma" w:cs="Times New Roman"/>
      <w:sz w:val="16"/>
      <w:szCs w:val="16"/>
    </w:rPr>
  </w:style>
  <w:style w:type="paragraph" w:customStyle="1" w:styleId="WPDefaults">
    <w:name w:val="WP Defaults"/>
    <w:rsid w:val="009157A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rFonts w:ascii="Courier" w:eastAsia="Times New Roman" w:hAnsi="Courier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9157A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157A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157A1"/>
  </w:style>
  <w:style w:type="paragraph" w:styleId="BodyTextIndent">
    <w:name w:val="Body Text Indent"/>
    <w:basedOn w:val="Normal"/>
    <w:link w:val="BodyTextIndentChar"/>
    <w:rsid w:val="009157A1"/>
    <w:pPr>
      <w:tabs>
        <w:tab w:val="left" w:pos="360"/>
      </w:tabs>
      <w:ind w:left="1800" w:hanging="1800"/>
    </w:pPr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157A1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9157A1"/>
    <w:pPr>
      <w:tabs>
        <w:tab w:val="left" w:pos="360"/>
      </w:tabs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9157A1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9157A1"/>
  </w:style>
  <w:style w:type="paragraph" w:styleId="Header">
    <w:name w:val="header"/>
    <w:basedOn w:val="Normal"/>
    <w:link w:val="HeaderChar"/>
    <w:rsid w:val="009157A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erChar">
    <w:name w:val="Header Char"/>
    <w:basedOn w:val="DefaultParagraphFont"/>
    <w:link w:val="Header"/>
    <w:rsid w:val="009157A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9157A1"/>
    <w:pPr>
      <w:tabs>
        <w:tab w:val="left" w:pos="360"/>
      </w:tabs>
      <w:ind w:left="1080"/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7A1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Hyperlink">
    <w:name w:val="Hyperlink"/>
    <w:uiPriority w:val="99"/>
    <w:rsid w:val="009157A1"/>
    <w:rPr>
      <w:color w:val="0000FF"/>
      <w:u w:val="single"/>
    </w:rPr>
  </w:style>
  <w:style w:type="character" w:styleId="Emphasis">
    <w:name w:val="Emphasis"/>
    <w:qFormat/>
    <w:rsid w:val="009157A1"/>
    <w:rPr>
      <w:i/>
      <w:iCs/>
    </w:rPr>
  </w:style>
  <w:style w:type="paragraph" w:styleId="BodyText3">
    <w:name w:val="Body Text 3"/>
    <w:basedOn w:val="Normal"/>
    <w:link w:val="BodyText3Char"/>
    <w:rsid w:val="009157A1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9157A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9157A1"/>
    <w:rPr>
      <w:rFonts w:ascii="Courier New" w:eastAsia="Times New Roman" w:hAnsi="Courier New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9157A1"/>
    <w:rPr>
      <w:rFonts w:ascii="Courier New" w:eastAsia="Times New Roman" w:hAnsi="Courier New" w:cs="Times New Roman"/>
      <w:sz w:val="24"/>
      <w:szCs w:val="20"/>
    </w:rPr>
  </w:style>
  <w:style w:type="character" w:styleId="EndnoteReference">
    <w:name w:val="endnote reference"/>
    <w:rsid w:val="009157A1"/>
    <w:rPr>
      <w:vertAlign w:val="superscript"/>
    </w:rPr>
  </w:style>
  <w:style w:type="paragraph" w:styleId="FootnoteText">
    <w:name w:val="footnote text"/>
    <w:basedOn w:val="Normal"/>
    <w:link w:val="FootnoteTextChar"/>
    <w:rsid w:val="009157A1"/>
    <w:rPr>
      <w:rFonts w:ascii="Courier New" w:eastAsia="Times New Roman" w:hAnsi="Courier New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57A1"/>
    <w:rPr>
      <w:rFonts w:ascii="Courier New" w:eastAsia="Times New Roman" w:hAnsi="Courier New" w:cs="Times New Roman"/>
      <w:sz w:val="24"/>
      <w:szCs w:val="20"/>
    </w:rPr>
  </w:style>
  <w:style w:type="character" w:styleId="FootnoteReference">
    <w:name w:val="footnote reference"/>
    <w:rsid w:val="009157A1"/>
    <w:rPr>
      <w:vertAlign w:val="superscript"/>
    </w:rPr>
  </w:style>
  <w:style w:type="paragraph" w:styleId="TOC1">
    <w:name w:val="toc 1"/>
    <w:aliases w:val="Collision"/>
    <w:basedOn w:val="Normal"/>
    <w:next w:val="Normal"/>
    <w:uiPriority w:val="39"/>
    <w:qFormat/>
    <w:rsid w:val="009157A1"/>
    <w:pPr>
      <w:tabs>
        <w:tab w:val="right" w:leader="dot" w:pos="9360"/>
      </w:tabs>
      <w:suppressAutoHyphens/>
      <w:spacing w:before="120"/>
      <w:ind w:left="720" w:right="720" w:hanging="720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qFormat/>
    <w:rsid w:val="009157A1"/>
    <w:pPr>
      <w:tabs>
        <w:tab w:val="right" w:leader="dot" w:pos="9360"/>
      </w:tabs>
      <w:suppressAutoHyphens/>
      <w:ind w:left="1440" w:right="720" w:hanging="720"/>
    </w:pPr>
    <w:rPr>
      <w:rFonts w:ascii="Times New Roman" w:eastAsia="Times New Roman" w:hAnsi="Times New Roman" w:cs="Times New Roman"/>
      <w:szCs w:val="20"/>
    </w:rPr>
  </w:style>
  <w:style w:type="paragraph" w:styleId="TOC3">
    <w:name w:val="toc 3"/>
    <w:basedOn w:val="Normal"/>
    <w:next w:val="Normal"/>
    <w:uiPriority w:val="39"/>
    <w:qFormat/>
    <w:rsid w:val="009157A1"/>
    <w:pPr>
      <w:tabs>
        <w:tab w:val="right" w:leader="dot" w:pos="9360"/>
      </w:tabs>
      <w:suppressAutoHyphens/>
      <w:ind w:left="216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4">
    <w:name w:val="toc 4"/>
    <w:basedOn w:val="Normal"/>
    <w:next w:val="Normal"/>
    <w:uiPriority w:val="39"/>
    <w:rsid w:val="009157A1"/>
    <w:pPr>
      <w:tabs>
        <w:tab w:val="right" w:leader="dot" w:pos="9360"/>
      </w:tabs>
      <w:suppressAutoHyphens/>
      <w:ind w:left="288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5">
    <w:name w:val="toc 5"/>
    <w:basedOn w:val="Normal"/>
    <w:next w:val="Normal"/>
    <w:uiPriority w:val="39"/>
    <w:rsid w:val="009157A1"/>
    <w:pPr>
      <w:tabs>
        <w:tab w:val="right" w:leader="dot" w:pos="9360"/>
      </w:tabs>
      <w:suppressAutoHyphens/>
      <w:ind w:left="360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6">
    <w:name w:val="toc 6"/>
    <w:basedOn w:val="Normal"/>
    <w:next w:val="Normal"/>
    <w:uiPriority w:val="39"/>
    <w:rsid w:val="009157A1"/>
    <w:pPr>
      <w:tabs>
        <w:tab w:val="righ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7">
    <w:name w:val="toc 7"/>
    <w:basedOn w:val="Normal"/>
    <w:next w:val="Normal"/>
    <w:uiPriority w:val="39"/>
    <w:rsid w:val="009157A1"/>
    <w:pPr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8">
    <w:name w:val="toc 8"/>
    <w:basedOn w:val="Normal"/>
    <w:next w:val="Normal"/>
    <w:uiPriority w:val="39"/>
    <w:rsid w:val="009157A1"/>
    <w:pPr>
      <w:tabs>
        <w:tab w:val="righ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9">
    <w:name w:val="toc 9"/>
    <w:basedOn w:val="Normal"/>
    <w:next w:val="Normal"/>
    <w:uiPriority w:val="39"/>
    <w:rsid w:val="009157A1"/>
    <w:pPr>
      <w:tabs>
        <w:tab w:val="right" w:leader="do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rsid w:val="009157A1"/>
    <w:pPr>
      <w:tabs>
        <w:tab w:val="right" w:leader="dot" w:pos="9360"/>
      </w:tabs>
      <w:suppressAutoHyphens/>
      <w:ind w:left="1440" w:right="720" w:hanging="1440"/>
    </w:pPr>
    <w:rPr>
      <w:rFonts w:ascii="Courier New" w:eastAsia="Times New Roman" w:hAnsi="Courier New" w:cs="Times New Roman"/>
      <w:sz w:val="20"/>
      <w:szCs w:val="20"/>
    </w:rPr>
  </w:style>
  <w:style w:type="paragraph" w:styleId="Index2">
    <w:name w:val="index 2"/>
    <w:basedOn w:val="Normal"/>
    <w:next w:val="Normal"/>
    <w:rsid w:val="009157A1"/>
    <w:pPr>
      <w:tabs>
        <w:tab w:val="right" w:leader="dot" w:pos="9360"/>
      </w:tabs>
      <w:suppressAutoHyphens/>
      <w:ind w:left="144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AHeading">
    <w:name w:val="toa heading"/>
    <w:basedOn w:val="Normal"/>
    <w:next w:val="Normal"/>
    <w:rsid w:val="009157A1"/>
    <w:pPr>
      <w:tabs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9157A1"/>
    <w:rPr>
      <w:rFonts w:ascii="Courier New" w:eastAsia="Times New Roman" w:hAnsi="Courier New" w:cs="Times New Roman"/>
      <w:szCs w:val="20"/>
    </w:rPr>
  </w:style>
  <w:style w:type="character" w:customStyle="1" w:styleId="EquationCaption">
    <w:name w:val="_Equation Caption"/>
    <w:rsid w:val="009157A1"/>
  </w:style>
  <w:style w:type="paragraph" w:styleId="Title">
    <w:name w:val="Title"/>
    <w:basedOn w:val="Normal"/>
    <w:link w:val="TitleChar"/>
    <w:qFormat/>
    <w:rsid w:val="009157A1"/>
    <w:pPr>
      <w:tabs>
        <w:tab w:val="left" w:pos="360"/>
      </w:tabs>
      <w:suppressAutoHyphens/>
      <w:jc w:val="center"/>
    </w:pPr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57A1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NormalWeb">
    <w:name w:val="Normal (Web)"/>
    <w:basedOn w:val="Normal"/>
    <w:rsid w:val="009157A1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character" w:styleId="Strong">
    <w:name w:val="Strong"/>
    <w:qFormat/>
    <w:rsid w:val="009157A1"/>
    <w:rPr>
      <w:rFonts w:ascii="Times New Roman" w:hAnsi="Times New Roman"/>
      <w:b/>
      <w:bCs/>
      <w:sz w:val="24"/>
    </w:rPr>
  </w:style>
  <w:style w:type="character" w:styleId="FollowedHyperlink">
    <w:name w:val="FollowedHyperlink"/>
    <w:rsid w:val="009157A1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rsid w:val="009157A1"/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157A1"/>
    <w:rPr>
      <w:rFonts w:ascii="Tahoma" w:eastAsia="Times New Roman" w:hAnsi="Tahoma" w:cs="Times New Roman"/>
      <w:color w:val="000000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9157A1"/>
    <w:pPr>
      <w:keepLines/>
      <w:spacing w:before="480" w:line="276" w:lineRule="auto"/>
      <w:outlineLvl w:val="9"/>
    </w:pPr>
    <w:rPr>
      <w:rFonts w:ascii="Cambria" w:hAnsi="Cambria"/>
      <w:b w:val="0"/>
      <w:color w:val="365F91"/>
      <w:szCs w:val="28"/>
    </w:rPr>
  </w:style>
  <w:style w:type="paragraph" w:styleId="Subtitle">
    <w:name w:val="Subtitle"/>
    <w:basedOn w:val="Normal"/>
    <w:next w:val="Normal"/>
    <w:link w:val="SubtitleChar"/>
    <w:qFormat/>
    <w:rsid w:val="009157A1"/>
    <w:pPr>
      <w:spacing w:after="60"/>
      <w:jc w:val="center"/>
      <w:outlineLvl w:val="1"/>
    </w:pPr>
    <w:rPr>
      <w:rFonts w:ascii="Cambria" w:eastAsia="Times New Roman" w:hAnsi="Cambria" w:cs="Times New Roman"/>
      <w:color w:val="000000"/>
      <w:szCs w:val="24"/>
    </w:rPr>
  </w:style>
  <w:style w:type="character" w:customStyle="1" w:styleId="SubtitleChar">
    <w:name w:val="Subtitle Char"/>
    <w:basedOn w:val="DefaultParagraphFont"/>
    <w:link w:val="Subtitle"/>
    <w:rsid w:val="009157A1"/>
    <w:rPr>
      <w:rFonts w:ascii="Cambria" w:eastAsia="Times New Roman" w:hAnsi="Cambria" w:cs="Times New Roman"/>
      <w:color w:val="000000"/>
      <w:sz w:val="24"/>
      <w:szCs w:val="24"/>
    </w:rPr>
  </w:style>
  <w:style w:type="paragraph" w:styleId="BlockText">
    <w:name w:val="Block Text"/>
    <w:basedOn w:val="Normal"/>
    <w:rsid w:val="009157A1"/>
    <w:pPr>
      <w:ind w:left="408" w:right="-720"/>
    </w:pPr>
    <w:rPr>
      <w:rFonts w:eastAsia="Times New Roman" w:cs="Times New Roman"/>
      <w:b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9157A1"/>
    <w:pPr>
      <w:ind w:left="360"/>
    </w:pPr>
    <w:rPr>
      <w:rFonts w:eastAsia="Times New Roman" w:cs="Times New Roman"/>
      <w:b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157A1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9157A1"/>
    <w:pPr>
      <w:ind w:left="720"/>
      <w:contextualSpacing/>
    </w:pPr>
    <w:rPr>
      <w:rFonts w:ascii="Times New Roman" w:eastAsia="Times New Roman" w:hAnsi="Times New Roman" w:cs="Times New Roman"/>
      <w:color w:val="000000"/>
      <w:szCs w:val="20"/>
    </w:rPr>
  </w:style>
  <w:style w:type="paragraph" w:styleId="Revision">
    <w:name w:val="Revision"/>
    <w:hidden/>
    <w:uiPriority w:val="99"/>
    <w:semiHidden/>
    <w:rsid w:val="009157A1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CommentReference">
    <w:name w:val="annotation reference"/>
    <w:rsid w:val="009157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7A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57A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15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7A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9157A1"/>
  </w:style>
  <w:style w:type="numbering" w:customStyle="1" w:styleId="NoList2">
    <w:name w:val="No List2"/>
    <w:next w:val="NoList"/>
    <w:uiPriority w:val="99"/>
    <w:semiHidden/>
    <w:unhideWhenUsed/>
    <w:rsid w:val="009157A1"/>
  </w:style>
  <w:style w:type="numbering" w:customStyle="1" w:styleId="NoList3">
    <w:name w:val="No List3"/>
    <w:next w:val="NoList"/>
    <w:uiPriority w:val="99"/>
    <w:semiHidden/>
    <w:unhideWhenUsed/>
    <w:rsid w:val="009157A1"/>
  </w:style>
  <w:style w:type="numbering" w:customStyle="1" w:styleId="NoList4">
    <w:name w:val="No List4"/>
    <w:next w:val="NoList"/>
    <w:uiPriority w:val="99"/>
    <w:semiHidden/>
    <w:unhideWhenUsed/>
    <w:rsid w:val="009157A1"/>
  </w:style>
  <w:style w:type="character" w:customStyle="1" w:styleId="InitialStyle">
    <w:name w:val="InitialStyle"/>
    <w:rsid w:val="009157A1"/>
    <w:rPr>
      <w:rFonts w:ascii="Courier" w:hAnsi="Courier"/>
      <w:noProof w:val="0"/>
      <w:color w:val="000000"/>
      <w:sz w:val="20"/>
      <w:lang w:val="en-US"/>
    </w:rPr>
  </w:style>
  <w:style w:type="character" w:styleId="LineNumber">
    <w:name w:val="line number"/>
    <w:basedOn w:val="DefaultParagraphFont"/>
    <w:rsid w:val="009157A1"/>
  </w:style>
  <w:style w:type="table" w:styleId="TableGrid">
    <w:name w:val="Table Grid"/>
    <w:basedOn w:val="TableNormal"/>
    <w:rsid w:val="009157A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157A1"/>
  </w:style>
  <w:style w:type="numbering" w:customStyle="1" w:styleId="NoList12">
    <w:name w:val="No List12"/>
    <w:next w:val="NoList"/>
    <w:uiPriority w:val="99"/>
    <w:semiHidden/>
    <w:unhideWhenUsed/>
    <w:rsid w:val="009157A1"/>
  </w:style>
  <w:style w:type="numbering" w:customStyle="1" w:styleId="NoList21">
    <w:name w:val="No List21"/>
    <w:next w:val="NoList"/>
    <w:uiPriority w:val="99"/>
    <w:semiHidden/>
    <w:unhideWhenUsed/>
    <w:rsid w:val="009157A1"/>
  </w:style>
  <w:style w:type="numbering" w:customStyle="1" w:styleId="NoList31">
    <w:name w:val="No List31"/>
    <w:next w:val="NoList"/>
    <w:uiPriority w:val="99"/>
    <w:semiHidden/>
    <w:unhideWhenUsed/>
    <w:rsid w:val="009157A1"/>
  </w:style>
  <w:style w:type="numbering" w:customStyle="1" w:styleId="NoList41">
    <w:name w:val="No List41"/>
    <w:next w:val="NoList"/>
    <w:uiPriority w:val="99"/>
    <w:semiHidden/>
    <w:unhideWhenUsed/>
    <w:rsid w:val="009157A1"/>
  </w:style>
  <w:style w:type="numbering" w:customStyle="1" w:styleId="NoList6">
    <w:name w:val="No List6"/>
    <w:next w:val="NoList"/>
    <w:semiHidden/>
    <w:unhideWhenUsed/>
    <w:rsid w:val="009157A1"/>
  </w:style>
  <w:style w:type="paragraph" w:customStyle="1" w:styleId="Document3">
    <w:name w:val="Document[3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DocInit">
    <w:name w:val="Doc Init"/>
    <w:rsid w:val="009157A1"/>
    <w:pPr>
      <w:spacing w:line="240" w:lineRule="atLeast"/>
    </w:pPr>
    <w:rPr>
      <w:rFonts w:ascii="Courier" w:eastAsia="Times New Roman" w:hAnsi="Courier" w:cs="Times New Roman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9157A1"/>
    <w:pPr>
      <w:tabs>
        <w:tab w:val="left" w:pos="360"/>
      </w:tabs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9157A1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customStyle="1" w:styleId="Document8">
    <w:name w:val="Document[8]"/>
    <w:rsid w:val="009157A1"/>
    <w:pPr>
      <w:spacing w:line="240" w:lineRule="atLeast"/>
      <w:ind w:left="1440" w:righ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4">
    <w:name w:val="Document[4]"/>
    <w:rsid w:val="009157A1"/>
    <w:pPr>
      <w:spacing w:line="240" w:lineRule="atLeast"/>
    </w:pPr>
    <w:rPr>
      <w:rFonts w:ascii="Courier" w:eastAsia="Times New Roman" w:hAnsi="Courier" w:cs="Times New Roman"/>
      <w:b/>
      <w:i/>
      <w:color w:val="000000"/>
      <w:sz w:val="20"/>
      <w:szCs w:val="20"/>
    </w:rPr>
  </w:style>
  <w:style w:type="paragraph" w:customStyle="1" w:styleId="Document6">
    <w:name w:val="Document[6]"/>
    <w:rsid w:val="009157A1"/>
    <w:pPr>
      <w:spacing w:line="240" w:lineRule="atLeast"/>
      <w:ind w:left="720" w:righ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5">
    <w:name w:val="Document[5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2">
    <w:name w:val="Document[2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  <w:u w:val="single"/>
    </w:rPr>
  </w:style>
  <w:style w:type="paragraph" w:customStyle="1" w:styleId="Document7">
    <w:name w:val="Document[7]"/>
    <w:rsid w:val="009157A1"/>
    <w:pPr>
      <w:spacing w:line="240" w:lineRule="atLeast"/>
      <w:ind w:left="144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1">
    <w:name w:val="Right Par[1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2">
    <w:name w:val="Right Par[2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3">
    <w:name w:val="Right Par[3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4">
    <w:name w:val="Right Par[4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5">
    <w:name w:val="Right Par[5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6">
    <w:name w:val="Right Par[6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7">
    <w:name w:val="Right Par[7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8">
    <w:name w:val="Right Par[8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1">
    <w:name w:val="Document[1]"/>
    <w:rsid w:val="009157A1"/>
    <w:pPr>
      <w:spacing w:line="240" w:lineRule="atLeast"/>
      <w:jc w:val="center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5">
    <w:name w:val="Technical[5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6">
    <w:name w:val="Technical[6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2">
    <w:name w:val="Technical[2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  <w:u w:val="single"/>
    </w:rPr>
  </w:style>
  <w:style w:type="paragraph" w:customStyle="1" w:styleId="Technical3">
    <w:name w:val="Technical[3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4">
    <w:name w:val="Technical[4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1">
    <w:name w:val="Technical[1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7">
    <w:name w:val="Technical[7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8">
    <w:name w:val="Technical[8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Bibliogrphy">
    <w:name w:val="Bibliogrphy"/>
    <w:rsid w:val="009157A1"/>
    <w:pPr>
      <w:spacing w:line="240" w:lineRule="atLeast"/>
      <w:ind w:left="720" w:hanging="720"/>
    </w:pPr>
    <w:rPr>
      <w:rFonts w:ascii="Courier" w:eastAsia="Times New Roman" w:hAnsi="Courier" w:cs="Times New Roman"/>
      <w:color w:val="000000"/>
      <w:sz w:val="20"/>
      <w:szCs w:val="20"/>
    </w:rPr>
  </w:style>
  <w:style w:type="character" w:customStyle="1" w:styleId="TechInit">
    <w:name w:val="Tech Init"/>
    <w:rsid w:val="009157A1"/>
    <w:rPr>
      <w:rFonts w:ascii="Courier" w:hAnsi="Courier"/>
      <w:noProof w:val="0"/>
      <w:color w:val="000000"/>
      <w:sz w:val="20"/>
      <w:lang w:val="en-US"/>
    </w:rPr>
  </w:style>
  <w:style w:type="character" w:customStyle="1" w:styleId="Pleading">
    <w:name w:val="Pleading"/>
    <w:rsid w:val="009157A1"/>
    <w:rPr>
      <w:rFonts w:ascii="Courier" w:hAnsi="Courier"/>
      <w:noProof w:val="0"/>
      <w:color w:val="000000"/>
      <w:sz w:val="20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157A1"/>
  </w:style>
  <w:style w:type="table" w:customStyle="1" w:styleId="TableGrid1">
    <w:name w:val="Table Grid1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semiHidden/>
    <w:rsid w:val="009157A1"/>
  </w:style>
  <w:style w:type="paragraph" w:styleId="Quote">
    <w:name w:val="Quote"/>
    <w:basedOn w:val="Normal"/>
    <w:next w:val="Normal"/>
    <w:link w:val="QuoteChar"/>
    <w:uiPriority w:val="29"/>
    <w:qFormat/>
    <w:rsid w:val="009157A1"/>
    <w:rPr>
      <w:rFonts w:ascii="Times New Roman" w:eastAsia="Times New Roman" w:hAnsi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157A1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9157A1"/>
  </w:style>
  <w:style w:type="numbering" w:customStyle="1" w:styleId="NoList14">
    <w:name w:val="No List14"/>
    <w:next w:val="NoList"/>
    <w:uiPriority w:val="99"/>
    <w:semiHidden/>
    <w:rsid w:val="009157A1"/>
  </w:style>
  <w:style w:type="numbering" w:customStyle="1" w:styleId="NoList1111">
    <w:name w:val="No List1111"/>
    <w:next w:val="NoList"/>
    <w:uiPriority w:val="99"/>
    <w:semiHidden/>
    <w:unhideWhenUsed/>
    <w:rsid w:val="009157A1"/>
  </w:style>
  <w:style w:type="numbering" w:customStyle="1" w:styleId="NoList11111">
    <w:name w:val="No List11111"/>
    <w:next w:val="NoList"/>
    <w:uiPriority w:val="99"/>
    <w:semiHidden/>
    <w:unhideWhenUsed/>
    <w:rsid w:val="009157A1"/>
  </w:style>
  <w:style w:type="numbering" w:customStyle="1" w:styleId="NoList22">
    <w:name w:val="No List22"/>
    <w:next w:val="NoList"/>
    <w:uiPriority w:val="99"/>
    <w:semiHidden/>
    <w:unhideWhenUsed/>
    <w:rsid w:val="009157A1"/>
  </w:style>
  <w:style w:type="numbering" w:customStyle="1" w:styleId="NoList32">
    <w:name w:val="No List32"/>
    <w:next w:val="NoList"/>
    <w:uiPriority w:val="99"/>
    <w:semiHidden/>
    <w:unhideWhenUsed/>
    <w:rsid w:val="009157A1"/>
  </w:style>
  <w:style w:type="numbering" w:customStyle="1" w:styleId="NoList42">
    <w:name w:val="No List42"/>
    <w:next w:val="NoList"/>
    <w:uiPriority w:val="99"/>
    <w:semiHidden/>
    <w:unhideWhenUsed/>
    <w:rsid w:val="009157A1"/>
  </w:style>
  <w:style w:type="numbering" w:customStyle="1" w:styleId="NoList51">
    <w:name w:val="No List51"/>
    <w:next w:val="NoList"/>
    <w:uiPriority w:val="99"/>
    <w:semiHidden/>
    <w:unhideWhenUsed/>
    <w:rsid w:val="009157A1"/>
  </w:style>
  <w:style w:type="numbering" w:customStyle="1" w:styleId="NoList121">
    <w:name w:val="No List121"/>
    <w:next w:val="NoList"/>
    <w:uiPriority w:val="99"/>
    <w:semiHidden/>
    <w:unhideWhenUsed/>
    <w:rsid w:val="009157A1"/>
  </w:style>
  <w:style w:type="numbering" w:customStyle="1" w:styleId="NoList211">
    <w:name w:val="No List211"/>
    <w:next w:val="NoList"/>
    <w:uiPriority w:val="99"/>
    <w:semiHidden/>
    <w:unhideWhenUsed/>
    <w:rsid w:val="009157A1"/>
  </w:style>
  <w:style w:type="numbering" w:customStyle="1" w:styleId="NoList311">
    <w:name w:val="No List311"/>
    <w:next w:val="NoList"/>
    <w:uiPriority w:val="99"/>
    <w:semiHidden/>
    <w:unhideWhenUsed/>
    <w:rsid w:val="009157A1"/>
  </w:style>
  <w:style w:type="numbering" w:customStyle="1" w:styleId="NoList411">
    <w:name w:val="No List411"/>
    <w:next w:val="NoList"/>
    <w:uiPriority w:val="99"/>
    <w:semiHidden/>
    <w:unhideWhenUsed/>
    <w:rsid w:val="009157A1"/>
  </w:style>
  <w:style w:type="numbering" w:customStyle="1" w:styleId="NoList61">
    <w:name w:val="No List61"/>
    <w:next w:val="NoList"/>
    <w:semiHidden/>
    <w:unhideWhenUsed/>
    <w:rsid w:val="009157A1"/>
  </w:style>
  <w:style w:type="numbering" w:customStyle="1" w:styleId="NoList131">
    <w:name w:val="No List131"/>
    <w:next w:val="NoList"/>
    <w:uiPriority w:val="99"/>
    <w:semiHidden/>
    <w:unhideWhenUsed/>
    <w:rsid w:val="009157A1"/>
  </w:style>
  <w:style w:type="numbering" w:customStyle="1" w:styleId="NoList71">
    <w:name w:val="No List71"/>
    <w:next w:val="NoList"/>
    <w:semiHidden/>
    <w:rsid w:val="009157A1"/>
  </w:style>
  <w:style w:type="paragraph" w:styleId="IntenseQuote">
    <w:name w:val="Intense Quote"/>
    <w:basedOn w:val="Normal"/>
    <w:next w:val="Normal"/>
    <w:link w:val="IntenseQuoteChar"/>
    <w:uiPriority w:val="30"/>
    <w:qFormat/>
    <w:rsid w:val="009157A1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7A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9157A1"/>
  </w:style>
  <w:style w:type="table" w:customStyle="1" w:styleId="TableGrid2">
    <w:name w:val="Table Grid2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rsid w:val="009157A1"/>
  </w:style>
  <w:style w:type="table" w:customStyle="1" w:styleId="TableGrid21">
    <w:name w:val="Table Grid21"/>
    <w:basedOn w:val="TableNormal"/>
    <w:next w:val="TableGrid"/>
    <w:rsid w:val="009157A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9157A1"/>
  </w:style>
  <w:style w:type="table" w:customStyle="1" w:styleId="TableGrid3">
    <w:name w:val="Table Grid3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rsid w:val="009157A1"/>
  </w:style>
  <w:style w:type="table" w:customStyle="1" w:styleId="TableGrid22">
    <w:name w:val="Table Grid22"/>
    <w:basedOn w:val="TableNormal"/>
    <w:next w:val="TableGrid"/>
    <w:rsid w:val="009157A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9157A1"/>
  </w:style>
  <w:style w:type="numbering" w:customStyle="1" w:styleId="NoList18">
    <w:name w:val="No List18"/>
    <w:next w:val="NoList"/>
    <w:uiPriority w:val="99"/>
    <w:semiHidden/>
    <w:unhideWhenUsed/>
    <w:rsid w:val="009157A1"/>
  </w:style>
  <w:style w:type="table" w:customStyle="1" w:styleId="TableGrid4">
    <w:name w:val="Table Grid4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9157A1"/>
  </w:style>
  <w:style w:type="numbering" w:customStyle="1" w:styleId="NoList110">
    <w:name w:val="No List110"/>
    <w:next w:val="NoList"/>
    <w:uiPriority w:val="99"/>
    <w:semiHidden/>
    <w:rsid w:val="009157A1"/>
  </w:style>
  <w:style w:type="numbering" w:customStyle="1" w:styleId="NoList112">
    <w:name w:val="No List112"/>
    <w:next w:val="NoList"/>
    <w:uiPriority w:val="99"/>
    <w:semiHidden/>
    <w:unhideWhenUsed/>
    <w:rsid w:val="009157A1"/>
  </w:style>
  <w:style w:type="numbering" w:customStyle="1" w:styleId="NoList1112">
    <w:name w:val="No List1112"/>
    <w:next w:val="NoList"/>
    <w:uiPriority w:val="99"/>
    <w:semiHidden/>
    <w:unhideWhenUsed/>
    <w:rsid w:val="009157A1"/>
  </w:style>
  <w:style w:type="numbering" w:customStyle="1" w:styleId="NoList23">
    <w:name w:val="No List23"/>
    <w:next w:val="NoList"/>
    <w:uiPriority w:val="99"/>
    <w:semiHidden/>
    <w:unhideWhenUsed/>
    <w:rsid w:val="009157A1"/>
  </w:style>
  <w:style w:type="numbering" w:customStyle="1" w:styleId="NoList33">
    <w:name w:val="No List33"/>
    <w:next w:val="NoList"/>
    <w:uiPriority w:val="99"/>
    <w:semiHidden/>
    <w:unhideWhenUsed/>
    <w:rsid w:val="009157A1"/>
  </w:style>
  <w:style w:type="numbering" w:customStyle="1" w:styleId="NoList43">
    <w:name w:val="No List43"/>
    <w:next w:val="NoList"/>
    <w:uiPriority w:val="99"/>
    <w:semiHidden/>
    <w:unhideWhenUsed/>
    <w:rsid w:val="009157A1"/>
  </w:style>
  <w:style w:type="numbering" w:customStyle="1" w:styleId="NoList52">
    <w:name w:val="No List52"/>
    <w:next w:val="NoList"/>
    <w:uiPriority w:val="99"/>
    <w:semiHidden/>
    <w:unhideWhenUsed/>
    <w:rsid w:val="009157A1"/>
  </w:style>
  <w:style w:type="numbering" w:customStyle="1" w:styleId="NoList122">
    <w:name w:val="No List122"/>
    <w:next w:val="NoList"/>
    <w:uiPriority w:val="99"/>
    <w:semiHidden/>
    <w:unhideWhenUsed/>
    <w:rsid w:val="009157A1"/>
  </w:style>
  <w:style w:type="numbering" w:customStyle="1" w:styleId="NoList212">
    <w:name w:val="No List212"/>
    <w:next w:val="NoList"/>
    <w:uiPriority w:val="99"/>
    <w:semiHidden/>
    <w:unhideWhenUsed/>
    <w:rsid w:val="009157A1"/>
  </w:style>
  <w:style w:type="numbering" w:customStyle="1" w:styleId="NoList312">
    <w:name w:val="No List312"/>
    <w:next w:val="NoList"/>
    <w:uiPriority w:val="99"/>
    <w:semiHidden/>
    <w:unhideWhenUsed/>
    <w:rsid w:val="009157A1"/>
  </w:style>
  <w:style w:type="numbering" w:customStyle="1" w:styleId="NoList412">
    <w:name w:val="No List412"/>
    <w:next w:val="NoList"/>
    <w:uiPriority w:val="99"/>
    <w:semiHidden/>
    <w:unhideWhenUsed/>
    <w:rsid w:val="009157A1"/>
  </w:style>
  <w:style w:type="numbering" w:customStyle="1" w:styleId="NoList62">
    <w:name w:val="No List62"/>
    <w:next w:val="NoList"/>
    <w:semiHidden/>
    <w:unhideWhenUsed/>
    <w:rsid w:val="009157A1"/>
  </w:style>
  <w:style w:type="numbering" w:customStyle="1" w:styleId="NoList132">
    <w:name w:val="No List132"/>
    <w:next w:val="NoList"/>
    <w:uiPriority w:val="99"/>
    <w:semiHidden/>
    <w:unhideWhenUsed/>
    <w:rsid w:val="009157A1"/>
  </w:style>
  <w:style w:type="numbering" w:customStyle="1" w:styleId="NoList72">
    <w:name w:val="No List72"/>
    <w:next w:val="NoList"/>
    <w:semiHidden/>
    <w:rsid w:val="009157A1"/>
  </w:style>
  <w:style w:type="character" w:styleId="UnresolvedMention">
    <w:name w:val="Unresolved Mention"/>
    <w:basedOn w:val="DefaultParagraphFont"/>
    <w:uiPriority w:val="99"/>
    <w:semiHidden/>
    <w:unhideWhenUsed/>
    <w:rsid w:val="005F4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educationfound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ef.org/About-NATEF/FAQs/E-Learning.asp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6ED0A-0BAE-4CCC-8929-A9D8BA41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22</Pages>
  <Words>4105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Wanda</dc:creator>
  <cp:lastModifiedBy>Brittany Miller</cp:lastModifiedBy>
  <cp:revision>18</cp:revision>
  <cp:lastPrinted>2017-05-10T16:06:00Z</cp:lastPrinted>
  <dcterms:created xsi:type="dcterms:W3CDTF">2023-07-05T19:27:00Z</dcterms:created>
  <dcterms:modified xsi:type="dcterms:W3CDTF">2025-05-21T19:59:00Z</dcterms:modified>
</cp:coreProperties>
</file>